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D0CA"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Executive Director of the University Counseling Center</w:t>
      </w:r>
    </w:p>
    <w:p w14:paraId="5C3ABC55"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457F8BF"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University of Utah is committed to the well-being of its students, and the Executive Director of the University Counseling Center (UCC) plays a key role in supporting and enhancing this effort. The University is searching for an experienced clinician who is prepared to lead and manage a dedicated team in meeting the needs of a growing student body. This is an exciting opportunity to: identify innovative approaches to supporting the mental health and success of students; collaborate with partners in Student Affairs, as well as others across campus and in the community, to promote well-being; and be the advocate for, and expert on, addressing mental health needs at the University. Working closely with the Associate Vice President for Student Health and Wellness (AVP) and others in the AVP’s portfolio, the Executive Director will be able to make a positive difference in the lives of students.</w:t>
      </w:r>
    </w:p>
    <w:p w14:paraId="4DEE987E"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55D0332"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Executive Director provides leadership and organizational and administrative oversight of staff, programs, services, planning, budget, space, and operations </w:t>
      </w:r>
      <w:proofErr w:type="gramStart"/>
      <w:r>
        <w:rPr>
          <w:rFonts w:ascii="Arial" w:hAnsi="Arial" w:cs="Arial"/>
          <w:color w:val="000000"/>
          <w:sz w:val="24"/>
          <w:szCs w:val="24"/>
        </w:rPr>
        <w:t>in order to</w:t>
      </w:r>
      <w:proofErr w:type="gramEnd"/>
      <w:r>
        <w:rPr>
          <w:rFonts w:ascii="Arial" w:hAnsi="Arial" w:cs="Arial"/>
          <w:color w:val="000000"/>
          <w:sz w:val="24"/>
          <w:szCs w:val="24"/>
        </w:rPr>
        <w:t xml:space="preserve"> facilitate and support the personal, academic, and co-curricular development of a diverse student population. This position reports to the Associate Vice President for Student Health and Wellness and oversees a large staff, which includes: associate and assistant directors of clinical and training services; 21 licensed clinicians, including psychologists, clinical social workers, masters-level mental health counselors, and psychiatric advanced nurse practitioners; four administrative support staff; and six master and doctoral level training programs (approximately 22 trainees), including an APA-accredited doctoral internship, social work internships, master’s and doctoral-level </w:t>
      </w:r>
      <w:proofErr w:type="spellStart"/>
      <w:r>
        <w:rPr>
          <w:rFonts w:ascii="Arial" w:hAnsi="Arial" w:cs="Arial"/>
          <w:color w:val="000000"/>
          <w:sz w:val="24"/>
          <w:szCs w:val="24"/>
        </w:rPr>
        <w:t>practica</w:t>
      </w:r>
      <w:proofErr w:type="spellEnd"/>
      <w:r>
        <w:rPr>
          <w:rFonts w:ascii="Arial" w:hAnsi="Arial" w:cs="Arial"/>
          <w:color w:val="000000"/>
          <w:sz w:val="24"/>
          <w:szCs w:val="24"/>
        </w:rPr>
        <w:t>, and an undergraduate internship program. The UCC is accredited by the International Accreditation Counseling Services (IACS).</w:t>
      </w:r>
    </w:p>
    <w:p w14:paraId="6C5084CE"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6803C566"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The responsibilities of the Executive Director include:</w:t>
      </w:r>
    </w:p>
    <w:p w14:paraId="73B8CFEA"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140D3980"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Oversee, with the UCC Leadership Team, a wide range of services and programs including one-on-one therapy; couples/relationship therapy; therapy and support groups; crisis services; case management; Mindfulness Center; training programs; and third-party virtual counseling services. Ensure delivery of high-quality and culturally responsive mental health services.</w:t>
      </w:r>
    </w:p>
    <w:p w14:paraId="5A638FC8"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388FD2E9"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Hire, on-board, develop, and mentor professional staff to support the Student Affairs and department missions, scope of services provided, and maximize the number of students served. Continually develop the skills of the UCC staff around culturally responsive care and inclusive practices.</w:t>
      </w:r>
    </w:p>
    <w:p w14:paraId="009AF3AA"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3826B04"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Promote a collegial atmosphere that encourages staff to interact and provide input in decision-making.</w:t>
      </w:r>
    </w:p>
    <w:p w14:paraId="4D506360"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200146E6"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Provide consultation, education, and recommendations to campus constituencies on issues pertaining to student mental health/counseling; provide leadership of mental health support for campus crises and events.</w:t>
      </w:r>
    </w:p>
    <w:p w14:paraId="6C09A40B"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48E72691"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Understand the importance of data-driven decision-making, provide leadership on the department’s Balanced Score Card (strategic planning tool), promote a culture of assessment, and determine methods for implementing findings for improvement and innovation. Prepare analytical studies and reports, as needed.</w:t>
      </w:r>
    </w:p>
    <w:p w14:paraId="66BF6A28"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858666F"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Provide budgetary management control and maintain fiscal accountability.</w:t>
      </w:r>
    </w:p>
    <w:p w14:paraId="525E8B5C"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10153CDD"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Interpret and implement best practices around policies and procedures for counseling services and access to ensure compliance with all applicable policies, ethical standards, accreditation standards, regulations, and laws.</w:t>
      </w:r>
    </w:p>
    <w:p w14:paraId="19CCA81B"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B59C1AA"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Comprehensive knowledge of counseling theories, mental health diagnoses, interventions, treatment planning, and therapeutic outcomes. Maintain an understanding of current theories, approaches, research, practices, and professional ethics in the field of student mental health/counseling.</w:t>
      </w:r>
    </w:p>
    <w:p w14:paraId="1D6776E5"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2548E464"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Collaborate with the Associate Vice President/Dean of Students in engaging behavioral intervention strategies and institutional responses through the Behavioral Intervention and Threat Assessment teams.</w:t>
      </w:r>
    </w:p>
    <w:p w14:paraId="786EA8D1"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484F479F"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Work closely with the Associate Vice President for Student Health and Wellness (supervisor) and other colleagues, including the Director of the Student Health Center (SHC), the Director of the Student Wellness Center (SWC), Director of Campus Recreation Services (CRS), and the Director of the Center for Disability and Access (CDA). Maintain liaisons with the Associate Vice President for Student Development and Inclusion, Director of the Women’s Resource Center, and other Student Affairs Directors and staff.</w:t>
      </w:r>
    </w:p>
    <w:p w14:paraId="247B759B"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2F5B82CB"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Willing to work some evenings and weekend, as needed.</w:t>
      </w:r>
    </w:p>
    <w:p w14:paraId="64B56429"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1DD05E80"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Other duties as assigned.</w:t>
      </w:r>
    </w:p>
    <w:p w14:paraId="5DC613AA"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12ED3F52"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Minimum Qualifications:</w:t>
      </w:r>
    </w:p>
    <w:p w14:paraId="32A2E91C"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2ED5931E"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Master’s degree or Doctorate in Psychology, Counseling, Social Work, or a related field, from an accredited program, that allows the candidate to be license-eligible in Utah</w:t>
      </w:r>
    </w:p>
    <w:p w14:paraId="5279A55D"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1FC9B4DB"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Current licensure as a psychologist, counselor, or social worker; if not licensed in Utah, must be license-eligible and able to obtain license within three months from start date</w:t>
      </w:r>
    </w:p>
    <w:p w14:paraId="182C07C2"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6C325AEA"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Eight or more years of post-licensure related work experience, including at least three years of leadership/management experience</w:t>
      </w:r>
    </w:p>
    <w:p w14:paraId="62D6C11C"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63BB43FC"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Experience in a college or university counseling center or similar mental health setting</w:t>
      </w:r>
    </w:p>
    <w:p w14:paraId="222BFB35"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0C50DFDF"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providing clinical and administrative supervision to mental health providers and trainees</w:t>
      </w:r>
    </w:p>
    <w:p w14:paraId="15A929A8"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15AFDBFD"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working with culturally diverse populations and demonstrated commitment to equity, diversity, and inclusion</w:t>
      </w:r>
    </w:p>
    <w:p w14:paraId="1697371A"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4229B125"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Demonstrated ability to manage the administrative responsibilities of the position, including experience managing a budget</w:t>
      </w:r>
    </w:p>
    <w:p w14:paraId="547DA3F8"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73083E87"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Working knowledge and understanding of professional ethical code in own field; commitment to developing knowledge and understanding of codes in other relevant fields (APA, NASW, ACA)</w:t>
      </w:r>
    </w:p>
    <w:p w14:paraId="1E53AE4A"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0B52206E"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Familiarity with APA and IACS accreditation processes</w:t>
      </w:r>
    </w:p>
    <w:p w14:paraId="68B2E3BD"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31D7CA50"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with strategic planning and assessment</w:t>
      </w:r>
    </w:p>
    <w:p w14:paraId="3E79342E"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4AD3AFBD"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Excellent communication and organizational skills, including public speaking, writing, and use of technology</w:t>
      </w:r>
    </w:p>
    <w:p w14:paraId="3609B622"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2D9D1357"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Familiarity with related professional associations and participation in professional development activities</w:t>
      </w:r>
    </w:p>
    <w:p w14:paraId="7DFBB40A"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3C36CFC1"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Preferred Qualifications</w:t>
      </w:r>
    </w:p>
    <w:p w14:paraId="1DCCFD27"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C187312"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Doctorate in psychology from an APA-accredited program</w:t>
      </w:r>
    </w:p>
    <w:p w14:paraId="31035255"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677A43B8"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working in a university counseling center at a large, public university</w:t>
      </w:r>
    </w:p>
    <w:p w14:paraId="5884D690"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7B2841A7"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Participation on a Behavioral Intervention Team</w:t>
      </w:r>
    </w:p>
    <w:p w14:paraId="526BA0B9"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0601B932"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supervising or past participation with a clinical training program (</w:t>
      </w:r>
      <w:proofErr w:type="gramStart"/>
      <w:r>
        <w:rPr>
          <w:rFonts w:ascii="Arial" w:hAnsi="Arial" w:cs="Arial"/>
          <w:color w:val="000000"/>
          <w:sz w:val="24"/>
          <w:szCs w:val="24"/>
        </w:rPr>
        <w:t>i.e.</w:t>
      </w:r>
      <w:proofErr w:type="gramEnd"/>
      <w:r>
        <w:rPr>
          <w:rFonts w:ascii="Arial" w:hAnsi="Arial" w:cs="Arial"/>
          <w:color w:val="000000"/>
          <w:sz w:val="24"/>
          <w:szCs w:val="24"/>
        </w:rPr>
        <w:t xml:space="preserve"> doctoral internship or post-doctoral internship program)</w:t>
      </w:r>
    </w:p>
    <w:p w14:paraId="0B2A5A6E"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72DBE854"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Experience leading APA and IACS accreditation processes</w:t>
      </w:r>
    </w:p>
    <w:p w14:paraId="796CCB75"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5DC64BE7"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Leadership for department-level assessment and strategic planning</w:t>
      </w:r>
    </w:p>
    <w:p w14:paraId="1B5AB543"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01E884BD"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Involvement and/or leadership in related professional associations</w:t>
      </w:r>
    </w:p>
    <w:p w14:paraId="5038FF61"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35AA1956"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University offers a competitive salary for this position and an excellent benefits plan.</w:t>
      </w:r>
    </w:p>
    <w:p w14:paraId="599AD4B4"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23DEDCC7"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Application Procedure and Timeline</w:t>
      </w:r>
    </w:p>
    <w:p w14:paraId="37C87A89"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Keeling &amp; Associates, LLC (K&amp;A) is supporting the University of Utah in this search process. Those interested in submitting nominations or in having a confidential discussion before applying should contact K&amp;A Senior Consultant Jeff Ewing (jfewing@keelingassociates.com).</w:t>
      </w:r>
    </w:p>
    <w:p w14:paraId="2111B51C"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3F5DB6C2" w14:textId="77777777" w:rsidR="006151FD" w:rsidRDefault="006151FD" w:rsidP="006151F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Interested applicants should send a cover letter and resume, preferably as PDFs, to recruiting@KeelingAssociates.com. The subject line of the email should read “Utah-UCC.” The search process will continue until the position is filled with those who apply by June 10, 2022, receiving full consideration.</w:t>
      </w:r>
    </w:p>
    <w:p w14:paraId="0939042D" w14:textId="77777777" w:rsidR="006151FD" w:rsidRDefault="006151FD" w:rsidP="006151FD">
      <w:pPr>
        <w:autoSpaceDE w:val="0"/>
        <w:autoSpaceDN w:val="0"/>
        <w:adjustRightInd w:val="0"/>
        <w:spacing w:after="0" w:line="240" w:lineRule="auto"/>
        <w:rPr>
          <w:rFonts w:ascii="Arial" w:hAnsi="Arial" w:cs="Arial"/>
          <w:color w:val="000000"/>
          <w:sz w:val="24"/>
          <w:szCs w:val="24"/>
        </w:rPr>
      </w:pPr>
    </w:p>
    <w:p w14:paraId="6B61E1B3"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University of Utah values candidates who have experience working in settings with students from diverse backgrounds and possess a strong commitment to improving access to higher education for historically underrepresented students.</w:t>
      </w:r>
    </w:p>
    <w:p w14:paraId="251C8870"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p>
    <w:p w14:paraId="52AB06A1"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Individuals from historically underrepresented groups, such as minorities, women, qualified persons with disabilities and protected veterans are encouraged to apply. Veterans’ preference is extended to qualified applicants, upon request and consistent with </w:t>
      </w:r>
      <w:proofErr w:type="gramStart"/>
      <w:r>
        <w:rPr>
          <w:rFonts w:ascii="Arial" w:hAnsi="Arial" w:cs="Arial"/>
          <w:b/>
          <w:bCs/>
          <w:color w:val="000000"/>
          <w:sz w:val="24"/>
          <w:szCs w:val="24"/>
        </w:rPr>
        <w:t>University</w:t>
      </w:r>
      <w:proofErr w:type="gramEnd"/>
      <w:r>
        <w:rPr>
          <w:rFonts w:ascii="Arial" w:hAnsi="Arial" w:cs="Arial"/>
          <w:b/>
          <w:bCs/>
          <w:color w:val="000000"/>
          <w:sz w:val="24"/>
          <w:szCs w:val="24"/>
        </w:rPr>
        <w:t xml:space="preserve"> policy and Utah state law. Upon request, reasonable accommodations in the application process will be provided to individuals with disabilities.</w:t>
      </w:r>
    </w:p>
    <w:p w14:paraId="062A3572"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p>
    <w:p w14:paraId="1C50F98F"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The University of Utah is an Affirmative Action/Equal Opportunity employer and does not discriminate based upon race, ethnicity, color, religion, national origin, age, disability, sex, sexual orientation, gender, gender identity, gender expression, pregnancy, pregnancy-related conditions, genetic information, or protected veteran’s status. The University does not discriminate </w:t>
      </w:r>
      <w:proofErr w:type="gramStart"/>
      <w:r>
        <w:rPr>
          <w:rFonts w:ascii="Arial" w:hAnsi="Arial" w:cs="Arial"/>
          <w:b/>
          <w:bCs/>
          <w:color w:val="000000"/>
          <w:sz w:val="24"/>
          <w:szCs w:val="24"/>
        </w:rPr>
        <w:t>on the basis of</w:t>
      </w:r>
      <w:proofErr w:type="gramEnd"/>
      <w:r>
        <w:rPr>
          <w:rFonts w:ascii="Arial" w:hAnsi="Arial" w:cs="Arial"/>
          <w:b/>
          <w:bCs/>
          <w:color w:val="000000"/>
          <w:sz w:val="24"/>
          <w:szCs w:val="24"/>
        </w:rPr>
        <w:t xml:space="preserve"> sex in the education program or activity that it operates, as required by Title IX and 34 CFR part 106. The requirement not to discriminate in education programs or activities extends to admission and employment. Inquiries about the application of Title IX and its regulations may be referred to the Title IX Coordinator, to the Department of Education, Office for Civil Rights, or both.</w:t>
      </w:r>
    </w:p>
    <w:p w14:paraId="69829DB1"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p>
    <w:p w14:paraId="52E878B9"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To request a reasonable accommodation for a disability or if you or someone you know has experienced discrimination or sexual misconduct including sexual harassment, you may contact the Director/Title IX Coordinator in the Office of Equal Opportunity and Affirmative Action:</w:t>
      </w:r>
    </w:p>
    <w:p w14:paraId="3B6C40DA"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p>
    <w:p w14:paraId="4300B766"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Director/ Title IX Coordinator</w:t>
      </w:r>
    </w:p>
    <w:p w14:paraId="0D88937B"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Office of Equal Opportunity and Affirmative Action </w:t>
      </w:r>
      <w:proofErr w:type="gramStart"/>
      <w:r>
        <w:rPr>
          <w:rFonts w:ascii="Arial" w:hAnsi="Arial" w:cs="Arial"/>
          <w:b/>
          <w:bCs/>
          <w:color w:val="000000"/>
          <w:sz w:val="24"/>
          <w:szCs w:val="24"/>
        </w:rPr>
        <w:t>( OEO</w:t>
      </w:r>
      <w:proofErr w:type="gramEnd"/>
      <w:r>
        <w:rPr>
          <w:rFonts w:ascii="Arial" w:hAnsi="Arial" w:cs="Arial"/>
          <w:b/>
          <w:bCs/>
          <w:color w:val="000000"/>
          <w:sz w:val="24"/>
          <w:szCs w:val="24"/>
        </w:rPr>
        <w:t xml:space="preserve"> /AA)</w:t>
      </w:r>
    </w:p>
    <w:p w14:paraId="4B8E9DD7"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135 Park Building</w:t>
      </w:r>
    </w:p>
    <w:p w14:paraId="394A17E0"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Salt Lake City, UT 84112</w:t>
      </w:r>
    </w:p>
    <w:p w14:paraId="6A82ACE3"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801-581-8365</w:t>
      </w:r>
    </w:p>
    <w:p w14:paraId="322F695E"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oeo@utah.edu</w:t>
      </w:r>
    </w:p>
    <w:p w14:paraId="5FE9FA03" w14:textId="77777777" w:rsidR="006151FD" w:rsidRDefault="006151FD" w:rsidP="006151F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Online reports may be submitted at oeo.utah.edu</w:t>
      </w:r>
    </w:p>
    <w:p w14:paraId="65AE05C2" w14:textId="2E292E24" w:rsidR="002A7797" w:rsidRPr="006151FD" w:rsidRDefault="006151FD" w:rsidP="006151FD">
      <w:r>
        <w:rPr>
          <w:rFonts w:ascii="Arial" w:hAnsi="Arial" w:cs="Arial"/>
          <w:b/>
          <w:bCs/>
          <w:color w:val="000000"/>
          <w:sz w:val="24"/>
          <w:szCs w:val="24"/>
        </w:rPr>
        <w:t>For more information: https://www.utah.edu/nondiscrimination/</w:t>
      </w:r>
    </w:p>
    <w:sectPr w:rsidR="002A7797" w:rsidRPr="006151FD" w:rsidSect="001F44C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7DEC" w14:textId="77777777" w:rsidR="00F73C4A" w:rsidRDefault="00F73C4A" w:rsidP="00E5204F">
      <w:pPr>
        <w:spacing w:after="0" w:line="240" w:lineRule="auto"/>
      </w:pPr>
      <w:r>
        <w:separator/>
      </w:r>
    </w:p>
  </w:endnote>
  <w:endnote w:type="continuationSeparator" w:id="0">
    <w:p w14:paraId="5C187ED2" w14:textId="77777777" w:rsidR="00F73C4A" w:rsidRDefault="00F73C4A" w:rsidP="00E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9671" w14:textId="77777777" w:rsidR="00F73C4A" w:rsidRDefault="00F73C4A" w:rsidP="00E5204F">
      <w:pPr>
        <w:spacing w:after="0" w:line="240" w:lineRule="auto"/>
      </w:pPr>
      <w:r>
        <w:separator/>
      </w:r>
    </w:p>
  </w:footnote>
  <w:footnote w:type="continuationSeparator" w:id="0">
    <w:p w14:paraId="06B0D205" w14:textId="77777777" w:rsidR="00F73C4A" w:rsidRDefault="00F73C4A" w:rsidP="00E52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2F2"/>
    <w:multiLevelType w:val="hybridMultilevel"/>
    <w:tmpl w:val="612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1FD1"/>
    <w:multiLevelType w:val="hybridMultilevel"/>
    <w:tmpl w:val="67AA8510"/>
    <w:lvl w:ilvl="0" w:tplc="793C8E6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4EAA"/>
    <w:multiLevelType w:val="hybridMultilevel"/>
    <w:tmpl w:val="F7CC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E736E"/>
    <w:multiLevelType w:val="multilevel"/>
    <w:tmpl w:val="01BC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05CF9"/>
    <w:multiLevelType w:val="multilevel"/>
    <w:tmpl w:val="FF5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21D86"/>
    <w:multiLevelType w:val="hybridMultilevel"/>
    <w:tmpl w:val="DF0E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03490"/>
    <w:multiLevelType w:val="hybridMultilevel"/>
    <w:tmpl w:val="47C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0E41"/>
    <w:multiLevelType w:val="hybridMultilevel"/>
    <w:tmpl w:val="043A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64A05"/>
    <w:multiLevelType w:val="hybridMultilevel"/>
    <w:tmpl w:val="C532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9518A"/>
    <w:multiLevelType w:val="hybridMultilevel"/>
    <w:tmpl w:val="42308A7E"/>
    <w:lvl w:ilvl="0" w:tplc="F1889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A0325"/>
    <w:multiLevelType w:val="multilevel"/>
    <w:tmpl w:val="810A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4264B5"/>
    <w:multiLevelType w:val="multilevel"/>
    <w:tmpl w:val="78B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40917"/>
    <w:multiLevelType w:val="hybridMultilevel"/>
    <w:tmpl w:val="F99C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D4C28"/>
    <w:multiLevelType w:val="hybridMultilevel"/>
    <w:tmpl w:val="07AE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906220">
    <w:abstractNumId w:val="1"/>
  </w:num>
  <w:num w:numId="2" w16cid:durableId="1421364172">
    <w:abstractNumId w:val="5"/>
  </w:num>
  <w:num w:numId="3" w16cid:durableId="240716843">
    <w:abstractNumId w:val="13"/>
  </w:num>
  <w:num w:numId="4" w16cid:durableId="82579009">
    <w:abstractNumId w:val="7"/>
  </w:num>
  <w:num w:numId="5" w16cid:durableId="165366769">
    <w:abstractNumId w:val="0"/>
  </w:num>
  <w:num w:numId="6" w16cid:durableId="840311100">
    <w:abstractNumId w:val="6"/>
  </w:num>
  <w:num w:numId="7" w16cid:durableId="870073749">
    <w:abstractNumId w:val="12"/>
  </w:num>
  <w:num w:numId="8" w16cid:durableId="697238930">
    <w:abstractNumId w:val="2"/>
  </w:num>
  <w:num w:numId="9" w16cid:durableId="1347369185">
    <w:abstractNumId w:val="8"/>
  </w:num>
  <w:num w:numId="10" w16cid:durableId="1144155825">
    <w:abstractNumId w:val="9"/>
  </w:num>
  <w:num w:numId="11" w16cid:durableId="1507088937">
    <w:abstractNumId w:val="3"/>
  </w:num>
  <w:num w:numId="12" w16cid:durableId="540217029">
    <w:abstractNumId w:val="10"/>
  </w:num>
  <w:num w:numId="13" w16cid:durableId="1144197232">
    <w:abstractNumId w:val="4"/>
  </w:num>
  <w:num w:numId="14" w16cid:durableId="9669332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4450"/>
    <w:rsid w:val="00000090"/>
    <w:rsid w:val="000008BD"/>
    <w:rsid w:val="00001A3F"/>
    <w:rsid w:val="00002304"/>
    <w:rsid w:val="0000257F"/>
    <w:rsid w:val="00002D63"/>
    <w:rsid w:val="000030D5"/>
    <w:rsid w:val="000031C7"/>
    <w:rsid w:val="00003C4A"/>
    <w:rsid w:val="0000408C"/>
    <w:rsid w:val="0000430B"/>
    <w:rsid w:val="000045CF"/>
    <w:rsid w:val="000048C3"/>
    <w:rsid w:val="0000529B"/>
    <w:rsid w:val="00005FC2"/>
    <w:rsid w:val="000074F5"/>
    <w:rsid w:val="00007529"/>
    <w:rsid w:val="00010C30"/>
    <w:rsid w:val="00011059"/>
    <w:rsid w:val="000114E7"/>
    <w:rsid w:val="000122A9"/>
    <w:rsid w:val="000145CD"/>
    <w:rsid w:val="0001534B"/>
    <w:rsid w:val="000160E9"/>
    <w:rsid w:val="00016971"/>
    <w:rsid w:val="00016C42"/>
    <w:rsid w:val="000174C6"/>
    <w:rsid w:val="00017626"/>
    <w:rsid w:val="00020139"/>
    <w:rsid w:val="000207E3"/>
    <w:rsid w:val="00020D75"/>
    <w:rsid w:val="00021E8D"/>
    <w:rsid w:val="0002389A"/>
    <w:rsid w:val="000239A7"/>
    <w:rsid w:val="00024B0E"/>
    <w:rsid w:val="00024DD1"/>
    <w:rsid w:val="00025468"/>
    <w:rsid w:val="0002673E"/>
    <w:rsid w:val="00026751"/>
    <w:rsid w:val="0002683F"/>
    <w:rsid w:val="000268E1"/>
    <w:rsid w:val="00026912"/>
    <w:rsid w:val="00027534"/>
    <w:rsid w:val="000279B1"/>
    <w:rsid w:val="00027AB7"/>
    <w:rsid w:val="000307E6"/>
    <w:rsid w:val="0003199A"/>
    <w:rsid w:val="00031E23"/>
    <w:rsid w:val="00031EE2"/>
    <w:rsid w:val="00032FEB"/>
    <w:rsid w:val="000337FC"/>
    <w:rsid w:val="000338A8"/>
    <w:rsid w:val="000344F8"/>
    <w:rsid w:val="00034F64"/>
    <w:rsid w:val="00035444"/>
    <w:rsid w:val="00035629"/>
    <w:rsid w:val="00035E08"/>
    <w:rsid w:val="00036171"/>
    <w:rsid w:val="0003619F"/>
    <w:rsid w:val="000367C0"/>
    <w:rsid w:val="000368AC"/>
    <w:rsid w:val="00037398"/>
    <w:rsid w:val="00037952"/>
    <w:rsid w:val="000402AD"/>
    <w:rsid w:val="00040913"/>
    <w:rsid w:val="00040EAA"/>
    <w:rsid w:val="00041452"/>
    <w:rsid w:val="00041474"/>
    <w:rsid w:val="00041613"/>
    <w:rsid w:val="00041DE6"/>
    <w:rsid w:val="00042568"/>
    <w:rsid w:val="000439C1"/>
    <w:rsid w:val="00044597"/>
    <w:rsid w:val="0004631D"/>
    <w:rsid w:val="00046B9F"/>
    <w:rsid w:val="0004728C"/>
    <w:rsid w:val="000473DF"/>
    <w:rsid w:val="000473E2"/>
    <w:rsid w:val="00047ACB"/>
    <w:rsid w:val="000506C6"/>
    <w:rsid w:val="00050894"/>
    <w:rsid w:val="0005094A"/>
    <w:rsid w:val="00050C21"/>
    <w:rsid w:val="00050DF4"/>
    <w:rsid w:val="00050E60"/>
    <w:rsid w:val="0005133A"/>
    <w:rsid w:val="00051577"/>
    <w:rsid w:val="0005204B"/>
    <w:rsid w:val="0005220E"/>
    <w:rsid w:val="00055512"/>
    <w:rsid w:val="0005557D"/>
    <w:rsid w:val="00057F59"/>
    <w:rsid w:val="00060479"/>
    <w:rsid w:val="000604BB"/>
    <w:rsid w:val="00060CCB"/>
    <w:rsid w:val="00060F45"/>
    <w:rsid w:val="000612CB"/>
    <w:rsid w:val="000639B4"/>
    <w:rsid w:val="00063BC8"/>
    <w:rsid w:val="00063FD4"/>
    <w:rsid w:val="00063FDC"/>
    <w:rsid w:val="000643DD"/>
    <w:rsid w:val="00064890"/>
    <w:rsid w:val="00064DB1"/>
    <w:rsid w:val="00064E08"/>
    <w:rsid w:val="00065192"/>
    <w:rsid w:val="00067407"/>
    <w:rsid w:val="0006746D"/>
    <w:rsid w:val="00067548"/>
    <w:rsid w:val="00067A3D"/>
    <w:rsid w:val="0007075D"/>
    <w:rsid w:val="000708C7"/>
    <w:rsid w:val="0007108F"/>
    <w:rsid w:val="000711CF"/>
    <w:rsid w:val="00071C70"/>
    <w:rsid w:val="0007265A"/>
    <w:rsid w:val="000727E6"/>
    <w:rsid w:val="00073123"/>
    <w:rsid w:val="000732B5"/>
    <w:rsid w:val="00073916"/>
    <w:rsid w:val="00073D75"/>
    <w:rsid w:val="000744A4"/>
    <w:rsid w:val="00075EA5"/>
    <w:rsid w:val="000768A3"/>
    <w:rsid w:val="00076CDC"/>
    <w:rsid w:val="00077CBC"/>
    <w:rsid w:val="00080227"/>
    <w:rsid w:val="00081427"/>
    <w:rsid w:val="00082674"/>
    <w:rsid w:val="00082A77"/>
    <w:rsid w:val="00085508"/>
    <w:rsid w:val="00086186"/>
    <w:rsid w:val="00086569"/>
    <w:rsid w:val="0008656A"/>
    <w:rsid w:val="00086DDF"/>
    <w:rsid w:val="00090118"/>
    <w:rsid w:val="000903C1"/>
    <w:rsid w:val="0009193C"/>
    <w:rsid w:val="00092056"/>
    <w:rsid w:val="000921AE"/>
    <w:rsid w:val="00092546"/>
    <w:rsid w:val="00093117"/>
    <w:rsid w:val="0009321C"/>
    <w:rsid w:val="00093814"/>
    <w:rsid w:val="00093849"/>
    <w:rsid w:val="00093D4A"/>
    <w:rsid w:val="000943D4"/>
    <w:rsid w:val="00094568"/>
    <w:rsid w:val="00095382"/>
    <w:rsid w:val="0009570C"/>
    <w:rsid w:val="00095D0C"/>
    <w:rsid w:val="00097432"/>
    <w:rsid w:val="00097CFD"/>
    <w:rsid w:val="00097D18"/>
    <w:rsid w:val="000A0FB3"/>
    <w:rsid w:val="000A194E"/>
    <w:rsid w:val="000A349A"/>
    <w:rsid w:val="000A44D2"/>
    <w:rsid w:val="000A4C61"/>
    <w:rsid w:val="000A4D84"/>
    <w:rsid w:val="000A5968"/>
    <w:rsid w:val="000A5CD0"/>
    <w:rsid w:val="000A6CB9"/>
    <w:rsid w:val="000A77D2"/>
    <w:rsid w:val="000A7CCA"/>
    <w:rsid w:val="000B1437"/>
    <w:rsid w:val="000B1A04"/>
    <w:rsid w:val="000B23E5"/>
    <w:rsid w:val="000B32AE"/>
    <w:rsid w:val="000B3A71"/>
    <w:rsid w:val="000B423D"/>
    <w:rsid w:val="000B523A"/>
    <w:rsid w:val="000B56BE"/>
    <w:rsid w:val="000B6440"/>
    <w:rsid w:val="000B647D"/>
    <w:rsid w:val="000C0B2C"/>
    <w:rsid w:val="000C1020"/>
    <w:rsid w:val="000C242D"/>
    <w:rsid w:val="000C32CE"/>
    <w:rsid w:val="000C354E"/>
    <w:rsid w:val="000C3975"/>
    <w:rsid w:val="000C3C66"/>
    <w:rsid w:val="000C44CB"/>
    <w:rsid w:val="000C5B87"/>
    <w:rsid w:val="000C5D19"/>
    <w:rsid w:val="000C5E4C"/>
    <w:rsid w:val="000C639D"/>
    <w:rsid w:val="000C6413"/>
    <w:rsid w:val="000C644F"/>
    <w:rsid w:val="000C67AF"/>
    <w:rsid w:val="000C73D0"/>
    <w:rsid w:val="000C7FDA"/>
    <w:rsid w:val="000D078E"/>
    <w:rsid w:val="000D07E0"/>
    <w:rsid w:val="000D0A53"/>
    <w:rsid w:val="000D0AF5"/>
    <w:rsid w:val="000D21EA"/>
    <w:rsid w:val="000D221F"/>
    <w:rsid w:val="000D2699"/>
    <w:rsid w:val="000D29F4"/>
    <w:rsid w:val="000D2CF0"/>
    <w:rsid w:val="000D3992"/>
    <w:rsid w:val="000D3A8F"/>
    <w:rsid w:val="000D405B"/>
    <w:rsid w:val="000D52C6"/>
    <w:rsid w:val="000D662E"/>
    <w:rsid w:val="000D6996"/>
    <w:rsid w:val="000D73DF"/>
    <w:rsid w:val="000E0C5F"/>
    <w:rsid w:val="000E1E88"/>
    <w:rsid w:val="000E1F3C"/>
    <w:rsid w:val="000E2072"/>
    <w:rsid w:val="000E2424"/>
    <w:rsid w:val="000E2B67"/>
    <w:rsid w:val="000E2DB3"/>
    <w:rsid w:val="000E343A"/>
    <w:rsid w:val="000E3A14"/>
    <w:rsid w:val="000E3D1A"/>
    <w:rsid w:val="000E40D6"/>
    <w:rsid w:val="000E40DC"/>
    <w:rsid w:val="000E468A"/>
    <w:rsid w:val="000E52B2"/>
    <w:rsid w:val="000E5D64"/>
    <w:rsid w:val="000E6AD6"/>
    <w:rsid w:val="000E78D8"/>
    <w:rsid w:val="000F0844"/>
    <w:rsid w:val="000F1948"/>
    <w:rsid w:val="000F1FD1"/>
    <w:rsid w:val="000F202F"/>
    <w:rsid w:val="000F20A1"/>
    <w:rsid w:val="000F22C8"/>
    <w:rsid w:val="000F28C6"/>
    <w:rsid w:val="000F308C"/>
    <w:rsid w:val="000F3C06"/>
    <w:rsid w:val="000F4119"/>
    <w:rsid w:val="000F5999"/>
    <w:rsid w:val="000F5B1D"/>
    <w:rsid w:val="00101352"/>
    <w:rsid w:val="00101CBD"/>
    <w:rsid w:val="001022E6"/>
    <w:rsid w:val="00104B5E"/>
    <w:rsid w:val="00104C8F"/>
    <w:rsid w:val="0010533D"/>
    <w:rsid w:val="001054C1"/>
    <w:rsid w:val="001058FF"/>
    <w:rsid w:val="00105969"/>
    <w:rsid w:val="00106E9B"/>
    <w:rsid w:val="001079D9"/>
    <w:rsid w:val="00107A45"/>
    <w:rsid w:val="00110E73"/>
    <w:rsid w:val="00111273"/>
    <w:rsid w:val="001112DA"/>
    <w:rsid w:val="00111A54"/>
    <w:rsid w:val="00111C68"/>
    <w:rsid w:val="0011223E"/>
    <w:rsid w:val="001135F0"/>
    <w:rsid w:val="00113E7B"/>
    <w:rsid w:val="00114416"/>
    <w:rsid w:val="00115414"/>
    <w:rsid w:val="0011545E"/>
    <w:rsid w:val="00115CF0"/>
    <w:rsid w:val="00115E74"/>
    <w:rsid w:val="00116C66"/>
    <w:rsid w:val="0012163C"/>
    <w:rsid w:val="00122BCB"/>
    <w:rsid w:val="00122EC9"/>
    <w:rsid w:val="00122FEB"/>
    <w:rsid w:val="00123A39"/>
    <w:rsid w:val="001243ED"/>
    <w:rsid w:val="00124D3D"/>
    <w:rsid w:val="00125F9B"/>
    <w:rsid w:val="001261FC"/>
    <w:rsid w:val="001266EF"/>
    <w:rsid w:val="0012763C"/>
    <w:rsid w:val="00127C79"/>
    <w:rsid w:val="00131071"/>
    <w:rsid w:val="001321D1"/>
    <w:rsid w:val="00133324"/>
    <w:rsid w:val="00133B86"/>
    <w:rsid w:val="00133C66"/>
    <w:rsid w:val="001353CE"/>
    <w:rsid w:val="001357D4"/>
    <w:rsid w:val="00135F2E"/>
    <w:rsid w:val="00136177"/>
    <w:rsid w:val="00136688"/>
    <w:rsid w:val="00137596"/>
    <w:rsid w:val="00137BA0"/>
    <w:rsid w:val="001402BE"/>
    <w:rsid w:val="001413DB"/>
    <w:rsid w:val="00141A1B"/>
    <w:rsid w:val="00141D21"/>
    <w:rsid w:val="0014229E"/>
    <w:rsid w:val="00142579"/>
    <w:rsid w:val="00142853"/>
    <w:rsid w:val="00142A13"/>
    <w:rsid w:val="00143987"/>
    <w:rsid w:val="00143D18"/>
    <w:rsid w:val="00145549"/>
    <w:rsid w:val="0014573F"/>
    <w:rsid w:val="0014575E"/>
    <w:rsid w:val="001457AA"/>
    <w:rsid w:val="001459A0"/>
    <w:rsid w:val="00145A91"/>
    <w:rsid w:val="00147330"/>
    <w:rsid w:val="00147862"/>
    <w:rsid w:val="00150330"/>
    <w:rsid w:val="00150F62"/>
    <w:rsid w:val="001518C0"/>
    <w:rsid w:val="00151951"/>
    <w:rsid w:val="00151B71"/>
    <w:rsid w:val="0015421E"/>
    <w:rsid w:val="00154751"/>
    <w:rsid w:val="00155375"/>
    <w:rsid w:val="0015549C"/>
    <w:rsid w:val="00156805"/>
    <w:rsid w:val="00156FA1"/>
    <w:rsid w:val="00157190"/>
    <w:rsid w:val="001576B5"/>
    <w:rsid w:val="00157AE6"/>
    <w:rsid w:val="00160952"/>
    <w:rsid w:val="00160CA6"/>
    <w:rsid w:val="00160EF5"/>
    <w:rsid w:val="00161C8A"/>
    <w:rsid w:val="00162173"/>
    <w:rsid w:val="001625A9"/>
    <w:rsid w:val="0016299C"/>
    <w:rsid w:val="0016398C"/>
    <w:rsid w:val="00163E47"/>
    <w:rsid w:val="001643ED"/>
    <w:rsid w:val="001645CA"/>
    <w:rsid w:val="00164C33"/>
    <w:rsid w:val="00164FCD"/>
    <w:rsid w:val="0016566C"/>
    <w:rsid w:val="00165D24"/>
    <w:rsid w:val="00165E72"/>
    <w:rsid w:val="0016658C"/>
    <w:rsid w:val="00166B96"/>
    <w:rsid w:val="00166FA7"/>
    <w:rsid w:val="0016756D"/>
    <w:rsid w:val="00167896"/>
    <w:rsid w:val="00170787"/>
    <w:rsid w:val="001707DF"/>
    <w:rsid w:val="001712C3"/>
    <w:rsid w:val="001715D8"/>
    <w:rsid w:val="00171790"/>
    <w:rsid w:val="001728A7"/>
    <w:rsid w:val="0017355F"/>
    <w:rsid w:val="0017396E"/>
    <w:rsid w:val="00173A16"/>
    <w:rsid w:val="001744EF"/>
    <w:rsid w:val="00174904"/>
    <w:rsid w:val="00175102"/>
    <w:rsid w:val="001759EA"/>
    <w:rsid w:val="00175D3A"/>
    <w:rsid w:val="0017678A"/>
    <w:rsid w:val="00176E60"/>
    <w:rsid w:val="00176F0B"/>
    <w:rsid w:val="0017745D"/>
    <w:rsid w:val="00177FC5"/>
    <w:rsid w:val="0018006F"/>
    <w:rsid w:val="00180C7C"/>
    <w:rsid w:val="00181D44"/>
    <w:rsid w:val="00182006"/>
    <w:rsid w:val="00182286"/>
    <w:rsid w:val="001824E8"/>
    <w:rsid w:val="00182B13"/>
    <w:rsid w:val="001838B9"/>
    <w:rsid w:val="001846FB"/>
    <w:rsid w:val="0018488E"/>
    <w:rsid w:val="00184D0B"/>
    <w:rsid w:val="00185778"/>
    <w:rsid w:val="001859E7"/>
    <w:rsid w:val="00185A44"/>
    <w:rsid w:val="00185D1A"/>
    <w:rsid w:val="00185E54"/>
    <w:rsid w:val="0018611E"/>
    <w:rsid w:val="00186A0A"/>
    <w:rsid w:val="00186A8D"/>
    <w:rsid w:val="00186C46"/>
    <w:rsid w:val="00187463"/>
    <w:rsid w:val="0018762D"/>
    <w:rsid w:val="00187A8C"/>
    <w:rsid w:val="00187C4C"/>
    <w:rsid w:val="00190819"/>
    <w:rsid w:val="00191BD5"/>
    <w:rsid w:val="0019231E"/>
    <w:rsid w:val="00192BFA"/>
    <w:rsid w:val="001939E1"/>
    <w:rsid w:val="00193F8E"/>
    <w:rsid w:val="001949BD"/>
    <w:rsid w:val="00194B56"/>
    <w:rsid w:val="00195491"/>
    <w:rsid w:val="00195D41"/>
    <w:rsid w:val="00195FF1"/>
    <w:rsid w:val="0019609E"/>
    <w:rsid w:val="001963C2"/>
    <w:rsid w:val="00196B78"/>
    <w:rsid w:val="00196E36"/>
    <w:rsid w:val="00196EF6"/>
    <w:rsid w:val="00197069"/>
    <w:rsid w:val="001977CD"/>
    <w:rsid w:val="00197913"/>
    <w:rsid w:val="00197D32"/>
    <w:rsid w:val="001A0294"/>
    <w:rsid w:val="001A03B4"/>
    <w:rsid w:val="001A19FB"/>
    <w:rsid w:val="001A1ACA"/>
    <w:rsid w:val="001A3176"/>
    <w:rsid w:val="001A3C2D"/>
    <w:rsid w:val="001A3FBE"/>
    <w:rsid w:val="001A403C"/>
    <w:rsid w:val="001A504A"/>
    <w:rsid w:val="001A6D0D"/>
    <w:rsid w:val="001A7020"/>
    <w:rsid w:val="001A74B4"/>
    <w:rsid w:val="001A7FD0"/>
    <w:rsid w:val="001B0108"/>
    <w:rsid w:val="001B0A50"/>
    <w:rsid w:val="001B1070"/>
    <w:rsid w:val="001B11EA"/>
    <w:rsid w:val="001B199C"/>
    <w:rsid w:val="001B1D84"/>
    <w:rsid w:val="001B2507"/>
    <w:rsid w:val="001B25AF"/>
    <w:rsid w:val="001B2610"/>
    <w:rsid w:val="001B3F43"/>
    <w:rsid w:val="001B4715"/>
    <w:rsid w:val="001B4AF9"/>
    <w:rsid w:val="001B5750"/>
    <w:rsid w:val="001B5D53"/>
    <w:rsid w:val="001B63F6"/>
    <w:rsid w:val="001B6F20"/>
    <w:rsid w:val="001B7667"/>
    <w:rsid w:val="001B7BBD"/>
    <w:rsid w:val="001B7C2F"/>
    <w:rsid w:val="001B7D12"/>
    <w:rsid w:val="001B7E86"/>
    <w:rsid w:val="001C119C"/>
    <w:rsid w:val="001C211A"/>
    <w:rsid w:val="001C2488"/>
    <w:rsid w:val="001C2B43"/>
    <w:rsid w:val="001C30A9"/>
    <w:rsid w:val="001C3182"/>
    <w:rsid w:val="001C351A"/>
    <w:rsid w:val="001C40C7"/>
    <w:rsid w:val="001C41B7"/>
    <w:rsid w:val="001C44DB"/>
    <w:rsid w:val="001C4668"/>
    <w:rsid w:val="001C4A8F"/>
    <w:rsid w:val="001C4D73"/>
    <w:rsid w:val="001C54BF"/>
    <w:rsid w:val="001C5CA6"/>
    <w:rsid w:val="001C610D"/>
    <w:rsid w:val="001C669A"/>
    <w:rsid w:val="001C6823"/>
    <w:rsid w:val="001C6C31"/>
    <w:rsid w:val="001D0ACF"/>
    <w:rsid w:val="001D162F"/>
    <w:rsid w:val="001D2239"/>
    <w:rsid w:val="001D2820"/>
    <w:rsid w:val="001D2BA7"/>
    <w:rsid w:val="001D2DE3"/>
    <w:rsid w:val="001D31CC"/>
    <w:rsid w:val="001D4981"/>
    <w:rsid w:val="001D56BD"/>
    <w:rsid w:val="001D5893"/>
    <w:rsid w:val="001D63BA"/>
    <w:rsid w:val="001D648D"/>
    <w:rsid w:val="001D6506"/>
    <w:rsid w:val="001D76B1"/>
    <w:rsid w:val="001D76CA"/>
    <w:rsid w:val="001D7C6F"/>
    <w:rsid w:val="001D7FA0"/>
    <w:rsid w:val="001E0005"/>
    <w:rsid w:val="001E036D"/>
    <w:rsid w:val="001E1128"/>
    <w:rsid w:val="001E19CF"/>
    <w:rsid w:val="001E1A8D"/>
    <w:rsid w:val="001E1D3E"/>
    <w:rsid w:val="001E2ADE"/>
    <w:rsid w:val="001E2BE7"/>
    <w:rsid w:val="001E5107"/>
    <w:rsid w:val="001E53BE"/>
    <w:rsid w:val="001E5880"/>
    <w:rsid w:val="001E5DD5"/>
    <w:rsid w:val="001E5DDC"/>
    <w:rsid w:val="001E609B"/>
    <w:rsid w:val="001E6116"/>
    <w:rsid w:val="001E6B72"/>
    <w:rsid w:val="001E73E0"/>
    <w:rsid w:val="001E7884"/>
    <w:rsid w:val="001F01A5"/>
    <w:rsid w:val="001F0EB4"/>
    <w:rsid w:val="001F0ED2"/>
    <w:rsid w:val="001F0EDD"/>
    <w:rsid w:val="001F142E"/>
    <w:rsid w:val="001F17FA"/>
    <w:rsid w:val="001F1D6A"/>
    <w:rsid w:val="001F2B39"/>
    <w:rsid w:val="001F2E44"/>
    <w:rsid w:val="001F3340"/>
    <w:rsid w:val="001F3871"/>
    <w:rsid w:val="001F40EC"/>
    <w:rsid w:val="001F45D6"/>
    <w:rsid w:val="001F4A41"/>
    <w:rsid w:val="001F6186"/>
    <w:rsid w:val="001F6799"/>
    <w:rsid w:val="001F67A3"/>
    <w:rsid w:val="001F7E02"/>
    <w:rsid w:val="00200675"/>
    <w:rsid w:val="002008E3"/>
    <w:rsid w:val="00200A40"/>
    <w:rsid w:val="00200F57"/>
    <w:rsid w:val="0020140C"/>
    <w:rsid w:val="002014A3"/>
    <w:rsid w:val="002022ED"/>
    <w:rsid w:val="002028AB"/>
    <w:rsid w:val="0020389C"/>
    <w:rsid w:val="00203CB8"/>
    <w:rsid w:val="002042BA"/>
    <w:rsid w:val="0020441E"/>
    <w:rsid w:val="0020491A"/>
    <w:rsid w:val="002057A5"/>
    <w:rsid w:val="00205898"/>
    <w:rsid w:val="002058FA"/>
    <w:rsid w:val="0020625B"/>
    <w:rsid w:val="00206AE1"/>
    <w:rsid w:val="00207369"/>
    <w:rsid w:val="002079FF"/>
    <w:rsid w:val="00207D2A"/>
    <w:rsid w:val="00207DD6"/>
    <w:rsid w:val="002102C8"/>
    <w:rsid w:val="00210C93"/>
    <w:rsid w:val="00210F68"/>
    <w:rsid w:val="00211469"/>
    <w:rsid w:val="0021163F"/>
    <w:rsid w:val="00211EF9"/>
    <w:rsid w:val="002130F7"/>
    <w:rsid w:val="0021413D"/>
    <w:rsid w:val="002143D9"/>
    <w:rsid w:val="002152BB"/>
    <w:rsid w:val="00215683"/>
    <w:rsid w:val="002156B3"/>
    <w:rsid w:val="0021586C"/>
    <w:rsid w:val="002161B5"/>
    <w:rsid w:val="00216983"/>
    <w:rsid w:val="00216DAF"/>
    <w:rsid w:val="00216F2F"/>
    <w:rsid w:val="002174D3"/>
    <w:rsid w:val="00217B67"/>
    <w:rsid w:val="00220909"/>
    <w:rsid w:val="00220A90"/>
    <w:rsid w:val="00221B04"/>
    <w:rsid w:val="00223165"/>
    <w:rsid w:val="00223B22"/>
    <w:rsid w:val="002241CB"/>
    <w:rsid w:val="00224521"/>
    <w:rsid w:val="00224965"/>
    <w:rsid w:val="00225619"/>
    <w:rsid w:val="00226DA7"/>
    <w:rsid w:val="00227889"/>
    <w:rsid w:val="002305C7"/>
    <w:rsid w:val="0023139A"/>
    <w:rsid w:val="00231468"/>
    <w:rsid w:val="00231810"/>
    <w:rsid w:val="00231A01"/>
    <w:rsid w:val="00231F3A"/>
    <w:rsid w:val="0023206D"/>
    <w:rsid w:val="00232084"/>
    <w:rsid w:val="00232377"/>
    <w:rsid w:val="0023307B"/>
    <w:rsid w:val="0023438F"/>
    <w:rsid w:val="002347B8"/>
    <w:rsid w:val="002353ED"/>
    <w:rsid w:val="002361B5"/>
    <w:rsid w:val="00236BE4"/>
    <w:rsid w:val="002372AC"/>
    <w:rsid w:val="002373A5"/>
    <w:rsid w:val="002373BB"/>
    <w:rsid w:val="002408A5"/>
    <w:rsid w:val="00240AD4"/>
    <w:rsid w:val="002428C7"/>
    <w:rsid w:val="002428CE"/>
    <w:rsid w:val="00242A70"/>
    <w:rsid w:val="00242BDE"/>
    <w:rsid w:val="00243009"/>
    <w:rsid w:val="0024500E"/>
    <w:rsid w:val="00245D1A"/>
    <w:rsid w:val="00246702"/>
    <w:rsid w:val="00246895"/>
    <w:rsid w:val="002473DB"/>
    <w:rsid w:val="00247831"/>
    <w:rsid w:val="00247F47"/>
    <w:rsid w:val="00250798"/>
    <w:rsid w:val="002511C7"/>
    <w:rsid w:val="00251424"/>
    <w:rsid w:val="0025153A"/>
    <w:rsid w:val="0025167B"/>
    <w:rsid w:val="002518E7"/>
    <w:rsid w:val="00252827"/>
    <w:rsid w:val="00252E4C"/>
    <w:rsid w:val="00253723"/>
    <w:rsid w:val="00253DB2"/>
    <w:rsid w:val="00253E38"/>
    <w:rsid w:val="00254561"/>
    <w:rsid w:val="0025456A"/>
    <w:rsid w:val="00256002"/>
    <w:rsid w:val="002561C1"/>
    <w:rsid w:val="00256C27"/>
    <w:rsid w:val="002570D2"/>
    <w:rsid w:val="00257938"/>
    <w:rsid w:val="002604E7"/>
    <w:rsid w:val="002611A2"/>
    <w:rsid w:val="00263256"/>
    <w:rsid w:val="002632C7"/>
    <w:rsid w:val="002634AC"/>
    <w:rsid w:val="00263F1C"/>
    <w:rsid w:val="00263FDF"/>
    <w:rsid w:val="00264903"/>
    <w:rsid w:val="002650BF"/>
    <w:rsid w:val="002656D0"/>
    <w:rsid w:val="00265722"/>
    <w:rsid w:val="002657C3"/>
    <w:rsid w:val="002658E3"/>
    <w:rsid w:val="00265D96"/>
    <w:rsid w:val="00266BA1"/>
    <w:rsid w:val="00266D54"/>
    <w:rsid w:val="00266F3F"/>
    <w:rsid w:val="00270149"/>
    <w:rsid w:val="0027018F"/>
    <w:rsid w:val="0027040C"/>
    <w:rsid w:val="002717FF"/>
    <w:rsid w:val="00272954"/>
    <w:rsid w:val="002729BE"/>
    <w:rsid w:val="00272B0D"/>
    <w:rsid w:val="00273017"/>
    <w:rsid w:val="00273720"/>
    <w:rsid w:val="0027449E"/>
    <w:rsid w:val="00274CCC"/>
    <w:rsid w:val="00276169"/>
    <w:rsid w:val="002762C9"/>
    <w:rsid w:val="0027683A"/>
    <w:rsid w:val="0027688A"/>
    <w:rsid w:val="00276C30"/>
    <w:rsid w:val="00276FA8"/>
    <w:rsid w:val="00277795"/>
    <w:rsid w:val="00280568"/>
    <w:rsid w:val="00280A70"/>
    <w:rsid w:val="00280FE1"/>
    <w:rsid w:val="00281EAE"/>
    <w:rsid w:val="00282310"/>
    <w:rsid w:val="00282954"/>
    <w:rsid w:val="00283DA0"/>
    <w:rsid w:val="00285AAF"/>
    <w:rsid w:val="00285B74"/>
    <w:rsid w:val="00285F70"/>
    <w:rsid w:val="002860CB"/>
    <w:rsid w:val="0028654E"/>
    <w:rsid w:val="002867ED"/>
    <w:rsid w:val="0028726D"/>
    <w:rsid w:val="00290152"/>
    <w:rsid w:val="00290443"/>
    <w:rsid w:val="00291057"/>
    <w:rsid w:val="00291266"/>
    <w:rsid w:val="0029153B"/>
    <w:rsid w:val="0029186D"/>
    <w:rsid w:val="00291BDB"/>
    <w:rsid w:val="00291EC1"/>
    <w:rsid w:val="0029380D"/>
    <w:rsid w:val="00293C19"/>
    <w:rsid w:val="00293E36"/>
    <w:rsid w:val="00295A82"/>
    <w:rsid w:val="00295DB7"/>
    <w:rsid w:val="00295F0B"/>
    <w:rsid w:val="00296BF2"/>
    <w:rsid w:val="002972D7"/>
    <w:rsid w:val="0029736C"/>
    <w:rsid w:val="002979E6"/>
    <w:rsid w:val="00297B79"/>
    <w:rsid w:val="002A0005"/>
    <w:rsid w:val="002A0C66"/>
    <w:rsid w:val="002A0D7C"/>
    <w:rsid w:val="002A13D4"/>
    <w:rsid w:val="002A1597"/>
    <w:rsid w:val="002A1A0E"/>
    <w:rsid w:val="002A2232"/>
    <w:rsid w:val="002A2316"/>
    <w:rsid w:val="002A298F"/>
    <w:rsid w:val="002A300E"/>
    <w:rsid w:val="002A3ABC"/>
    <w:rsid w:val="002A4D23"/>
    <w:rsid w:val="002A6A99"/>
    <w:rsid w:val="002A7797"/>
    <w:rsid w:val="002A7EBC"/>
    <w:rsid w:val="002B152E"/>
    <w:rsid w:val="002B1BE7"/>
    <w:rsid w:val="002B3270"/>
    <w:rsid w:val="002B32CC"/>
    <w:rsid w:val="002B37BD"/>
    <w:rsid w:val="002B413F"/>
    <w:rsid w:val="002B48DD"/>
    <w:rsid w:val="002B5B5B"/>
    <w:rsid w:val="002B668E"/>
    <w:rsid w:val="002B697F"/>
    <w:rsid w:val="002B6F88"/>
    <w:rsid w:val="002B7875"/>
    <w:rsid w:val="002B79D2"/>
    <w:rsid w:val="002B7FFE"/>
    <w:rsid w:val="002C01C6"/>
    <w:rsid w:val="002C01E3"/>
    <w:rsid w:val="002C175B"/>
    <w:rsid w:val="002C2143"/>
    <w:rsid w:val="002C251B"/>
    <w:rsid w:val="002C2944"/>
    <w:rsid w:val="002C2A1E"/>
    <w:rsid w:val="002C300F"/>
    <w:rsid w:val="002C357D"/>
    <w:rsid w:val="002C4CE5"/>
    <w:rsid w:val="002C5429"/>
    <w:rsid w:val="002C55B8"/>
    <w:rsid w:val="002C564A"/>
    <w:rsid w:val="002C56B7"/>
    <w:rsid w:val="002C5B60"/>
    <w:rsid w:val="002C6147"/>
    <w:rsid w:val="002C63BE"/>
    <w:rsid w:val="002C698E"/>
    <w:rsid w:val="002C751A"/>
    <w:rsid w:val="002C768D"/>
    <w:rsid w:val="002D0847"/>
    <w:rsid w:val="002D1049"/>
    <w:rsid w:val="002D134E"/>
    <w:rsid w:val="002D3111"/>
    <w:rsid w:val="002D38C6"/>
    <w:rsid w:val="002D38D2"/>
    <w:rsid w:val="002D3919"/>
    <w:rsid w:val="002D45AC"/>
    <w:rsid w:val="002D4A65"/>
    <w:rsid w:val="002D616E"/>
    <w:rsid w:val="002D747D"/>
    <w:rsid w:val="002D7648"/>
    <w:rsid w:val="002D76B0"/>
    <w:rsid w:val="002D7A08"/>
    <w:rsid w:val="002D7B5D"/>
    <w:rsid w:val="002D7D78"/>
    <w:rsid w:val="002E02E6"/>
    <w:rsid w:val="002E03E8"/>
    <w:rsid w:val="002E0849"/>
    <w:rsid w:val="002E12C7"/>
    <w:rsid w:val="002E1550"/>
    <w:rsid w:val="002E1697"/>
    <w:rsid w:val="002E323B"/>
    <w:rsid w:val="002E3AFD"/>
    <w:rsid w:val="002E4251"/>
    <w:rsid w:val="002E429D"/>
    <w:rsid w:val="002E4FD1"/>
    <w:rsid w:val="002E5398"/>
    <w:rsid w:val="002E5604"/>
    <w:rsid w:val="002E59B8"/>
    <w:rsid w:val="002E59DF"/>
    <w:rsid w:val="002E614C"/>
    <w:rsid w:val="002E64BB"/>
    <w:rsid w:val="002E6D20"/>
    <w:rsid w:val="002E7B16"/>
    <w:rsid w:val="002F0142"/>
    <w:rsid w:val="002F0178"/>
    <w:rsid w:val="002F1FDE"/>
    <w:rsid w:val="002F3EF8"/>
    <w:rsid w:val="002F3F76"/>
    <w:rsid w:val="002F3FD2"/>
    <w:rsid w:val="002F451F"/>
    <w:rsid w:val="002F4A53"/>
    <w:rsid w:val="002F5022"/>
    <w:rsid w:val="002F59B4"/>
    <w:rsid w:val="002F5C53"/>
    <w:rsid w:val="002F6353"/>
    <w:rsid w:val="002F696F"/>
    <w:rsid w:val="002F70E9"/>
    <w:rsid w:val="002F7218"/>
    <w:rsid w:val="00300C1D"/>
    <w:rsid w:val="00301702"/>
    <w:rsid w:val="00301AA2"/>
    <w:rsid w:val="00303480"/>
    <w:rsid w:val="00303BA2"/>
    <w:rsid w:val="0030463E"/>
    <w:rsid w:val="0030509D"/>
    <w:rsid w:val="00305B1E"/>
    <w:rsid w:val="00305BA2"/>
    <w:rsid w:val="003063BB"/>
    <w:rsid w:val="00306679"/>
    <w:rsid w:val="00306715"/>
    <w:rsid w:val="003103F6"/>
    <w:rsid w:val="0031051B"/>
    <w:rsid w:val="0031081D"/>
    <w:rsid w:val="00311978"/>
    <w:rsid w:val="00313A46"/>
    <w:rsid w:val="00313D6B"/>
    <w:rsid w:val="00314731"/>
    <w:rsid w:val="00314AF3"/>
    <w:rsid w:val="00315CA5"/>
    <w:rsid w:val="0031666D"/>
    <w:rsid w:val="00316C95"/>
    <w:rsid w:val="00317862"/>
    <w:rsid w:val="00317C88"/>
    <w:rsid w:val="00317ED5"/>
    <w:rsid w:val="00320C19"/>
    <w:rsid w:val="00321F49"/>
    <w:rsid w:val="00322600"/>
    <w:rsid w:val="00322835"/>
    <w:rsid w:val="0032283C"/>
    <w:rsid w:val="0032287B"/>
    <w:rsid w:val="00322A21"/>
    <w:rsid w:val="003231AF"/>
    <w:rsid w:val="00323364"/>
    <w:rsid w:val="00323511"/>
    <w:rsid w:val="003237D1"/>
    <w:rsid w:val="003240AB"/>
    <w:rsid w:val="00324796"/>
    <w:rsid w:val="003249FC"/>
    <w:rsid w:val="00325017"/>
    <w:rsid w:val="00325363"/>
    <w:rsid w:val="0032556F"/>
    <w:rsid w:val="003260A2"/>
    <w:rsid w:val="00326D31"/>
    <w:rsid w:val="00326FB7"/>
    <w:rsid w:val="0032747F"/>
    <w:rsid w:val="00327C29"/>
    <w:rsid w:val="00330C25"/>
    <w:rsid w:val="00330E3A"/>
    <w:rsid w:val="003313B3"/>
    <w:rsid w:val="00331F7C"/>
    <w:rsid w:val="0033265A"/>
    <w:rsid w:val="00332666"/>
    <w:rsid w:val="00332A17"/>
    <w:rsid w:val="00332EAC"/>
    <w:rsid w:val="0033488A"/>
    <w:rsid w:val="00335B95"/>
    <w:rsid w:val="0033770C"/>
    <w:rsid w:val="0034043B"/>
    <w:rsid w:val="00340E0F"/>
    <w:rsid w:val="00340FC8"/>
    <w:rsid w:val="003415E0"/>
    <w:rsid w:val="00342CC0"/>
    <w:rsid w:val="003431AA"/>
    <w:rsid w:val="0034329C"/>
    <w:rsid w:val="003433CA"/>
    <w:rsid w:val="0034383A"/>
    <w:rsid w:val="00343AB6"/>
    <w:rsid w:val="00345077"/>
    <w:rsid w:val="00345592"/>
    <w:rsid w:val="0034775C"/>
    <w:rsid w:val="003500D7"/>
    <w:rsid w:val="00350974"/>
    <w:rsid w:val="00350BBF"/>
    <w:rsid w:val="003519C0"/>
    <w:rsid w:val="003521F2"/>
    <w:rsid w:val="003529C0"/>
    <w:rsid w:val="00352AA8"/>
    <w:rsid w:val="00352BC0"/>
    <w:rsid w:val="00353B9A"/>
    <w:rsid w:val="00354450"/>
    <w:rsid w:val="0035505D"/>
    <w:rsid w:val="00355347"/>
    <w:rsid w:val="00355865"/>
    <w:rsid w:val="00355E6A"/>
    <w:rsid w:val="003577EE"/>
    <w:rsid w:val="0035787B"/>
    <w:rsid w:val="00357BBE"/>
    <w:rsid w:val="00360001"/>
    <w:rsid w:val="003607FE"/>
    <w:rsid w:val="00360943"/>
    <w:rsid w:val="00360EFD"/>
    <w:rsid w:val="00361072"/>
    <w:rsid w:val="00361749"/>
    <w:rsid w:val="00361B36"/>
    <w:rsid w:val="00361BFF"/>
    <w:rsid w:val="003634A3"/>
    <w:rsid w:val="00363FF6"/>
    <w:rsid w:val="0036645B"/>
    <w:rsid w:val="003664D6"/>
    <w:rsid w:val="00366647"/>
    <w:rsid w:val="00366A4E"/>
    <w:rsid w:val="0036721E"/>
    <w:rsid w:val="00367C4F"/>
    <w:rsid w:val="00370D87"/>
    <w:rsid w:val="00371039"/>
    <w:rsid w:val="003711EF"/>
    <w:rsid w:val="00372819"/>
    <w:rsid w:val="003731B7"/>
    <w:rsid w:val="003736B6"/>
    <w:rsid w:val="0037408D"/>
    <w:rsid w:val="003752D6"/>
    <w:rsid w:val="003753B2"/>
    <w:rsid w:val="00375449"/>
    <w:rsid w:val="00375660"/>
    <w:rsid w:val="00376E67"/>
    <w:rsid w:val="00376F10"/>
    <w:rsid w:val="003802AD"/>
    <w:rsid w:val="00381406"/>
    <w:rsid w:val="00381D10"/>
    <w:rsid w:val="00381E73"/>
    <w:rsid w:val="0038227B"/>
    <w:rsid w:val="00382A44"/>
    <w:rsid w:val="00383EA5"/>
    <w:rsid w:val="00384010"/>
    <w:rsid w:val="003849B9"/>
    <w:rsid w:val="00384E1B"/>
    <w:rsid w:val="00384EF7"/>
    <w:rsid w:val="003850AB"/>
    <w:rsid w:val="003851C0"/>
    <w:rsid w:val="00385D35"/>
    <w:rsid w:val="00385F1C"/>
    <w:rsid w:val="003863D3"/>
    <w:rsid w:val="00386D2E"/>
    <w:rsid w:val="00387573"/>
    <w:rsid w:val="003876D9"/>
    <w:rsid w:val="0038797A"/>
    <w:rsid w:val="003879AC"/>
    <w:rsid w:val="00390F10"/>
    <w:rsid w:val="00391FFB"/>
    <w:rsid w:val="003932E8"/>
    <w:rsid w:val="003935F0"/>
    <w:rsid w:val="003938A7"/>
    <w:rsid w:val="00393BDF"/>
    <w:rsid w:val="00393F48"/>
    <w:rsid w:val="00394B5C"/>
    <w:rsid w:val="003953B4"/>
    <w:rsid w:val="00395DA8"/>
    <w:rsid w:val="003969BB"/>
    <w:rsid w:val="003970B8"/>
    <w:rsid w:val="003972A7"/>
    <w:rsid w:val="00397420"/>
    <w:rsid w:val="003977AE"/>
    <w:rsid w:val="0039780E"/>
    <w:rsid w:val="0039793D"/>
    <w:rsid w:val="003A06FD"/>
    <w:rsid w:val="003A08BB"/>
    <w:rsid w:val="003A0A5F"/>
    <w:rsid w:val="003A0F0F"/>
    <w:rsid w:val="003A1764"/>
    <w:rsid w:val="003A177F"/>
    <w:rsid w:val="003A2820"/>
    <w:rsid w:val="003A28AB"/>
    <w:rsid w:val="003A3550"/>
    <w:rsid w:val="003A4748"/>
    <w:rsid w:val="003A4F2E"/>
    <w:rsid w:val="003B1915"/>
    <w:rsid w:val="003B1A81"/>
    <w:rsid w:val="003B1BA0"/>
    <w:rsid w:val="003B208E"/>
    <w:rsid w:val="003B2379"/>
    <w:rsid w:val="003B2B42"/>
    <w:rsid w:val="003B3734"/>
    <w:rsid w:val="003B4529"/>
    <w:rsid w:val="003B45A1"/>
    <w:rsid w:val="003B489A"/>
    <w:rsid w:val="003B4D77"/>
    <w:rsid w:val="003B51A9"/>
    <w:rsid w:val="003B5FC0"/>
    <w:rsid w:val="003B76AE"/>
    <w:rsid w:val="003B7C2D"/>
    <w:rsid w:val="003B7C2E"/>
    <w:rsid w:val="003C05BF"/>
    <w:rsid w:val="003C071E"/>
    <w:rsid w:val="003C11E9"/>
    <w:rsid w:val="003C2B18"/>
    <w:rsid w:val="003C437C"/>
    <w:rsid w:val="003C4A5E"/>
    <w:rsid w:val="003C4B45"/>
    <w:rsid w:val="003C579B"/>
    <w:rsid w:val="003C5C06"/>
    <w:rsid w:val="003C68AD"/>
    <w:rsid w:val="003C68C3"/>
    <w:rsid w:val="003C6DF8"/>
    <w:rsid w:val="003C7050"/>
    <w:rsid w:val="003C78AA"/>
    <w:rsid w:val="003C7CBA"/>
    <w:rsid w:val="003D04EA"/>
    <w:rsid w:val="003D1547"/>
    <w:rsid w:val="003D22AD"/>
    <w:rsid w:val="003D246F"/>
    <w:rsid w:val="003D372A"/>
    <w:rsid w:val="003D3EB3"/>
    <w:rsid w:val="003D3FA3"/>
    <w:rsid w:val="003D4205"/>
    <w:rsid w:val="003D51B6"/>
    <w:rsid w:val="003D5969"/>
    <w:rsid w:val="003D5BB7"/>
    <w:rsid w:val="003D5D2C"/>
    <w:rsid w:val="003D63E3"/>
    <w:rsid w:val="003D6A83"/>
    <w:rsid w:val="003D6AA8"/>
    <w:rsid w:val="003D7400"/>
    <w:rsid w:val="003D75F8"/>
    <w:rsid w:val="003D7BD2"/>
    <w:rsid w:val="003E13DA"/>
    <w:rsid w:val="003E14AB"/>
    <w:rsid w:val="003E1813"/>
    <w:rsid w:val="003E182E"/>
    <w:rsid w:val="003E1962"/>
    <w:rsid w:val="003E1E95"/>
    <w:rsid w:val="003E25D3"/>
    <w:rsid w:val="003E26F5"/>
    <w:rsid w:val="003E2F0A"/>
    <w:rsid w:val="003E3C39"/>
    <w:rsid w:val="003E3FA2"/>
    <w:rsid w:val="003E40FF"/>
    <w:rsid w:val="003E4208"/>
    <w:rsid w:val="003E443C"/>
    <w:rsid w:val="003E4EFC"/>
    <w:rsid w:val="003E4F4F"/>
    <w:rsid w:val="003E5619"/>
    <w:rsid w:val="003E5E36"/>
    <w:rsid w:val="003E627F"/>
    <w:rsid w:val="003E6507"/>
    <w:rsid w:val="003E68ED"/>
    <w:rsid w:val="003E6CCA"/>
    <w:rsid w:val="003E7C4F"/>
    <w:rsid w:val="003E7C7F"/>
    <w:rsid w:val="003F09F1"/>
    <w:rsid w:val="003F0EB9"/>
    <w:rsid w:val="003F27C4"/>
    <w:rsid w:val="003F35C1"/>
    <w:rsid w:val="003F42EB"/>
    <w:rsid w:val="003F44B1"/>
    <w:rsid w:val="003F478D"/>
    <w:rsid w:val="003F5633"/>
    <w:rsid w:val="003F570A"/>
    <w:rsid w:val="003F57E1"/>
    <w:rsid w:val="003F66C1"/>
    <w:rsid w:val="003F6828"/>
    <w:rsid w:val="003F6ACE"/>
    <w:rsid w:val="003F7E25"/>
    <w:rsid w:val="00400266"/>
    <w:rsid w:val="004009CB"/>
    <w:rsid w:val="00401421"/>
    <w:rsid w:val="004021CD"/>
    <w:rsid w:val="00402640"/>
    <w:rsid w:val="00404049"/>
    <w:rsid w:val="0040633E"/>
    <w:rsid w:val="00406374"/>
    <w:rsid w:val="0040663F"/>
    <w:rsid w:val="004066BA"/>
    <w:rsid w:val="00406D1A"/>
    <w:rsid w:val="00406F55"/>
    <w:rsid w:val="004079F1"/>
    <w:rsid w:val="00407A63"/>
    <w:rsid w:val="00407FE8"/>
    <w:rsid w:val="0041073D"/>
    <w:rsid w:val="00410F09"/>
    <w:rsid w:val="004111AD"/>
    <w:rsid w:val="00411835"/>
    <w:rsid w:val="004118D3"/>
    <w:rsid w:val="004125BF"/>
    <w:rsid w:val="004132A5"/>
    <w:rsid w:val="0041333C"/>
    <w:rsid w:val="00414013"/>
    <w:rsid w:val="00414062"/>
    <w:rsid w:val="0041416C"/>
    <w:rsid w:val="0041419A"/>
    <w:rsid w:val="00415202"/>
    <w:rsid w:val="00416284"/>
    <w:rsid w:val="00417052"/>
    <w:rsid w:val="004173F9"/>
    <w:rsid w:val="004175F9"/>
    <w:rsid w:val="00417620"/>
    <w:rsid w:val="0041799E"/>
    <w:rsid w:val="0042023D"/>
    <w:rsid w:val="00421FB3"/>
    <w:rsid w:val="00422900"/>
    <w:rsid w:val="00422DBB"/>
    <w:rsid w:val="004236C4"/>
    <w:rsid w:val="00423B9B"/>
    <w:rsid w:val="00424109"/>
    <w:rsid w:val="0042561F"/>
    <w:rsid w:val="00425D1E"/>
    <w:rsid w:val="0043004A"/>
    <w:rsid w:val="00430641"/>
    <w:rsid w:val="004307ED"/>
    <w:rsid w:val="004332F1"/>
    <w:rsid w:val="00433B4A"/>
    <w:rsid w:val="00433D51"/>
    <w:rsid w:val="00434B1B"/>
    <w:rsid w:val="00434E85"/>
    <w:rsid w:val="004364DA"/>
    <w:rsid w:val="004409B8"/>
    <w:rsid w:val="00440CD6"/>
    <w:rsid w:val="00441735"/>
    <w:rsid w:val="0044175D"/>
    <w:rsid w:val="00441ACF"/>
    <w:rsid w:val="00441B1E"/>
    <w:rsid w:val="004428DC"/>
    <w:rsid w:val="00443046"/>
    <w:rsid w:val="00443494"/>
    <w:rsid w:val="004435CB"/>
    <w:rsid w:val="004456D2"/>
    <w:rsid w:val="00445B26"/>
    <w:rsid w:val="00445C6A"/>
    <w:rsid w:val="00445C71"/>
    <w:rsid w:val="004503D6"/>
    <w:rsid w:val="004504DD"/>
    <w:rsid w:val="0045130B"/>
    <w:rsid w:val="00451692"/>
    <w:rsid w:val="0045178D"/>
    <w:rsid w:val="00452483"/>
    <w:rsid w:val="00452E38"/>
    <w:rsid w:val="00453227"/>
    <w:rsid w:val="00453716"/>
    <w:rsid w:val="0045382D"/>
    <w:rsid w:val="00453F85"/>
    <w:rsid w:val="004549B0"/>
    <w:rsid w:val="00454AB2"/>
    <w:rsid w:val="004551DD"/>
    <w:rsid w:val="004556CE"/>
    <w:rsid w:val="0045589A"/>
    <w:rsid w:val="00455DA8"/>
    <w:rsid w:val="00455F9A"/>
    <w:rsid w:val="00456C69"/>
    <w:rsid w:val="004571CB"/>
    <w:rsid w:val="00457647"/>
    <w:rsid w:val="004579D6"/>
    <w:rsid w:val="00457AA1"/>
    <w:rsid w:val="00457F1B"/>
    <w:rsid w:val="00457FA8"/>
    <w:rsid w:val="00460A2B"/>
    <w:rsid w:val="00460AFD"/>
    <w:rsid w:val="00460DA2"/>
    <w:rsid w:val="00461516"/>
    <w:rsid w:val="00462188"/>
    <w:rsid w:val="00462305"/>
    <w:rsid w:val="00462527"/>
    <w:rsid w:val="00462694"/>
    <w:rsid w:val="00462B5E"/>
    <w:rsid w:val="004636B3"/>
    <w:rsid w:val="00464173"/>
    <w:rsid w:val="004641C8"/>
    <w:rsid w:val="00464E10"/>
    <w:rsid w:val="00465414"/>
    <w:rsid w:val="004657A3"/>
    <w:rsid w:val="00465FD2"/>
    <w:rsid w:val="00467D1C"/>
    <w:rsid w:val="004701E4"/>
    <w:rsid w:val="004708B4"/>
    <w:rsid w:val="00471A52"/>
    <w:rsid w:val="00471DEF"/>
    <w:rsid w:val="004723B4"/>
    <w:rsid w:val="00472856"/>
    <w:rsid w:val="004729C6"/>
    <w:rsid w:val="00473151"/>
    <w:rsid w:val="0047492C"/>
    <w:rsid w:val="00475F56"/>
    <w:rsid w:val="00476815"/>
    <w:rsid w:val="00477764"/>
    <w:rsid w:val="00477D18"/>
    <w:rsid w:val="00477E77"/>
    <w:rsid w:val="004811AB"/>
    <w:rsid w:val="004814F6"/>
    <w:rsid w:val="00482173"/>
    <w:rsid w:val="00482801"/>
    <w:rsid w:val="00482C1C"/>
    <w:rsid w:val="00483D50"/>
    <w:rsid w:val="00484495"/>
    <w:rsid w:val="00486664"/>
    <w:rsid w:val="004870E4"/>
    <w:rsid w:val="004876D1"/>
    <w:rsid w:val="004878E0"/>
    <w:rsid w:val="00487F84"/>
    <w:rsid w:val="0049011B"/>
    <w:rsid w:val="004904CE"/>
    <w:rsid w:val="00490BC5"/>
    <w:rsid w:val="00490CB5"/>
    <w:rsid w:val="004911C9"/>
    <w:rsid w:val="0049132C"/>
    <w:rsid w:val="00491472"/>
    <w:rsid w:val="004914D6"/>
    <w:rsid w:val="00491D79"/>
    <w:rsid w:val="00493EBA"/>
    <w:rsid w:val="004943AB"/>
    <w:rsid w:val="004956BE"/>
    <w:rsid w:val="00495A1D"/>
    <w:rsid w:val="00495A50"/>
    <w:rsid w:val="00495EE6"/>
    <w:rsid w:val="004964F0"/>
    <w:rsid w:val="00496613"/>
    <w:rsid w:val="0049667F"/>
    <w:rsid w:val="004969BD"/>
    <w:rsid w:val="00496AF1"/>
    <w:rsid w:val="004A078F"/>
    <w:rsid w:val="004A14BB"/>
    <w:rsid w:val="004A19F1"/>
    <w:rsid w:val="004A232C"/>
    <w:rsid w:val="004A2C2F"/>
    <w:rsid w:val="004A384D"/>
    <w:rsid w:val="004A3C41"/>
    <w:rsid w:val="004A42E3"/>
    <w:rsid w:val="004A4850"/>
    <w:rsid w:val="004A4D69"/>
    <w:rsid w:val="004A551F"/>
    <w:rsid w:val="004A5F47"/>
    <w:rsid w:val="004A6C01"/>
    <w:rsid w:val="004A6EF4"/>
    <w:rsid w:val="004A77EB"/>
    <w:rsid w:val="004A79F1"/>
    <w:rsid w:val="004B06C1"/>
    <w:rsid w:val="004B0966"/>
    <w:rsid w:val="004B1717"/>
    <w:rsid w:val="004B1DED"/>
    <w:rsid w:val="004B2053"/>
    <w:rsid w:val="004B23AD"/>
    <w:rsid w:val="004B3A55"/>
    <w:rsid w:val="004B3AC5"/>
    <w:rsid w:val="004B3BB8"/>
    <w:rsid w:val="004B4F24"/>
    <w:rsid w:val="004B69B7"/>
    <w:rsid w:val="004B749A"/>
    <w:rsid w:val="004B7B6B"/>
    <w:rsid w:val="004B7F35"/>
    <w:rsid w:val="004C0FAA"/>
    <w:rsid w:val="004C1AC4"/>
    <w:rsid w:val="004C28DB"/>
    <w:rsid w:val="004C2979"/>
    <w:rsid w:val="004C3471"/>
    <w:rsid w:val="004C400D"/>
    <w:rsid w:val="004C4408"/>
    <w:rsid w:val="004C46AA"/>
    <w:rsid w:val="004C4A87"/>
    <w:rsid w:val="004C74C8"/>
    <w:rsid w:val="004C7770"/>
    <w:rsid w:val="004C79F9"/>
    <w:rsid w:val="004D0975"/>
    <w:rsid w:val="004D0F27"/>
    <w:rsid w:val="004D104E"/>
    <w:rsid w:val="004D12B0"/>
    <w:rsid w:val="004D1CA9"/>
    <w:rsid w:val="004D28CA"/>
    <w:rsid w:val="004D331E"/>
    <w:rsid w:val="004D3327"/>
    <w:rsid w:val="004D584D"/>
    <w:rsid w:val="004D5FEC"/>
    <w:rsid w:val="004D607D"/>
    <w:rsid w:val="004D6D25"/>
    <w:rsid w:val="004D75C0"/>
    <w:rsid w:val="004E068E"/>
    <w:rsid w:val="004E39DC"/>
    <w:rsid w:val="004E3B84"/>
    <w:rsid w:val="004E4409"/>
    <w:rsid w:val="004E441B"/>
    <w:rsid w:val="004E4696"/>
    <w:rsid w:val="004E4C4D"/>
    <w:rsid w:val="004E56FA"/>
    <w:rsid w:val="004E5ACE"/>
    <w:rsid w:val="004E5FCF"/>
    <w:rsid w:val="004E6934"/>
    <w:rsid w:val="004E6B79"/>
    <w:rsid w:val="004E6D3C"/>
    <w:rsid w:val="004E6DE8"/>
    <w:rsid w:val="004E738D"/>
    <w:rsid w:val="004E7BA2"/>
    <w:rsid w:val="004F0B35"/>
    <w:rsid w:val="004F4328"/>
    <w:rsid w:val="004F45B6"/>
    <w:rsid w:val="004F4B99"/>
    <w:rsid w:val="004F4D9C"/>
    <w:rsid w:val="004F4E8D"/>
    <w:rsid w:val="004F5F04"/>
    <w:rsid w:val="004F71B0"/>
    <w:rsid w:val="0050037B"/>
    <w:rsid w:val="00500AF1"/>
    <w:rsid w:val="00500D87"/>
    <w:rsid w:val="005021FB"/>
    <w:rsid w:val="00502491"/>
    <w:rsid w:val="00502BC0"/>
    <w:rsid w:val="00502E46"/>
    <w:rsid w:val="00503867"/>
    <w:rsid w:val="00503A17"/>
    <w:rsid w:val="005041FD"/>
    <w:rsid w:val="005058A6"/>
    <w:rsid w:val="00506C3C"/>
    <w:rsid w:val="00506EFE"/>
    <w:rsid w:val="00507240"/>
    <w:rsid w:val="00507376"/>
    <w:rsid w:val="00510079"/>
    <w:rsid w:val="00510613"/>
    <w:rsid w:val="00510CDD"/>
    <w:rsid w:val="00511378"/>
    <w:rsid w:val="005114A4"/>
    <w:rsid w:val="00511E71"/>
    <w:rsid w:val="005124FE"/>
    <w:rsid w:val="00512CAB"/>
    <w:rsid w:val="00513062"/>
    <w:rsid w:val="0051322D"/>
    <w:rsid w:val="00514683"/>
    <w:rsid w:val="00515036"/>
    <w:rsid w:val="00517CBD"/>
    <w:rsid w:val="00520CA6"/>
    <w:rsid w:val="00521BC9"/>
    <w:rsid w:val="00523BB0"/>
    <w:rsid w:val="005246D9"/>
    <w:rsid w:val="00524DAC"/>
    <w:rsid w:val="00525B92"/>
    <w:rsid w:val="00525FC6"/>
    <w:rsid w:val="005260C4"/>
    <w:rsid w:val="00526121"/>
    <w:rsid w:val="0052623C"/>
    <w:rsid w:val="005265FC"/>
    <w:rsid w:val="005269E4"/>
    <w:rsid w:val="00527C55"/>
    <w:rsid w:val="00531092"/>
    <w:rsid w:val="005311C9"/>
    <w:rsid w:val="005313EA"/>
    <w:rsid w:val="005314F9"/>
    <w:rsid w:val="00531FBA"/>
    <w:rsid w:val="00532A33"/>
    <w:rsid w:val="00532A64"/>
    <w:rsid w:val="00533293"/>
    <w:rsid w:val="00533489"/>
    <w:rsid w:val="00533564"/>
    <w:rsid w:val="0053386D"/>
    <w:rsid w:val="00534479"/>
    <w:rsid w:val="00534938"/>
    <w:rsid w:val="00535D15"/>
    <w:rsid w:val="005363C2"/>
    <w:rsid w:val="00536A26"/>
    <w:rsid w:val="005370BF"/>
    <w:rsid w:val="00537575"/>
    <w:rsid w:val="00537A3B"/>
    <w:rsid w:val="00540C12"/>
    <w:rsid w:val="00541C82"/>
    <w:rsid w:val="00541DB9"/>
    <w:rsid w:val="00542248"/>
    <w:rsid w:val="005423C8"/>
    <w:rsid w:val="005423F1"/>
    <w:rsid w:val="00542558"/>
    <w:rsid w:val="00542913"/>
    <w:rsid w:val="00543503"/>
    <w:rsid w:val="0054370A"/>
    <w:rsid w:val="00543F19"/>
    <w:rsid w:val="00544A88"/>
    <w:rsid w:val="00545954"/>
    <w:rsid w:val="0054650E"/>
    <w:rsid w:val="00546C9F"/>
    <w:rsid w:val="005471D9"/>
    <w:rsid w:val="00547400"/>
    <w:rsid w:val="00547E64"/>
    <w:rsid w:val="00550133"/>
    <w:rsid w:val="00550183"/>
    <w:rsid w:val="00550B3C"/>
    <w:rsid w:val="00550DFE"/>
    <w:rsid w:val="00550E4B"/>
    <w:rsid w:val="00552807"/>
    <w:rsid w:val="00552833"/>
    <w:rsid w:val="00554797"/>
    <w:rsid w:val="00554C79"/>
    <w:rsid w:val="00555959"/>
    <w:rsid w:val="005560CF"/>
    <w:rsid w:val="005560E8"/>
    <w:rsid w:val="00556521"/>
    <w:rsid w:val="00557A26"/>
    <w:rsid w:val="005600BE"/>
    <w:rsid w:val="00560879"/>
    <w:rsid w:val="00560A4D"/>
    <w:rsid w:val="005611A3"/>
    <w:rsid w:val="005614B2"/>
    <w:rsid w:val="00562165"/>
    <w:rsid w:val="00562FEF"/>
    <w:rsid w:val="00563BC2"/>
    <w:rsid w:val="00564D3A"/>
    <w:rsid w:val="00564ED1"/>
    <w:rsid w:val="00565E74"/>
    <w:rsid w:val="0056694C"/>
    <w:rsid w:val="0056706C"/>
    <w:rsid w:val="0057122F"/>
    <w:rsid w:val="00572FBB"/>
    <w:rsid w:val="00574004"/>
    <w:rsid w:val="00574743"/>
    <w:rsid w:val="00574762"/>
    <w:rsid w:val="0057478E"/>
    <w:rsid w:val="00575BA6"/>
    <w:rsid w:val="00575E41"/>
    <w:rsid w:val="00576176"/>
    <w:rsid w:val="00576902"/>
    <w:rsid w:val="00577105"/>
    <w:rsid w:val="00577185"/>
    <w:rsid w:val="0058292A"/>
    <w:rsid w:val="00583255"/>
    <w:rsid w:val="00583540"/>
    <w:rsid w:val="00583EFD"/>
    <w:rsid w:val="00584208"/>
    <w:rsid w:val="005843C8"/>
    <w:rsid w:val="005849D9"/>
    <w:rsid w:val="005854EB"/>
    <w:rsid w:val="005869C1"/>
    <w:rsid w:val="005871CD"/>
    <w:rsid w:val="0058724C"/>
    <w:rsid w:val="00587786"/>
    <w:rsid w:val="00591319"/>
    <w:rsid w:val="0059145A"/>
    <w:rsid w:val="00591691"/>
    <w:rsid w:val="00591863"/>
    <w:rsid w:val="00591EF6"/>
    <w:rsid w:val="0059249D"/>
    <w:rsid w:val="00592717"/>
    <w:rsid w:val="005939A5"/>
    <w:rsid w:val="00593E46"/>
    <w:rsid w:val="0059474B"/>
    <w:rsid w:val="00594839"/>
    <w:rsid w:val="00594EE7"/>
    <w:rsid w:val="00596890"/>
    <w:rsid w:val="00596DE4"/>
    <w:rsid w:val="00597901"/>
    <w:rsid w:val="005A09D6"/>
    <w:rsid w:val="005A0C3A"/>
    <w:rsid w:val="005A1506"/>
    <w:rsid w:val="005A2832"/>
    <w:rsid w:val="005A284F"/>
    <w:rsid w:val="005A2B1E"/>
    <w:rsid w:val="005A402A"/>
    <w:rsid w:val="005A467A"/>
    <w:rsid w:val="005A4A24"/>
    <w:rsid w:val="005A4B22"/>
    <w:rsid w:val="005A5A7D"/>
    <w:rsid w:val="005A5FED"/>
    <w:rsid w:val="005A6D90"/>
    <w:rsid w:val="005A71FC"/>
    <w:rsid w:val="005B051D"/>
    <w:rsid w:val="005B09EE"/>
    <w:rsid w:val="005B0C64"/>
    <w:rsid w:val="005B0D68"/>
    <w:rsid w:val="005B1425"/>
    <w:rsid w:val="005B1916"/>
    <w:rsid w:val="005B1C0C"/>
    <w:rsid w:val="005B2429"/>
    <w:rsid w:val="005B29C4"/>
    <w:rsid w:val="005B3B5B"/>
    <w:rsid w:val="005B3C73"/>
    <w:rsid w:val="005B3D48"/>
    <w:rsid w:val="005B3DED"/>
    <w:rsid w:val="005B40E9"/>
    <w:rsid w:val="005B4693"/>
    <w:rsid w:val="005B546F"/>
    <w:rsid w:val="005B5B5C"/>
    <w:rsid w:val="005B6467"/>
    <w:rsid w:val="005B66AE"/>
    <w:rsid w:val="005B694C"/>
    <w:rsid w:val="005B763E"/>
    <w:rsid w:val="005B7D18"/>
    <w:rsid w:val="005C0578"/>
    <w:rsid w:val="005C0886"/>
    <w:rsid w:val="005C0940"/>
    <w:rsid w:val="005C0FFF"/>
    <w:rsid w:val="005C180C"/>
    <w:rsid w:val="005C21E5"/>
    <w:rsid w:val="005C2AFB"/>
    <w:rsid w:val="005C38FF"/>
    <w:rsid w:val="005C390F"/>
    <w:rsid w:val="005C4A4E"/>
    <w:rsid w:val="005C4DE9"/>
    <w:rsid w:val="005C4F06"/>
    <w:rsid w:val="005C52DD"/>
    <w:rsid w:val="005C55F4"/>
    <w:rsid w:val="005C56C3"/>
    <w:rsid w:val="005C56E3"/>
    <w:rsid w:val="005C6AF1"/>
    <w:rsid w:val="005D00A5"/>
    <w:rsid w:val="005D0DE1"/>
    <w:rsid w:val="005D0EE3"/>
    <w:rsid w:val="005D0F37"/>
    <w:rsid w:val="005D0FED"/>
    <w:rsid w:val="005D1206"/>
    <w:rsid w:val="005D2940"/>
    <w:rsid w:val="005D31FD"/>
    <w:rsid w:val="005D3A24"/>
    <w:rsid w:val="005D4458"/>
    <w:rsid w:val="005D4496"/>
    <w:rsid w:val="005D5C98"/>
    <w:rsid w:val="005D5F8F"/>
    <w:rsid w:val="005E0313"/>
    <w:rsid w:val="005E0B24"/>
    <w:rsid w:val="005E0B69"/>
    <w:rsid w:val="005E148B"/>
    <w:rsid w:val="005E19F2"/>
    <w:rsid w:val="005E27EA"/>
    <w:rsid w:val="005E371A"/>
    <w:rsid w:val="005E3F3F"/>
    <w:rsid w:val="005E4344"/>
    <w:rsid w:val="005E4E8C"/>
    <w:rsid w:val="005E5381"/>
    <w:rsid w:val="005E59DB"/>
    <w:rsid w:val="005E611A"/>
    <w:rsid w:val="005E6F03"/>
    <w:rsid w:val="005E7858"/>
    <w:rsid w:val="005E7A9B"/>
    <w:rsid w:val="005F0B40"/>
    <w:rsid w:val="005F1AB0"/>
    <w:rsid w:val="005F1AFF"/>
    <w:rsid w:val="005F1F9D"/>
    <w:rsid w:val="005F2A21"/>
    <w:rsid w:val="005F2D2D"/>
    <w:rsid w:val="005F3121"/>
    <w:rsid w:val="005F3717"/>
    <w:rsid w:val="005F453F"/>
    <w:rsid w:val="005F4D16"/>
    <w:rsid w:val="005F4D9F"/>
    <w:rsid w:val="005F5B7A"/>
    <w:rsid w:val="005F5BE9"/>
    <w:rsid w:val="005F6735"/>
    <w:rsid w:val="005F78C9"/>
    <w:rsid w:val="005F7D19"/>
    <w:rsid w:val="00600420"/>
    <w:rsid w:val="00600A05"/>
    <w:rsid w:val="0060183C"/>
    <w:rsid w:val="0060201D"/>
    <w:rsid w:val="00602790"/>
    <w:rsid w:val="00602E46"/>
    <w:rsid w:val="00603091"/>
    <w:rsid w:val="006036C1"/>
    <w:rsid w:val="0060390A"/>
    <w:rsid w:val="00603F34"/>
    <w:rsid w:val="0060427D"/>
    <w:rsid w:val="00604472"/>
    <w:rsid w:val="00604E69"/>
    <w:rsid w:val="006053FD"/>
    <w:rsid w:val="006060BD"/>
    <w:rsid w:val="00606A40"/>
    <w:rsid w:val="00606C6E"/>
    <w:rsid w:val="00606D3C"/>
    <w:rsid w:val="00607293"/>
    <w:rsid w:val="0060746D"/>
    <w:rsid w:val="006076C4"/>
    <w:rsid w:val="006079A4"/>
    <w:rsid w:val="00607F33"/>
    <w:rsid w:val="006101EC"/>
    <w:rsid w:val="0061037E"/>
    <w:rsid w:val="006103FE"/>
    <w:rsid w:val="00610776"/>
    <w:rsid w:val="006113F9"/>
    <w:rsid w:val="00611480"/>
    <w:rsid w:val="0061178B"/>
    <w:rsid w:val="006121FE"/>
    <w:rsid w:val="006122BE"/>
    <w:rsid w:val="00612895"/>
    <w:rsid w:val="00612B00"/>
    <w:rsid w:val="006131CA"/>
    <w:rsid w:val="006146ED"/>
    <w:rsid w:val="006147EB"/>
    <w:rsid w:val="00614F27"/>
    <w:rsid w:val="0061500B"/>
    <w:rsid w:val="00615139"/>
    <w:rsid w:val="006151FD"/>
    <w:rsid w:val="006152CD"/>
    <w:rsid w:val="00615A8F"/>
    <w:rsid w:val="00615E1B"/>
    <w:rsid w:val="00616387"/>
    <w:rsid w:val="00616F7E"/>
    <w:rsid w:val="0062084C"/>
    <w:rsid w:val="00620B22"/>
    <w:rsid w:val="00620D34"/>
    <w:rsid w:val="00620FE7"/>
    <w:rsid w:val="006213D6"/>
    <w:rsid w:val="00621580"/>
    <w:rsid w:val="00621992"/>
    <w:rsid w:val="006225AE"/>
    <w:rsid w:val="00622AF1"/>
    <w:rsid w:val="00622F85"/>
    <w:rsid w:val="006256D2"/>
    <w:rsid w:val="00625A45"/>
    <w:rsid w:val="00627428"/>
    <w:rsid w:val="00627830"/>
    <w:rsid w:val="00627C09"/>
    <w:rsid w:val="006306CF"/>
    <w:rsid w:val="0063197F"/>
    <w:rsid w:val="00632E28"/>
    <w:rsid w:val="00632ECB"/>
    <w:rsid w:val="00633229"/>
    <w:rsid w:val="006332AA"/>
    <w:rsid w:val="00633638"/>
    <w:rsid w:val="00633B3D"/>
    <w:rsid w:val="0063416B"/>
    <w:rsid w:val="00634812"/>
    <w:rsid w:val="00635005"/>
    <w:rsid w:val="00635CC6"/>
    <w:rsid w:val="0063681F"/>
    <w:rsid w:val="00636990"/>
    <w:rsid w:val="00636C01"/>
    <w:rsid w:val="00637011"/>
    <w:rsid w:val="0064011F"/>
    <w:rsid w:val="0064038A"/>
    <w:rsid w:val="00640758"/>
    <w:rsid w:val="00640FF8"/>
    <w:rsid w:val="00641ACF"/>
    <w:rsid w:val="00641E12"/>
    <w:rsid w:val="00642207"/>
    <w:rsid w:val="00642955"/>
    <w:rsid w:val="00643AB8"/>
    <w:rsid w:val="00643EB7"/>
    <w:rsid w:val="00643FA2"/>
    <w:rsid w:val="00644399"/>
    <w:rsid w:val="00644745"/>
    <w:rsid w:val="0064530C"/>
    <w:rsid w:val="00645ED2"/>
    <w:rsid w:val="00645F3C"/>
    <w:rsid w:val="00646EED"/>
    <w:rsid w:val="00647F72"/>
    <w:rsid w:val="0065033E"/>
    <w:rsid w:val="00650A43"/>
    <w:rsid w:val="00652A24"/>
    <w:rsid w:val="00652AE7"/>
    <w:rsid w:val="006530DD"/>
    <w:rsid w:val="00653AC8"/>
    <w:rsid w:val="006543A5"/>
    <w:rsid w:val="00654BF6"/>
    <w:rsid w:val="006554ED"/>
    <w:rsid w:val="006565D3"/>
    <w:rsid w:val="006569D8"/>
    <w:rsid w:val="00657EB7"/>
    <w:rsid w:val="0066091D"/>
    <w:rsid w:val="00660A04"/>
    <w:rsid w:val="006616A7"/>
    <w:rsid w:val="00661B1B"/>
    <w:rsid w:val="00661C0C"/>
    <w:rsid w:val="0066235B"/>
    <w:rsid w:val="00662C85"/>
    <w:rsid w:val="00662E53"/>
    <w:rsid w:val="0066336E"/>
    <w:rsid w:val="00663E12"/>
    <w:rsid w:val="00664438"/>
    <w:rsid w:val="00664D16"/>
    <w:rsid w:val="00665CCF"/>
    <w:rsid w:val="00665EF9"/>
    <w:rsid w:val="00666CCF"/>
    <w:rsid w:val="00666CF4"/>
    <w:rsid w:val="00667372"/>
    <w:rsid w:val="006674ED"/>
    <w:rsid w:val="00667909"/>
    <w:rsid w:val="00667BBB"/>
    <w:rsid w:val="0067043A"/>
    <w:rsid w:val="0067063D"/>
    <w:rsid w:val="00671262"/>
    <w:rsid w:val="00671D2E"/>
    <w:rsid w:val="006725E9"/>
    <w:rsid w:val="00673830"/>
    <w:rsid w:val="006741A7"/>
    <w:rsid w:val="00674839"/>
    <w:rsid w:val="00674BAD"/>
    <w:rsid w:val="00674DCE"/>
    <w:rsid w:val="00675319"/>
    <w:rsid w:val="006755B3"/>
    <w:rsid w:val="006759DF"/>
    <w:rsid w:val="00675A73"/>
    <w:rsid w:val="00675A9F"/>
    <w:rsid w:val="00675AB3"/>
    <w:rsid w:val="00675F3B"/>
    <w:rsid w:val="00680988"/>
    <w:rsid w:val="00680DAD"/>
    <w:rsid w:val="0068181B"/>
    <w:rsid w:val="006818D5"/>
    <w:rsid w:val="00682A32"/>
    <w:rsid w:val="00682AEA"/>
    <w:rsid w:val="006836FC"/>
    <w:rsid w:val="006837F8"/>
    <w:rsid w:val="00684385"/>
    <w:rsid w:val="006847FC"/>
    <w:rsid w:val="0068503E"/>
    <w:rsid w:val="006853C5"/>
    <w:rsid w:val="00685A51"/>
    <w:rsid w:val="006861B7"/>
    <w:rsid w:val="006873EF"/>
    <w:rsid w:val="00687ACE"/>
    <w:rsid w:val="00690644"/>
    <w:rsid w:val="0069124A"/>
    <w:rsid w:val="0069179B"/>
    <w:rsid w:val="00691929"/>
    <w:rsid w:val="00691DD3"/>
    <w:rsid w:val="006937EC"/>
    <w:rsid w:val="00693FA4"/>
    <w:rsid w:val="006946D0"/>
    <w:rsid w:val="0069531D"/>
    <w:rsid w:val="0069560B"/>
    <w:rsid w:val="00695ABC"/>
    <w:rsid w:val="00695FED"/>
    <w:rsid w:val="00696DCF"/>
    <w:rsid w:val="0069743F"/>
    <w:rsid w:val="006A0C47"/>
    <w:rsid w:val="006A1C6A"/>
    <w:rsid w:val="006A1F41"/>
    <w:rsid w:val="006A20EB"/>
    <w:rsid w:val="006A346F"/>
    <w:rsid w:val="006A3F14"/>
    <w:rsid w:val="006A5417"/>
    <w:rsid w:val="006A61E6"/>
    <w:rsid w:val="006A6295"/>
    <w:rsid w:val="006A6753"/>
    <w:rsid w:val="006A6B06"/>
    <w:rsid w:val="006A70C4"/>
    <w:rsid w:val="006A74D9"/>
    <w:rsid w:val="006A7943"/>
    <w:rsid w:val="006B0848"/>
    <w:rsid w:val="006B0A27"/>
    <w:rsid w:val="006B2799"/>
    <w:rsid w:val="006B2E86"/>
    <w:rsid w:val="006B4132"/>
    <w:rsid w:val="006B435A"/>
    <w:rsid w:val="006B4CAA"/>
    <w:rsid w:val="006B5EEE"/>
    <w:rsid w:val="006B6463"/>
    <w:rsid w:val="006B6524"/>
    <w:rsid w:val="006B6895"/>
    <w:rsid w:val="006B6AB1"/>
    <w:rsid w:val="006B6CCA"/>
    <w:rsid w:val="006B73F2"/>
    <w:rsid w:val="006B7D2C"/>
    <w:rsid w:val="006C03DE"/>
    <w:rsid w:val="006C058E"/>
    <w:rsid w:val="006C116E"/>
    <w:rsid w:val="006C1554"/>
    <w:rsid w:val="006C15A6"/>
    <w:rsid w:val="006C182D"/>
    <w:rsid w:val="006C1880"/>
    <w:rsid w:val="006C1AFF"/>
    <w:rsid w:val="006C243B"/>
    <w:rsid w:val="006C3403"/>
    <w:rsid w:val="006C3F00"/>
    <w:rsid w:val="006C5029"/>
    <w:rsid w:val="006C6DDE"/>
    <w:rsid w:val="006D03EB"/>
    <w:rsid w:val="006D1663"/>
    <w:rsid w:val="006D1B9A"/>
    <w:rsid w:val="006D27CE"/>
    <w:rsid w:val="006D31EA"/>
    <w:rsid w:val="006D3852"/>
    <w:rsid w:val="006D3E91"/>
    <w:rsid w:val="006D4A1D"/>
    <w:rsid w:val="006D4BAB"/>
    <w:rsid w:val="006D4DD3"/>
    <w:rsid w:val="006D5012"/>
    <w:rsid w:val="006D5A15"/>
    <w:rsid w:val="006D5E75"/>
    <w:rsid w:val="006D62EE"/>
    <w:rsid w:val="006D67A9"/>
    <w:rsid w:val="006D7C2D"/>
    <w:rsid w:val="006D7F0E"/>
    <w:rsid w:val="006E1070"/>
    <w:rsid w:val="006E14D2"/>
    <w:rsid w:val="006E1516"/>
    <w:rsid w:val="006E1D00"/>
    <w:rsid w:val="006E2153"/>
    <w:rsid w:val="006E2279"/>
    <w:rsid w:val="006E2C1F"/>
    <w:rsid w:val="006E4398"/>
    <w:rsid w:val="006E4791"/>
    <w:rsid w:val="006E55D1"/>
    <w:rsid w:val="006E5C0B"/>
    <w:rsid w:val="006E6554"/>
    <w:rsid w:val="006E6A07"/>
    <w:rsid w:val="006E6AFD"/>
    <w:rsid w:val="006E6B28"/>
    <w:rsid w:val="006E6C56"/>
    <w:rsid w:val="006E6F6A"/>
    <w:rsid w:val="006E7113"/>
    <w:rsid w:val="006E7487"/>
    <w:rsid w:val="006E763F"/>
    <w:rsid w:val="006F09D8"/>
    <w:rsid w:val="006F0D97"/>
    <w:rsid w:val="006F20C6"/>
    <w:rsid w:val="006F2402"/>
    <w:rsid w:val="006F3498"/>
    <w:rsid w:val="006F365A"/>
    <w:rsid w:val="006F4D2C"/>
    <w:rsid w:val="006F4E17"/>
    <w:rsid w:val="006F5205"/>
    <w:rsid w:val="006F6E09"/>
    <w:rsid w:val="006F72BD"/>
    <w:rsid w:val="006F76FD"/>
    <w:rsid w:val="007014E6"/>
    <w:rsid w:val="00701973"/>
    <w:rsid w:val="00702749"/>
    <w:rsid w:val="00702A39"/>
    <w:rsid w:val="0070319D"/>
    <w:rsid w:val="00703BB6"/>
    <w:rsid w:val="007041A4"/>
    <w:rsid w:val="00704C9C"/>
    <w:rsid w:val="00704E56"/>
    <w:rsid w:val="007062E3"/>
    <w:rsid w:val="00707DD5"/>
    <w:rsid w:val="007111A0"/>
    <w:rsid w:val="0071129E"/>
    <w:rsid w:val="00711F70"/>
    <w:rsid w:val="00712798"/>
    <w:rsid w:val="0071308A"/>
    <w:rsid w:val="00713331"/>
    <w:rsid w:val="007137DC"/>
    <w:rsid w:val="00713E21"/>
    <w:rsid w:val="0071436B"/>
    <w:rsid w:val="007152AB"/>
    <w:rsid w:val="0071534A"/>
    <w:rsid w:val="00716064"/>
    <w:rsid w:val="00716493"/>
    <w:rsid w:val="007171A1"/>
    <w:rsid w:val="007171E9"/>
    <w:rsid w:val="00717FD0"/>
    <w:rsid w:val="00720021"/>
    <w:rsid w:val="007200FE"/>
    <w:rsid w:val="007209C8"/>
    <w:rsid w:val="00720AA0"/>
    <w:rsid w:val="00721E1B"/>
    <w:rsid w:val="00722AA9"/>
    <w:rsid w:val="007230CE"/>
    <w:rsid w:val="007240F4"/>
    <w:rsid w:val="00724A80"/>
    <w:rsid w:val="0072588F"/>
    <w:rsid w:val="00726167"/>
    <w:rsid w:val="00726506"/>
    <w:rsid w:val="007265E9"/>
    <w:rsid w:val="00726C0A"/>
    <w:rsid w:val="007278AA"/>
    <w:rsid w:val="00727A14"/>
    <w:rsid w:val="00727C7E"/>
    <w:rsid w:val="00730607"/>
    <w:rsid w:val="00730D62"/>
    <w:rsid w:val="00732B05"/>
    <w:rsid w:val="007345D7"/>
    <w:rsid w:val="00734759"/>
    <w:rsid w:val="00735B54"/>
    <w:rsid w:val="00735C3A"/>
    <w:rsid w:val="0073600E"/>
    <w:rsid w:val="00736CBA"/>
    <w:rsid w:val="00736CC9"/>
    <w:rsid w:val="00736EA3"/>
    <w:rsid w:val="00737294"/>
    <w:rsid w:val="00737DCC"/>
    <w:rsid w:val="00737F48"/>
    <w:rsid w:val="007403EE"/>
    <w:rsid w:val="00740D40"/>
    <w:rsid w:val="00740F30"/>
    <w:rsid w:val="0074125D"/>
    <w:rsid w:val="0074132A"/>
    <w:rsid w:val="0074134A"/>
    <w:rsid w:val="007416C3"/>
    <w:rsid w:val="00742B85"/>
    <w:rsid w:val="00742C0F"/>
    <w:rsid w:val="00743224"/>
    <w:rsid w:val="007432D6"/>
    <w:rsid w:val="007433EC"/>
    <w:rsid w:val="007434C2"/>
    <w:rsid w:val="00744608"/>
    <w:rsid w:val="00745218"/>
    <w:rsid w:val="00745670"/>
    <w:rsid w:val="00745CE2"/>
    <w:rsid w:val="00747056"/>
    <w:rsid w:val="00747584"/>
    <w:rsid w:val="007475CB"/>
    <w:rsid w:val="00747E38"/>
    <w:rsid w:val="00750328"/>
    <w:rsid w:val="00750432"/>
    <w:rsid w:val="007509B2"/>
    <w:rsid w:val="007511F1"/>
    <w:rsid w:val="007515ED"/>
    <w:rsid w:val="00753761"/>
    <w:rsid w:val="00753FE9"/>
    <w:rsid w:val="007551F7"/>
    <w:rsid w:val="00756A90"/>
    <w:rsid w:val="00757458"/>
    <w:rsid w:val="007576B7"/>
    <w:rsid w:val="007576BF"/>
    <w:rsid w:val="00757741"/>
    <w:rsid w:val="00757B87"/>
    <w:rsid w:val="00757D87"/>
    <w:rsid w:val="00757E98"/>
    <w:rsid w:val="00760ACA"/>
    <w:rsid w:val="00760CFF"/>
    <w:rsid w:val="00761303"/>
    <w:rsid w:val="0076194C"/>
    <w:rsid w:val="00761B6E"/>
    <w:rsid w:val="00762245"/>
    <w:rsid w:val="00762582"/>
    <w:rsid w:val="00762EDE"/>
    <w:rsid w:val="0076342E"/>
    <w:rsid w:val="0076418F"/>
    <w:rsid w:val="007643C1"/>
    <w:rsid w:val="00764913"/>
    <w:rsid w:val="00764ABC"/>
    <w:rsid w:val="00764CA4"/>
    <w:rsid w:val="00764CE9"/>
    <w:rsid w:val="00765500"/>
    <w:rsid w:val="0076553C"/>
    <w:rsid w:val="00765BF0"/>
    <w:rsid w:val="00765D78"/>
    <w:rsid w:val="007664B2"/>
    <w:rsid w:val="0076682D"/>
    <w:rsid w:val="00766E83"/>
    <w:rsid w:val="00767D3C"/>
    <w:rsid w:val="00767E80"/>
    <w:rsid w:val="007709FB"/>
    <w:rsid w:val="007714BC"/>
    <w:rsid w:val="0077169D"/>
    <w:rsid w:val="007720EB"/>
    <w:rsid w:val="007731CE"/>
    <w:rsid w:val="007737BA"/>
    <w:rsid w:val="00773DAF"/>
    <w:rsid w:val="0077403C"/>
    <w:rsid w:val="0077491B"/>
    <w:rsid w:val="00774A87"/>
    <w:rsid w:val="00774B3E"/>
    <w:rsid w:val="007756BC"/>
    <w:rsid w:val="0077616C"/>
    <w:rsid w:val="00776892"/>
    <w:rsid w:val="00776AD0"/>
    <w:rsid w:val="00776E5B"/>
    <w:rsid w:val="00776F65"/>
    <w:rsid w:val="00777767"/>
    <w:rsid w:val="00777BCC"/>
    <w:rsid w:val="00780100"/>
    <w:rsid w:val="0078057A"/>
    <w:rsid w:val="00780A63"/>
    <w:rsid w:val="00782F67"/>
    <w:rsid w:val="00783D13"/>
    <w:rsid w:val="0078400C"/>
    <w:rsid w:val="0078472E"/>
    <w:rsid w:val="00784EDE"/>
    <w:rsid w:val="007852E7"/>
    <w:rsid w:val="00785742"/>
    <w:rsid w:val="0078621C"/>
    <w:rsid w:val="00786246"/>
    <w:rsid w:val="0078659B"/>
    <w:rsid w:val="00786619"/>
    <w:rsid w:val="00786BD1"/>
    <w:rsid w:val="00786EBC"/>
    <w:rsid w:val="0078777A"/>
    <w:rsid w:val="007900ED"/>
    <w:rsid w:val="00791508"/>
    <w:rsid w:val="0079245B"/>
    <w:rsid w:val="00792D2E"/>
    <w:rsid w:val="007933B8"/>
    <w:rsid w:val="00793509"/>
    <w:rsid w:val="00793D65"/>
    <w:rsid w:val="0079434F"/>
    <w:rsid w:val="007946EA"/>
    <w:rsid w:val="00794791"/>
    <w:rsid w:val="00794D68"/>
    <w:rsid w:val="00795E77"/>
    <w:rsid w:val="00797259"/>
    <w:rsid w:val="0079758B"/>
    <w:rsid w:val="007979BF"/>
    <w:rsid w:val="00797C61"/>
    <w:rsid w:val="00797EF9"/>
    <w:rsid w:val="007A06E0"/>
    <w:rsid w:val="007A2BF5"/>
    <w:rsid w:val="007A2F88"/>
    <w:rsid w:val="007A3265"/>
    <w:rsid w:val="007A330F"/>
    <w:rsid w:val="007A351C"/>
    <w:rsid w:val="007A473D"/>
    <w:rsid w:val="007A5999"/>
    <w:rsid w:val="007A66B9"/>
    <w:rsid w:val="007A77AA"/>
    <w:rsid w:val="007B003D"/>
    <w:rsid w:val="007B00E2"/>
    <w:rsid w:val="007B0410"/>
    <w:rsid w:val="007B0708"/>
    <w:rsid w:val="007B0754"/>
    <w:rsid w:val="007B1FC3"/>
    <w:rsid w:val="007B22A0"/>
    <w:rsid w:val="007B28D9"/>
    <w:rsid w:val="007B3073"/>
    <w:rsid w:val="007B333D"/>
    <w:rsid w:val="007B3C26"/>
    <w:rsid w:val="007B3EAE"/>
    <w:rsid w:val="007B4687"/>
    <w:rsid w:val="007B5233"/>
    <w:rsid w:val="007B57EC"/>
    <w:rsid w:val="007B5B89"/>
    <w:rsid w:val="007B5C73"/>
    <w:rsid w:val="007B63D1"/>
    <w:rsid w:val="007B6482"/>
    <w:rsid w:val="007B650E"/>
    <w:rsid w:val="007B6ABA"/>
    <w:rsid w:val="007B7430"/>
    <w:rsid w:val="007B769C"/>
    <w:rsid w:val="007B7B1B"/>
    <w:rsid w:val="007C0BFF"/>
    <w:rsid w:val="007C19E2"/>
    <w:rsid w:val="007C1D29"/>
    <w:rsid w:val="007C2F68"/>
    <w:rsid w:val="007C2F79"/>
    <w:rsid w:val="007C432F"/>
    <w:rsid w:val="007C4D73"/>
    <w:rsid w:val="007C4DB8"/>
    <w:rsid w:val="007C505A"/>
    <w:rsid w:val="007C50D7"/>
    <w:rsid w:val="007C6F26"/>
    <w:rsid w:val="007C70D9"/>
    <w:rsid w:val="007C760D"/>
    <w:rsid w:val="007C7808"/>
    <w:rsid w:val="007D006F"/>
    <w:rsid w:val="007D0464"/>
    <w:rsid w:val="007D05A2"/>
    <w:rsid w:val="007D0926"/>
    <w:rsid w:val="007D26F7"/>
    <w:rsid w:val="007D3002"/>
    <w:rsid w:val="007D3B77"/>
    <w:rsid w:val="007D42A7"/>
    <w:rsid w:val="007D5230"/>
    <w:rsid w:val="007D5680"/>
    <w:rsid w:val="007D57B4"/>
    <w:rsid w:val="007D6C83"/>
    <w:rsid w:val="007D7231"/>
    <w:rsid w:val="007D7598"/>
    <w:rsid w:val="007D7AF9"/>
    <w:rsid w:val="007E0A4C"/>
    <w:rsid w:val="007E1823"/>
    <w:rsid w:val="007E202B"/>
    <w:rsid w:val="007E3100"/>
    <w:rsid w:val="007E32DC"/>
    <w:rsid w:val="007E4E06"/>
    <w:rsid w:val="007E50B8"/>
    <w:rsid w:val="007E54DF"/>
    <w:rsid w:val="007E5DA0"/>
    <w:rsid w:val="007E74C0"/>
    <w:rsid w:val="007E7EA3"/>
    <w:rsid w:val="007F0419"/>
    <w:rsid w:val="007F098A"/>
    <w:rsid w:val="007F0B80"/>
    <w:rsid w:val="007F21A7"/>
    <w:rsid w:val="007F24EF"/>
    <w:rsid w:val="007F3804"/>
    <w:rsid w:val="007F3B10"/>
    <w:rsid w:val="007F4175"/>
    <w:rsid w:val="007F4335"/>
    <w:rsid w:val="007F458D"/>
    <w:rsid w:val="007F46C9"/>
    <w:rsid w:val="007F49D7"/>
    <w:rsid w:val="007F6107"/>
    <w:rsid w:val="007F6ADD"/>
    <w:rsid w:val="007F6D8B"/>
    <w:rsid w:val="007F70C2"/>
    <w:rsid w:val="007F7DC9"/>
    <w:rsid w:val="00800DA1"/>
    <w:rsid w:val="00800DB0"/>
    <w:rsid w:val="00800F6F"/>
    <w:rsid w:val="00801514"/>
    <w:rsid w:val="00801B5D"/>
    <w:rsid w:val="00801F52"/>
    <w:rsid w:val="00801FAF"/>
    <w:rsid w:val="0080293A"/>
    <w:rsid w:val="00802B7C"/>
    <w:rsid w:val="00804DE5"/>
    <w:rsid w:val="008054A2"/>
    <w:rsid w:val="00805DBF"/>
    <w:rsid w:val="008071AC"/>
    <w:rsid w:val="00807B90"/>
    <w:rsid w:val="00807D74"/>
    <w:rsid w:val="0081087D"/>
    <w:rsid w:val="008113FB"/>
    <w:rsid w:val="00811482"/>
    <w:rsid w:val="00811CD9"/>
    <w:rsid w:val="00812B8B"/>
    <w:rsid w:val="00813938"/>
    <w:rsid w:val="00813E5C"/>
    <w:rsid w:val="0081409A"/>
    <w:rsid w:val="00814DCE"/>
    <w:rsid w:val="008150F4"/>
    <w:rsid w:val="00815743"/>
    <w:rsid w:val="00815DC7"/>
    <w:rsid w:val="008160F5"/>
    <w:rsid w:val="008201E0"/>
    <w:rsid w:val="008210C0"/>
    <w:rsid w:val="0082161C"/>
    <w:rsid w:val="00822F53"/>
    <w:rsid w:val="00823206"/>
    <w:rsid w:val="00823638"/>
    <w:rsid w:val="00823DF5"/>
    <w:rsid w:val="00824934"/>
    <w:rsid w:val="00824C9A"/>
    <w:rsid w:val="0082571D"/>
    <w:rsid w:val="00826216"/>
    <w:rsid w:val="00827155"/>
    <w:rsid w:val="0082747C"/>
    <w:rsid w:val="00827848"/>
    <w:rsid w:val="00827F55"/>
    <w:rsid w:val="008309E7"/>
    <w:rsid w:val="00831EAE"/>
    <w:rsid w:val="00832121"/>
    <w:rsid w:val="00832C7A"/>
    <w:rsid w:val="00832ED0"/>
    <w:rsid w:val="00833AA6"/>
    <w:rsid w:val="00833C1E"/>
    <w:rsid w:val="0083408C"/>
    <w:rsid w:val="0083461B"/>
    <w:rsid w:val="0083475C"/>
    <w:rsid w:val="00834B79"/>
    <w:rsid w:val="00834B80"/>
    <w:rsid w:val="00834FCE"/>
    <w:rsid w:val="008353E0"/>
    <w:rsid w:val="00836091"/>
    <w:rsid w:val="00837378"/>
    <w:rsid w:val="00840596"/>
    <w:rsid w:val="0084060A"/>
    <w:rsid w:val="00840673"/>
    <w:rsid w:val="00840B84"/>
    <w:rsid w:val="00841384"/>
    <w:rsid w:val="008416F1"/>
    <w:rsid w:val="00841C86"/>
    <w:rsid w:val="008426BF"/>
    <w:rsid w:val="008426FE"/>
    <w:rsid w:val="008427FB"/>
    <w:rsid w:val="00843237"/>
    <w:rsid w:val="00843E2C"/>
    <w:rsid w:val="0084481E"/>
    <w:rsid w:val="008475C7"/>
    <w:rsid w:val="00850383"/>
    <w:rsid w:val="00850738"/>
    <w:rsid w:val="008518C7"/>
    <w:rsid w:val="00851E99"/>
    <w:rsid w:val="0085298E"/>
    <w:rsid w:val="00852A7B"/>
    <w:rsid w:val="00852E81"/>
    <w:rsid w:val="00853ADF"/>
    <w:rsid w:val="008540FE"/>
    <w:rsid w:val="00854BE7"/>
    <w:rsid w:val="00854D75"/>
    <w:rsid w:val="00854E42"/>
    <w:rsid w:val="008558FF"/>
    <w:rsid w:val="008569DD"/>
    <w:rsid w:val="00856D67"/>
    <w:rsid w:val="008574D5"/>
    <w:rsid w:val="00857819"/>
    <w:rsid w:val="008600FC"/>
    <w:rsid w:val="0086085E"/>
    <w:rsid w:val="00860A5D"/>
    <w:rsid w:val="00860F4B"/>
    <w:rsid w:val="0086104D"/>
    <w:rsid w:val="008622F9"/>
    <w:rsid w:val="00862363"/>
    <w:rsid w:val="00862638"/>
    <w:rsid w:val="00862A15"/>
    <w:rsid w:val="00862A79"/>
    <w:rsid w:val="00863A90"/>
    <w:rsid w:val="00863DA8"/>
    <w:rsid w:val="00864339"/>
    <w:rsid w:val="00864B50"/>
    <w:rsid w:val="00865922"/>
    <w:rsid w:val="00867525"/>
    <w:rsid w:val="0087032F"/>
    <w:rsid w:val="00870911"/>
    <w:rsid w:val="00870BEA"/>
    <w:rsid w:val="00871187"/>
    <w:rsid w:val="00871DDB"/>
    <w:rsid w:val="00871E15"/>
    <w:rsid w:val="00872687"/>
    <w:rsid w:val="008727C8"/>
    <w:rsid w:val="00872C30"/>
    <w:rsid w:val="00873708"/>
    <w:rsid w:val="008738E9"/>
    <w:rsid w:val="00873C16"/>
    <w:rsid w:val="00873D86"/>
    <w:rsid w:val="00874065"/>
    <w:rsid w:val="00874184"/>
    <w:rsid w:val="00874ABE"/>
    <w:rsid w:val="00875085"/>
    <w:rsid w:val="00875C56"/>
    <w:rsid w:val="008760C3"/>
    <w:rsid w:val="00876330"/>
    <w:rsid w:val="00876855"/>
    <w:rsid w:val="00876EC1"/>
    <w:rsid w:val="008774A4"/>
    <w:rsid w:val="00877AFD"/>
    <w:rsid w:val="00880A17"/>
    <w:rsid w:val="00880E85"/>
    <w:rsid w:val="00882629"/>
    <w:rsid w:val="0088279A"/>
    <w:rsid w:val="00882DD8"/>
    <w:rsid w:val="008834C1"/>
    <w:rsid w:val="0088592E"/>
    <w:rsid w:val="008864F0"/>
    <w:rsid w:val="0088674A"/>
    <w:rsid w:val="008877E4"/>
    <w:rsid w:val="00887C2C"/>
    <w:rsid w:val="008905B5"/>
    <w:rsid w:val="00890B79"/>
    <w:rsid w:val="00890D07"/>
    <w:rsid w:val="00890F4A"/>
    <w:rsid w:val="0089150E"/>
    <w:rsid w:val="00891AF1"/>
    <w:rsid w:val="00891FC6"/>
    <w:rsid w:val="00892322"/>
    <w:rsid w:val="00892468"/>
    <w:rsid w:val="008925FA"/>
    <w:rsid w:val="008926A9"/>
    <w:rsid w:val="00892AD6"/>
    <w:rsid w:val="00892C82"/>
    <w:rsid w:val="00892DF9"/>
    <w:rsid w:val="008932B5"/>
    <w:rsid w:val="00893ADF"/>
    <w:rsid w:val="0089485C"/>
    <w:rsid w:val="00894D81"/>
    <w:rsid w:val="008951A5"/>
    <w:rsid w:val="008956E9"/>
    <w:rsid w:val="008957AD"/>
    <w:rsid w:val="008972DF"/>
    <w:rsid w:val="00897457"/>
    <w:rsid w:val="00897752"/>
    <w:rsid w:val="008A07F7"/>
    <w:rsid w:val="008A0960"/>
    <w:rsid w:val="008A0A95"/>
    <w:rsid w:val="008A1325"/>
    <w:rsid w:val="008A1899"/>
    <w:rsid w:val="008A2C0C"/>
    <w:rsid w:val="008A3159"/>
    <w:rsid w:val="008A3F0A"/>
    <w:rsid w:val="008A42F6"/>
    <w:rsid w:val="008A4700"/>
    <w:rsid w:val="008A48CF"/>
    <w:rsid w:val="008A655B"/>
    <w:rsid w:val="008A6D51"/>
    <w:rsid w:val="008A777C"/>
    <w:rsid w:val="008A7906"/>
    <w:rsid w:val="008A7EE8"/>
    <w:rsid w:val="008B00EB"/>
    <w:rsid w:val="008B098F"/>
    <w:rsid w:val="008B1497"/>
    <w:rsid w:val="008B1EC9"/>
    <w:rsid w:val="008B216C"/>
    <w:rsid w:val="008B2A72"/>
    <w:rsid w:val="008B3694"/>
    <w:rsid w:val="008B3C4A"/>
    <w:rsid w:val="008B425C"/>
    <w:rsid w:val="008B5DBD"/>
    <w:rsid w:val="008B69D7"/>
    <w:rsid w:val="008B6A24"/>
    <w:rsid w:val="008B6C77"/>
    <w:rsid w:val="008B7054"/>
    <w:rsid w:val="008C0833"/>
    <w:rsid w:val="008C0948"/>
    <w:rsid w:val="008C17DC"/>
    <w:rsid w:val="008C1970"/>
    <w:rsid w:val="008C200B"/>
    <w:rsid w:val="008C38B8"/>
    <w:rsid w:val="008C3C48"/>
    <w:rsid w:val="008C50C4"/>
    <w:rsid w:val="008C539F"/>
    <w:rsid w:val="008C6576"/>
    <w:rsid w:val="008C69D9"/>
    <w:rsid w:val="008D06F4"/>
    <w:rsid w:val="008D07BB"/>
    <w:rsid w:val="008D0C7B"/>
    <w:rsid w:val="008D0EF5"/>
    <w:rsid w:val="008D10CA"/>
    <w:rsid w:val="008D1722"/>
    <w:rsid w:val="008D20EC"/>
    <w:rsid w:val="008D2D3E"/>
    <w:rsid w:val="008D32E2"/>
    <w:rsid w:val="008D3698"/>
    <w:rsid w:val="008D3A44"/>
    <w:rsid w:val="008D3CFF"/>
    <w:rsid w:val="008D3F5C"/>
    <w:rsid w:val="008D534A"/>
    <w:rsid w:val="008D59F2"/>
    <w:rsid w:val="008D6698"/>
    <w:rsid w:val="008D6EF7"/>
    <w:rsid w:val="008D729C"/>
    <w:rsid w:val="008D736A"/>
    <w:rsid w:val="008D77A4"/>
    <w:rsid w:val="008E064B"/>
    <w:rsid w:val="008E0C2A"/>
    <w:rsid w:val="008E2213"/>
    <w:rsid w:val="008E31EF"/>
    <w:rsid w:val="008E4049"/>
    <w:rsid w:val="008E45A5"/>
    <w:rsid w:val="008E49C5"/>
    <w:rsid w:val="008E4A6D"/>
    <w:rsid w:val="008E4D24"/>
    <w:rsid w:val="008E4F44"/>
    <w:rsid w:val="008E55DE"/>
    <w:rsid w:val="008E5D62"/>
    <w:rsid w:val="008E6066"/>
    <w:rsid w:val="008E6404"/>
    <w:rsid w:val="008E6584"/>
    <w:rsid w:val="008E6663"/>
    <w:rsid w:val="008E7750"/>
    <w:rsid w:val="008E784E"/>
    <w:rsid w:val="008E7CB1"/>
    <w:rsid w:val="008F02DC"/>
    <w:rsid w:val="008F05BF"/>
    <w:rsid w:val="008F0A4B"/>
    <w:rsid w:val="008F106F"/>
    <w:rsid w:val="008F154C"/>
    <w:rsid w:val="008F1B48"/>
    <w:rsid w:val="008F1C9B"/>
    <w:rsid w:val="008F2C82"/>
    <w:rsid w:val="008F4224"/>
    <w:rsid w:val="008F449F"/>
    <w:rsid w:val="008F517B"/>
    <w:rsid w:val="008F6917"/>
    <w:rsid w:val="008F6B16"/>
    <w:rsid w:val="008F78F1"/>
    <w:rsid w:val="008F7C5E"/>
    <w:rsid w:val="008F7C74"/>
    <w:rsid w:val="008F7C78"/>
    <w:rsid w:val="008F7D8F"/>
    <w:rsid w:val="0090020B"/>
    <w:rsid w:val="009007E1"/>
    <w:rsid w:val="009011D3"/>
    <w:rsid w:val="00901D4C"/>
    <w:rsid w:val="00902106"/>
    <w:rsid w:val="00902EC8"/>
    <w:rsid w:val="00904512"/>
    <w:rsid w:val="00904A35"/>
    <w:rsid w:val="00906194"/>
    <w:rsid w:val="0090644E"/>
    <w:rsid w:val="009074F7"/>
    <w:rsid w:val="00907823"/>
    <w:rsid w:val="0090793E"/>
    <w:rsid w:val="0090797E"/>
    <w:rsid w:val="00910664"/>
    <w:rsid w:val="009109C1"/>
    <w:rsid w:val="00911A1D"/>
    <w:rsid w:val="00911CDA"/>
    <w:rsid w:val="00911D2E"/>
    <w:rsid w:val="00912D95"/>
    <w:rsid w:val="00912ED9"/>
    <w:rsid w:val="0091366B"/>
    <w:rsid w:val="00913D7D"/>
    <w:rsid w:val="009152F8"/>
    <w:rsid w:val="0091541B"/>
    <w:rsid w:val="009154AC"/>
    <w:rsid w:val="00915781"/>
    <w:rsid w:val="00915BEE"/>
    <w:rsid w:val="00915E22"/>
    <w:rsid w:val="0091614C"/>
    <w:rsid w:val="0091616C"/>
    <w:rsid w:val="00916443"/>
    <w:rsid w:val="00916A2A"/>
    <w:rsid w:val="00917F4F"/>
    <w:rsid w:val="0092108F"/>
    <w:rsid w:val="009217F8"/>
    <w:rsid w:val="00922545"/>
    <w:rsid w:val="00922FBD"/>
    <w:rsid w:val="0092318E"/>
    <w:rsid w:val="0092430A"/>
    <w:rsid w:val="00924345"/>
    <w:rsid w:val="00924797"/>
    <w:rsid w:val="00925516"/>
    <w:rsid w:val="00925D64"/>
    <w:rsid w:val="00926625"/>
    <w:rsid w:val="009266C0"/>
    <w:rsid w:val="00926B2E"/>
    <w:rsid w:val="00927EB6"/>
    <w:rsid w:val="00930419"/>
    <w:rsid w:val="0093091A"/>
    <w:rsid w:val="009320A8"/>
    <w:rsid w:val="0093259A"/>
    <w:rsid w:val="009337FE"/>
    <w:rsid w:val="00934287"/>
    <w:rsid w:val="009344A2"/>
    <w:rsid w:val="00934517"/>
    <w:rsid w:val="009345EB"/>
    <w:rsid w:val="00934630"/>
    <w:rsid w:val="00934F5A"/>
    <w:rsid w:val="00935236"/>
    <w:rsid w:val="0093538D"/>
    <w:rsid w:val="0093554B"/>
    <w:rsid w:val="0093611F"/>
    <w:rsid w:val="009363C7"/>
    <w:rsid w:val="00936AEB"/>
    <w:rsid w:val="0093753A"/>
    <w:rsid w:val="00937E16"/>
    <w:rsid w:val="009400AB"/>
    <w:rsid w:val="00940377"/>
    <w:rsid w:val="0094038D"/>
    <w:rsid w:val="009407B5"/>
    <w:rsid w:val="00941A2A"/>
    <w:rsid w:val="0094212E"/>
    <w:rsid w:val="009421B8"/>
    <w:rsid w:val="009432CE"/>
    <w:rsid w:val="009434F1"/>
    <w:rsid w:val="0094372A"/>
    <w:rsid w:val="0094388E"/>
    <w:rsid w:val="0094402E"/>
    <w:rsid w:val="00944DF6"/>
    <w:rsid w:val="0094512D"/>
    <w:rsid w:val="0094552B"/>
    <w:rsid w:val="009458D0"/>
    <w:rsid w:val="00945BBA"/>
    <w:rsid w:val="009467EE"/>
    <w:rsid w:val="00946AB2"/>
    <w:rsid w:val="00947115"/>
    <w:rsid w:val="00951C1A"/>
    <w:rsid w:val="00952BC4"/>
    <w:rsid w:val="00953110"/>
    <w:rsid w:val="009544DE"/>
    <w:rsid w:val="009544F1"/>
    <w:rsid w:val="00954ABC"/>
    <w:rsid w:val="00954CC2"/>
    <w:rsid w:val="00954FC3"/>
    <w:rsid w:val="00956635"/>
    <w:rsid w:val="00956AF2"/>
    <w:rsid w:val="009572BA"/>
    <w:rsid w:val="00957E96"/>
    <w:rsid w:val="0096021F"/>
    <w:rsid w:val="00961083"/>
    <w:rsid w:val="0096142C"/>
    <w:rsid w:val="009619C2"/>
    <w:rsid w:val="00962C24"/>
    <w:rsid w:val="00963205"/>
    <w:rsid w:val="009635DF"/>
    <w:rsid w:val="00963824"/>
    <w:rsid w:val="009646D0"/>
    <w:rsid w:val="00964F7C"/>
    <w:rsid w:val="0096514D"/>
    <w:rsid w:val="00965203"/>
    <w:rsid w:val="00965400"/>
    <w:rsid w:val="009657EB"/>
    <w:rsid w:val="00966280"/>
    <w:rsid w:val="009665D5"/>
    <w:rsid w:val="00967BC5"/>
    <w:rsid w:val="00967D6E"/>
    <w:rsid w:val="00967D7F"/>
    <w:rsid w:val="00967DC9"/>
    <w:rsid w:val="00970155"/>
    <w:rsid w:val="00972AE0"/>
    <w:rsid w:val="00973460"/>
    <w:rsid w:val="009735CE"/>
    <w:rsid w:val="0097379E"/>
    <w:rsid w:val="00973AF9"/>
    <w:rsid w:val="00973E20"/>
    <w:rsid w:val="00974162"/>
    <w:rsid w:val="00974975"/>
    <w:rsid w:val="009751F0"/>
    <w:rsid w:val="0097562F"/>
    <w:rsid w:val="009766BF"/>
    <w:rsid w:val="0097745D"/>
    <w:rsid w:val="00977D13"/>
    <w:rsid w:val="0098000A"/>
    <w:rsid w:val="00980471"/>
    <w:rsid w:val="00980721"/>
    <w:rsid w:val="009811DA"/>
    <w:rsid w:val="00981B5E"/>
    <w:rsid w:val="00982B2F"/>
    <w:rsid w:val="009841DB"/>
    <w:rsid w:val="0098471E"/>
    <w:rsid w:val="00985264"/>
    <w:rsid w:val="00985F1A"/>
    <w:rsid w:val="00986749"/>
    <w:rsid w:val="00986821"/>
    <w:rsid w:val="00986BDB"/>
    <w:rsid w:val="00986DCF"/>
    <w:rsid w:val="00986FD2"/>
    <w:rsid w:val="00987543"/>
    <w:rsid w:val="00987604"/>
    <w:rsid w:val="00987AF9"/>
    <w:rsid w:val="009905D5"/>
    <w:rsid w:val="00990640"/>
    <w:rsid w:val="00990A87"/>
    <w:rsid w:val="0099223B"/>
    <w:rsid w:val="00993CC7"/>
    <w:rsid w:val="00994298"/>
    <w:rsid w:val="0099435C"/>
    <w:rsid w:val="009946A7"/>
    <w:rsid w:val="009948F5"/>
    <w:rsid w:val="0099494F"/>
    <w:rsid w:val="00994B29"/>
    <w:rsid w:val="00994F1A"/>
    <w:rsid w:val="00995505"/>
    <w:rsid w:val="009959E0"/>
    <w:rsid w:val="009962EF"/>
    <w:rsid w:val="00996962"/>
    <w:rsid w:val="009969D3"/>
    <w:rsid w:val="00997439"/>
    <w:rsid w:val="00997C1A"/>
    <w:rsid w:val="009A0368"/>
    <w:rsid w:val="009A0D4C"/>
    <w:rsid w:val="009A1C6B"/>
    <w:rsid w:val="009A1DB5"/>
    <w:rsid w:val="009A22BE"/>
    <w:rsid w:val="009A22F1"/>
    <w:rsid w:val="009A340D"/>
    <w:rsid w:val="009A4260"/>
    <w:rsid w:val="009A45AD"/>
    <w:rsid w:val="009A4F09"/>
    <w:rsid w:val="009A61B2"/>
    <w:rsid w:val="009A6C27"/>
    <w:rsid w:val="009A6E6B"/>
    <w:rsid w:val="009A7366"/>
    <w:rsid w:val="009A755B"/>
    <w:rsid w:val="009A7820"/>
    <w:rsid w:val="009A78F8"/>
    <w:rsid w:val="009B052E"/>
    <w:rsid w:val="009B0AA4"/>
    <w:rsid w:val="009B1091"/>
    <w:rsid w:val="009B2153"/>
    <w:rsid w:val="009B26D6"/>
    <w:rsid w:val="009B287F"/>
    <w:rsid w:val="009B35CC"/>
    <w:rsid w:val="009B4B7C"/>
    <w:rsid w:val="009B5603"/>
    <w:rsid w:val="009B5983"/>
    <w:rsid w:val="009B5995"/>
    <w:rsid w:val="009B5A9A"/>
    <w:rsid w:val="009B64AD"/>
    <w:rsid w:val="009B65E8"/>
    <w:rsid w:val="009B71A4"/>
    <w:rsid w:val="009B724F"/>
    <w:rsid w:val="009B7CF6"/>
    <w:rsid w:val="009C0195"/>
    <w:rsid w:val="009C0E51"/>
    <w:rsid w:val="009C1057"/>
    <w:rsid w:val="009C161B"/>
    <w:rsid w:val="009C165B"/>
    <w:rsid w:val="009C2321"/>
    <w:rsid w:val="009C299C"/>
    <w:rsid w:val="009C2C81"/>
    <w:rsid w:val="009C3035"/>
    <w:rsid w:val="009C313A"/>
    <w:rsid w:val="009C35CC"/>
    <w:rsid w:val="009C3744"/>
    <w:rsid w:val="009C379B"/>
    <w:rsid w:val="009C3AB8"/>
    <w:rsid w:val="009C4682"/>
    <w:rsid w:val="009C491F"/>
    <w:rsid w:val="009C4F08"/>
    <w:rsid w:val="009C5B10"/>
    <w:rsid w:val="009C60EB"/>
    <w:rsid w:val="009C65A1"/>
    <w:rsid w:val="009C694E"/>
    <w:rsid w:val="009C6FA3"/>
    <w:rsid w:val="009C6FFF"/>
    <w:rsid w:val="009C7548"/>
    <w:rsid w:val="009D014B"/>
    <w:rsid w:val="009D12F9"/>
    <w:rsid w:val="009D1B60"/>
    <w:rsid w:val="009D2112"/>
    <w:rsid w:val="009D3A0D"/>
    <w:rsid w:val="009D3E39"/>
    <w:rsid w:val="009D43E4"/>
    <w:rsid w:val="009D4489"/>
    <w:rsid w:val="009D6C50"/>
    <w:rsid w:val="009D7222"/>
    <w:rsid w:val="009D7278"/>
    <w:rsid w:val="009E0471"/>
    <w:rsid w:val="009E0753"/>
    <w:rsid w:val="009E0FFD"/>
    <w:rsid w:val="009E1164"/>
    <w:rsid w:val="009E14DB"/>
    <w:rsid w:val="009E158E"/>
    <w:rsid w:val="009E181C"/>
    <w:rsid w:val="009E1EFB"/>
    <w:rsid w:val="009E2093"/>
    <w:rsid w:val="009E2644"/>
    <w:rsid w:val="009E3F67"/>
    <w:rsid w:val="009E43FA"/>
    <w:rsid w:val="009E4CA7"/>
    <w:rsid w:val="009E5E43"/>
    <w:rsid w:val="009E62B3"/>
    <w:rsid w:val="009E66DD"/>
    <w:rsid w:val="009E6792"/>
    <w:rsid w:val="009E695F"/>
    <w:rsid w:val="009E6A98"/>
    <w:rsid w:val="009E6FB1"/>
    <w:rsid w:val="009E7722"/>
    <w:rsid w:val="009E7DD9"/>
    <w:rsid w:val="009F12B3"/>
    <w:rsid w:val="009F2FAE"/>
    <w:rsid w:val="009F3646"/>
    <w:rsid w:val="009F4731"/>
    <w:rsid w:val="009F515E"/>
    <w:rsid w:val="009F652D"/>
    <w:rsid w:val="009F6595"/>
    <w:rsid w:val="009F693E"/>
    <w:rsid w:val="009F739A"/>
    <w:rsid w:val="009F778D"/>
    <w:rsid w:val="009F7DE3"/>
    <w:rsid w:val="00A0065C"/>
    <w:rsid w:val="00A009CB"/>
    <w:rsid w:val="00A00ABA"/>
    <w:rsid w:val="00A018DB"/>
    <w:rsid w:val="00A02D63"/>
    <w:rsid w:val="00A03903"/>
    <w:rsid w:val="00A03FE2"/>
    <w:rsid w:val="00A041C6"/>
    <w:rsid w:val="00A04AC0"/>
    <w:rsid w:val="00A05A39"/>
    <w:rsid w:val="00A05BD6"/>
    <w:rsid w:val="00A05CAE"/>
    <w:rsid w:val="00A05F56"/>
    <w:rsid w:val="00A06640"/>
    <w:rsid w:val="00A07BFD"/>
    <w:rsid w:val="00A07D84"/>
    <w:rsid w:val="00A107D9"/>
    <w:rsid w:val="00A10E63"/>
    <w:rsid w:val="00A11C1E"/>
    <w:rsid w:val="00A11EF6"/>
    <w:rsid w:val="00A12107"/>
    <w:rsid w:val="00A121DA"/>
    <w:rsid w:val="00A127AD"/>
    <w:rsid w:val="00A13010"/>
    <w:rsid w:val="00A1333C"/>
    <w:rsid w:val="00A13CFB"/>
    <w:rsid w:val="00A1434A"/>
    <w:rsid w:val="00A14914"/>
    <w:rsid w:val="00A1523D"/>
    <w:rsid w:val="00A1584C"/>
    <w:rsid w:val="00A15948"/>
    <w:rsid w:val="00A15AD8"/>
    <w:rsid w:val="00A16C84"/>
    <w:rsid w:val="00A170CF"/>
    <w:rsid w:val="00A173CE"/>
    <w:rsid w:val="00A202E6"/>
    <w:rsid w:val="00A20943"/>
    <w:rsid w:val="00A21E8D"/>
    <w:rsid w:val="00A22F9B"/>
    <w:rsid w:val="00A23C9C"/>
    <w:rsid w:val="00A24A90"/>
    <w:rsid w:val="00A25610"/>
    <w:rsid w:val="00A2650F"/>
    <w:rsid w:val="00A267FC"/>
    <w:rsid w:val="00A26FC5"/>
    <w:rsid w:val="00A2782F"/>
    <w:rsid w:val="00A306FC"/>
    <w:rsid w:val="00A308B5"/>
    <w:rsid w:val="00A30BE5"/>
    <w:rsid w:val="00A31724"/>
    <w:rsid w:val="00A31959"/>
    <w:rsid w:val="00A32498"/>
    <w:rsid w:val="00A3289B"/>
    <w:rsid w:val="00A329EE"/>
    <w:rsid w:val="00A32BA1"/>
    <w:rsid w:val="00A344F7"/>
    <w:rsid w:val="00A35ADA"/>
    <w:rsid w:val="00A360C1"/>
    <w:rsid w:val="00A3671B"/>
    <w:rsid w:val="00A36783"/>
    <w:rsid w:val="00A36B4C"/>
    <w:rsid w:val="00A379CA"/>
    <w:rsid w:val="00A37CD1"/>
    <w:rsid w:val="00A401F9"/>
    <w:rsid w:val="00A40258"/>
    <w:rsid w:val="00A406BE"/>
    <w:rsid w:val="00A406E9"/>
    <w:rsid w:val="00A419B6"/>
    <w:rsid w:val="00A41DB1"/>
    <w:rsid w:val="00A41DDC"/>
    <w:rsid w:val="00A42603"/>
    <w:rsid w:val="00A4261B"/>
    <w:rsid w:val="00A42722"/>
    <w:rsid w:val="00A43D06"/>
    <w:rsid w:val="00A44095"/>
    <w:rsid w:val="00A44CAD"/>
    <w:rsid w:val="00A44D8F"/>
    <w:rsid w:val="00A45CD1"/>
    <w:rsid w:val="00A46531"/>
    <w:rsid w:val="00A46E11"/>
    <w:rsid w:val="00A4734F"/>
    <w:rsid w:val="00A4745E"/>
    <w:rsid w:val="00A47DF7"/>
    <w:rsid w:val="00A47FD0"/>
    <w:rsid w:val="00A50549"/>
    <w:rsid w:val="00A505E7"/>
    <w:rsid w:val="00A509F4"/>
    <w:rsid w:val="00A51091"/>
    <w:rsid w:val="00A510AB"/>
    <w:rsid w:val="00A51289"/>
    <w:rsid w:val="00A51423"/>
    <w:rsid w:val="00A5225B"/>
    <w:rsid w:val="00A52A0A"/>
    <w:rsid w:val="00A52E3F"/>
    <w:rsid w:val="00A52F8C"/>
    <w:rsid w:val="00A53474"/>
    <w:rsid w:val="00A53742"/>
    <w:rsid w:val="00A53F7D"/>
    <w:rsid w:val="00A54591"/>
    <w:rsid w:val="00A547D8"/>
    <w:rsid w:val="00A56507"/>
    <w:rsid w:val="00A57621"/>
    <w:rsid w:val="00A5798F"/>
    <w:rsid w:val="00A57A8B"/>
    <w:rsid w:val="00A57B7B"/>
    <w:rsid w:val="00A60EC5"/>
    <w:rsid w:val="00A62108"/>
    <w:rsid w:val="00A62556"/>
    <w:rsid w:val="00A62ABB"/>
    <w:rsid w:val="00A633EF"/>
    <w:rsid w:val="00A638FE"/>
    <w:rsid w:val="00A63B53"/>
    <w:rsid w:val="00A63DA9"/>
    <w:rsid w:val="00A64DDA"/>
    <w:rsid w:val="00A64F65"/>
    <w:rsid w:val="00A64FFD"/>
    <w:rsid w:val="00A65199"/>
    <w:rsid w:val="00A6586F"/>
    <w:rsid w:val="00A65AD1"/>
    <w:rsid w:val="00A673B5"/>
    <w:rsid w:val="00A6740A"/>
    <w:rsid w:val="00A67E79"/>
    <w:rsid w:val="00A716EC"/>
    <w:rsid w:val="00A720DE"/>
    <w:rsid w:val="00A7359E"/>
    <w:rsid w:val="00A73DC9"/>
    <w:rsid w:val="00A74292"/>
    <w:rsid w:val="00A7498C"/>
    <w:rsid w:val="00A763CA"/>
    <w:rsid w:val="00A767CE"/>
    <w:rsid w:val="00A7696C"/>
    <w:rsid w:val="00A7739E"/>
    <w:rsid w:val="00A77773"/>
    <w:rsid w:val="00A8037F"/>
    <w:rsid w:val="00A805CF"/>
    <w:rsid w:val="00A8073C"/>
    <w:rsid w:val="00A80E24"/>
    <w:rsid w:val="00A8222E"/>
    <w:rsid w:val="00A82341"/>
    <w:rsid w:val="00A82B09"/>
    <w:rsid w:val="00A82B18"/>
    <w:rsid w:val="00A8378A"/>
    <w:rsid w:val="00A842D5"/>
    <w:rsid w:val="00A844CF"/>
    <w:rsid w:val="00A847AF"/>
    <w:rsid w:val="00A859DA"/>
    <w:rsid w:val="00A85EF3"/>
    <w:rsid w:val="00A867E4"/>
    <w:rsid w:val="00A86A49"/>
    <w:rsid w:val="00A87792"/>
    <w:rsid w:val="00A90313"/>
    <w:rsid w:val="00A90489"/>
    <w:rsid w:val="00A90CD7"/>
    <w:rsid w:val="00A90E4F"/>
    <w:rsid w:val="00A90EE5"/>
    <w:rsid w:val="00A90F92"/>
    <w:rsid w:val="00A91C9D"/>
    <w:rsid w:val="00A91EAE"/>
    <w:rsid w:val="00A92CB2"/>
    <w:rsid w:val="00A9350A"/>
    <w:rsid w:val="00A94016"/>
    <w:rsid w:val="00A94F8F"/>
    <w:rsid w:val="00A950EF"/>
    <w:rsid w:val="00A951C3"/>
    <w:rsid w:val="00A95649"/>
    <w:rsid w:val="00A95A84"/>
    <w:rsid w:val="00A96198"/>
    <w:rsid w:val="00A96540"/>
    <w:rsid w:val="00A96DDE"/>
    <w:rsid w:val="00A96E15"/>
    <w:rsid w:val="00A97A2C"/>
    <w:rsid w:val="00A97ACE"/>
    <w:rsid w:val="00A97E5E"/>
    <w:rsid w:val="00AA0FA5"/>
    <w:rsid w:val="00AA2125"/>
    <w:rsid w:val="00AA227F"/>
    <w:rsid w:val="00AA2535"/>
    <w:rsid w:val="00AA2B00"/>
    <w:rsid w:val="00AA2EC9"/>
    <w:rsid w:val="00AA31EF"/>
    <w:rsid w:val="00AA3201"/>
    <w:rsid w:val="00AA3731"/>
    <w:rsid w:val="00AA44DF"/>
    <w:rsid w:val="00AA46CB"/>
    <w:rsid w:val="00AA4F34"/>
    <w:rsid w:val="00AA5D24"/>
    <w:rsid w:val="00AA718A"/>
    <w:rsid w:val="00AB080B"/>
    <w:rsid w:val="00AB0B70"/>
    <w:rsid w:val="00AB0F70"/>
    <w:rsid w:val="00AB13AD"/>
    <w:rsid w:val="00AB1655"/>
    <w:rsid w:val="00AB2FEF"/>
    <w:rsid w:val="00AB37CD"/>
    <w:rsid w:val="00AB3B36"/>
    <w:rsid w:val="00AB3E60"/>
    <w:rsid w:val="00AB4824"/>
    <w:rsid w:val="00AB5645"/>
    <w:rsid w:val="00AB7050"/>
    <w:rsid w:val="00AB769A"/>
    <w:rsid w:val="00AB7702"/>
    <w:rsid w:val="00AB7D77"/>
    <w:rsid w:val="00AC24A0"/>
    <w:rsid w:val="00AC2C83"/>
    <w:rsid w:val="00AC3301"/>
    <w:rsid w:val="00AC3711"/>
    <w:rsid w:val="00AC38C9"/>
    <w:rsid w:val="00AC40C2"/>
    <w:rsid w:val="00AC5549"/>
    <w:rsid w:val="00AC5563"/>
    <w:rsid w:val="00AC5807"/>
    <w:rsid w:val="00AC613A"/>
    <w:rsid w:val="00AC71BD"/>
    <w:rsid w:val="00AC7632"/>
    <w:rsid w:val="00AC7692"/>
    <w:rsid w:val="00AD0336"/>
    <w:rsid w:val="00AD0FED"/>
    <w:rsid w:val="00AD17DB"/>
    <w:rsid w:val="00AD22F2"/>
    <w:rsid w:val="00AD2BA1"/>
    <w:rsid w:val="00AD37A5"/>
    <w:rsid w:val="00AD45F9"/>
    <w:rsid w:val="00AD4B04"/>
    <w:rsid w:val="00AD5116"/>
    <w:rsid w:val="00AD5214"/>
    <w:rsid w:val="00AD5A25"/>
    <w:rsid w:val="00AD5B23"/>
    <w:rsid w:val="00AD6C78"/>
    <w:rsid w:val="00AD7577"/>
    <w:rsid w:val="00AD7685"/>
    <w:rsid w:val="00AD7912"/>
    <w:rsid w:val="00AE0571"/>
    <w:rsid w:val="00AE193F"/>
    <w:rsid w:val="00AE250C"/>
    <w:rsid w:val="00AE32FD"/>
    <w:rsid w:val="00AE41B1"/>
    <w:rsid w:val="00AE4794"/>
    <w:rsid w:val="00AE4A78"/>
    <w:rsid w:val="00AE513D"/>
    <w:rsid w:val="00AE51AC"/>
    <w:rsid w:val="00AE5E00"/>
    <w:rsid w:val="00AE5E1C"/>
    <w:rsid w:val="00AE645B"/>
    <w:rsid w:val="00AE7947"/>
    <w:rsid w:val="00AE7E38"/>
    <w:rsid w:val="00AF10E0"/>
    <w:rsid w:val="00AF1F39"/>
    <w:rsid w:val="00AF2737"/>
    <w:rsid w:val="00AF2765"/>
    <w:rsid w:val="00AF39F9"/>
    <w:rsid w:val="00AF3FFC"/>
    <w:rsid w:val="00AF4A85"/>
    <w:rsid w:val="00AF4CC0"/>
    <w:rsid w:val="00AF5603"/>
    <w:rsid w:val="00AF59E8"/>
    <w:rsid w:val="00AF5E40"/>
    <w:rsid w:val="00AF6A53"/>
    <w:rsid w:val="00AF77CD"/>
    <w:rsid w:val="00AF79A7"/>
    <w:rsid w:val="00B01A7C"/>
    <w:rsid w:val="00B01AAF"/>
    <w:rsid w:val="00B029FD"/>
    <w:rsid w:val="00B02EEA"/>
    <w:rsid w:val="00B03376"/>
    <w:rsid w:val="00B03D96"/>
    <w:rsid w:val="00B047F9"/>
    <w:rsid w:val="00B0571E"/>
    <w:rsid w:val="00B06981"/>
    <w:rsid w:val="00B06B5A"/>
    <w:rsid w:val="00B06FDE"/>
    <w:rsid w:val="00B073CF"/>
    <w:rsid w:val="00B07928"/>
    <w:rsid w:val="00B07B7C"/>
    <w:rsid w:val="00B102A2"/>
    <w:rsid w:val="00B110C4"/>
    <w:rsid w:val="00B110E3"/>
    <w:rsid w:val="00B11915"/>
    <w:rsid w:val="00B11E3F"/>
    <w:rsid w:val="00B11EC6"/>
    <w:rsid w:val="00B12309"/>
    <w:rsid w:val="00B126FA"/>
    <w:rsid w:val="00B12B83"/>
    <w:rsid w:val="00B1353F"/>
    <w:rsid w:val="00B135AC"/>
    <w:rsid w:val="00B136CA"/>
    <w:rsid w:val="00B148FC"/>
    <w:rsid w:val="00B1490E"/>
    <w:rsid w:val="00B14E2E"/>
    <w:rsid w:val="00B1548F"/>
    <w:rsid w:val="00B16045"/>
    <w:rsid w:val="00B160AA"/>
    <w:rsid w:val="00B161FB"/>
    <w:rsid w:val="00B16240"/>
    <w:rsid w:val="00B165E8"/>
    <w:rsid w:val="00B16921"/>
    <w:rsid w:val="00B17342"/>
    <w:rsid w:val="00B17712"/>
    <w:rsid w:val="00B17AAD"/>
    <w:rsid w:val="00B2034C"/>
    <w:rsid w:val="00B21067"/>
    <w:rsid w:val="00B226A0"/>
    <w:rsid w:val="00B22B80"/>
    <w:rsid w:val="00B22C57"/>
    <w:rsid w:val="00B22CDF"/>
    <w:rsid w:val="00B236C2"/>
    <w:rsid w:val="00B23BB2"/>
    <w:rsid w:val="00B23E1E"/>
    <w:rsid w:val="00B249C2"/>
    <w:rsid w:val="00B261DA"/>
    <w:rsid w:val="00B2655F"/>
    <w:rsid w:val="00B26594"/>
    <w:rsid w:val="00B27466"/>
    <w:rsid w:val="00B2782B"/>
    <w:rsid w:val="00B30927"/>
    <w:rsid w:val="00B32E4B"/>
    <w:rsid w:val="00B33364"/>
    <w:rsid w:val="00B33905"/>
    <w:rsid w:val="00B34203"/>
    <w:rsid w:val="00B34EFF"/>
    <w:rsid w:val="00B35361"/>
    <w:rsid w:val="00B35558"/>
    <w:rsid w:val="00B3574E"/>
    <w:rsid w:val="00B371FC"/>
    <w:rsid w:val="00B3733E"/>
    <w:rsid w:val="00B375A4"/>
    <w:rsid w:val="00B40558"/>
    <w:rsid w:val="00B40631"/>
    <w:rsid w:val="00B41278"/>
    <w:rsid w:val="00B41510"/>
    <w:rsid w:val="00B41719"/>
    <w:rsid w:val="00B42107"/>
    <w:rsid w:val="00B4213B"/>
    <w:rsid w:val="00B42FD2"/>
    <w:rsid w:val="00B43C1F"/>
    <w:rsid w:val="00B43C43"/>
    <w:rsid w:val="00B43E7A"/>
    <w:rsid w:val="00B44BF0"/>
    <w:rsid w:val="00B45A5B"/>
    <w:rsid w:val="00B45EF7"/>
    <w:rsid w:val="00B460DC"/>
    <w:rsid w:val="00B46A07"/>
    <w:rsid w:val="00B47042"/>
    <w:rsid w:val="00B470C2"/>
    <w:rsid w:val="00B4725C"/>
    <w:rsid w:val="00B47BC2"/>
    <w:rsid w:val="00B50324"/>
    <w:rsid w:val="00B5097A"/>
    <w:rsid w:val="00B51357"/>
    <w:rsid w:val="00B52EA9"/>
    <w:rsid w:val="00B52F57"/>
    <w:rsid w:val="00B52F5A"/>
    <w:rsid w:val="00B534F9"/>
    <w:rsid w:val="00B53BC3"/>
    <w:rsid w:val="00B56BAD"/>
    <w:rsid w:val="00B5714A"/>
    <w:rsid w:val="00B574BD"/>
    <w:rsid w:val="00B57512"/>
    <w:rsid w:val="00B5761E"/>
    <w:rsid w:val="00B601F6"/>
    <w:rsid w:val="00B604A4"/>
    <w:rsid w:val="00B6077B"/>
    <w:rsid w:val="00B60970"/>
    <w:rsid w:val="00B60B17"/>
    <w:rsid w:val="00B60C9A"/>
    <w:rsid w:val="00B60ECC"/>
    <w:rsid w:val="00B62629"/>
    <w:rsid w:val="00B62A3A"/>
    <w:rsid w:val="00B63168"/>
    <w:rsid w:val="00B63D31"/>
    <w:rsid w:val="00B641D9"/>
    <w:rsid w:val="00B642DD"/>
    <w:rsid w:val="00B64D18"/>
    <w:rsid w:val="00B64FB5"/>
    <w:rsid w:val="00B65348"/>
    <w:rsid w:val="00B675A1"/>
    <w:rsid w:val="00B67E0D"/>
    <w:rsid w:val="00B71FEC"/>
    <w:rsid w:val="00B72861"/>
    <w:rsid w:val="00B73249"/>
    <w:rsid w:val="00B7353B"/>
    <w:rsid w:val="00B73C58"/>
    <w:rsid w:val="00B74039"/>
    <w:rsid w:val="00B740D5"/>
    <w:rsid w:val="00B75809"/>
    <w:rsid w:val="00B775AD"/>
    <w:rsid w:val="00B77B41"/>
    <w:rsid w:val="00B80B03"/>
    <w:rsid w:val="00B81811"/>
    <w:rsid w:val="00B81889"/>
    <w:rsid w:val="00B81C26"/>
    <w:rsid w:val="00B81E5D"/>
    <w:rsid w:val="00B81E7F"/>
    <w:rsid w:val="00B82049"/>
    <w:rsid w:val="00B82B47"/>
    <w:rsid w:val="00B855EC"/>
    <w:rsid w:val="00B8787F"/>
    <w:rsid w:val="00B87D56"/>
    <w:rsid w:val="00B90791"/>
    <w:rsid w:val="00B91A4E"/>
    <w:rsid w:val="00B926BB"/>
    <w:rsid w:val="00B927E5"/>
    <w:rsid w:val="00B92EB7"/>
    <w:rsid w:val="00B930F2"/>
    <w:rsid w:val="00B940EE"/>
    <w:rsid w:val="00B9425A"/>
    <w:rsid w:val="00B94667"/>
    <w:rsid w:val="00B94F23"/>
    <w:rsid w:val="00B96635"/>
    <w:rsid w:val="00B96DD2"/>
    <w:rsid w:val="00B97663"/>
    <w:rsid w:val="00BA06FD"/>
    <w:rsid w:val="00BA09C6"/>
    <w:rsid w:val="00BA0FAE"/>
    <w:rsid w:val="00BA14F9"/>
    <w:rsid w:val="00BA15FA"/>
    <w:rsid w:val="00BA1AF4"/>
    <w:rsid w:val="00BA3F5B"/>
    <w:rsid w:val="00BA4420"/>
    <w:rsid w:val="00BA4EC9"/>
    <w:rsid w:val="00BA5BAE"/>
    <w:rsid w:val="00BA5C66"/>
    <w:rsid w:val="00BA5D57"/>
    <w:rsid w:val="00BA6D59"/>
    <w:rsid w:val="00BA7876"/>
    <w:rsid w:val="00BB0004"/>
    <w:rsid w:val="00BB0191"/>
    <w:rsid w:val="00BB0708"/>
    <w:rsid w:val="00BB0EB8"/>
    <w:rsid w:val="00BB1155"/>
    <w:rsid w:val="00BB1B9A"/>
    <w:rsid w:val="00BB1D01"/>
    <w:rsid w:val="00BB1EC8"/>
    <w:rsid w:val="00BB2343"/>
    <w:rsid w:val="00BB2853"/>
    <w:rsid w:val="00BB29EC"/>
    <w:rsid w:val="00BB2B9C"/>
    <w:rsid w:val="00BB2C33"/>
    <w:rsid w:val="00BB2F66"/>
    <w:rsid w:val="00BB32DD"/>
    <w:rsid w:val="00BB3363"/>
    <w:rsid w:val="00BB3EFC"/>
    <w:rsid w:val="00BB4B87"/>
    <w:rsid w:val="00BB53AA"/>
    <w:rsid w:val="00BB5FAD"/>
    <w:rsid w:val="00BB6C80"/>
    <w:rsid w:val="00BB7DD9"/>
    <w:rsid w:val="00BB7ED6"/>
    <w:rsid w:val="00BC003A"/>
    <w:rsid w:val="00BC09E9"/>
    <w:rsid w:val="00BC1142"/>
    <w:rsid w:val="00BC180F"/>
    <w:rsid w:val="00BC2175"/>
    <w:rsid w:val="00BC2764"/>
    <w:rsid w:val="00BC3000"/>
    <w:rsid w:val="00BC3F45"/>
    <w:rsid w:val="00BC5AB5"/>
    <w:rsid w:val="00BC6412"/>
    <w:rsid w:val="00BC6C64"/>
    <w:rsid w:val="00BC7ABD"/>
    <w:rsid w:val="00BC7C91"/>
    <w:rsid w:val="00BD0371"/>
    <w:rsid w:val="00BD102A"/>
    <w:rsid w:val="00BD15F8"/>
    <w:rsid w:val="00BD18C1"/>
    <w:rsid w:val="00BD18C9"/>
    <w:rsid w:val="00BD1A25"/>
    <w:rsid w:val="00BD1A99"/>
    <w:rsid w:val="00BD1E12"/>
    <w:rsid w:val="00BD1F8F"/>
    <w:rsid w:val="00BD269E"/>
    <w:rsid w:val="00BD4348"/>
    <w:rsid w:val="00BD44A1"/>
    <w:rsid w:val="00BD4B58"/>
    <w:rsid w:val="00BD5306"/>
    <w:rsid w:val="00BD5AE3"/>
    <w:rsid w:val="00BD5C48"/>
    <w:rsid w:val="00BD6BE2"/>
    <w:rsid w:val="00BD7274"/>
    <w:rsid w:val="00BD74DF"/>
    <w:rsid w:val="00BD778A"/>
    <w:rsid w:val="00BD7D16"/>
    <w:rsid w:val="00BE10EF"/>
    <w:rsid w:val="00BE17B3"/>
    <w:rsid w:val="00BE28A6"/>
    <w:rsid w:val="00BE4234"/>
    <w:rsid w:val="00BE443F"/>
    <w:rsid w:val="00BE48E3"/>
    <w:rsid w:val="00BE49BB"/>
    <w:rsid w:val="00BE5099"/>
    <w:rsid w:val="00BE5F9B"/>
    <w:rsid w:val="00BE6BDE"/>
    <w:rsid w:val="00BE6DEE"/>
    <w:rsid w:val="00BE7911"/>
    <w:rsid w:val="00BF17E7"/>
    <w:rsid w:val="00BF1CAD"/>
    <w:rsid w:val="00BF1F95"/>
    <w:rsid w:val="00BF2A3A"/>
    <w:rsid w:val="00BF315F"/>
    <w:rsid w:val="00BF3A08"/>
    <w:rsid w:val="00BF3D74"/>
    <w:rsid w:val="00BF4087"/>
    <w:rsid w:val="00BF4834"/>
    <w:rsid w:val="00BF59F3"/>
    <w:rsid w:val="00BF5D04"/>
    <w:rsid w:val="00BF708E"/>
    <w:rsid w:val="00C0052B"/>
    <w:rsid w:val="00C01142"/>
    <w:rsid w:val="00C01269"/>
    <w:rsid w:val="00C01D96"/>
    <w:rsid w:val="00C039BB"/>
    <w:rsid w:val="00C03A8C"/>
    <w:rsid w:val="00C05388"/>
    <w:rsid w:val="00C054E5"/>
    <w:rsid w:val="00C06411"/>
    <w:rsid w:val="00C06537"/>
    <w:rsid w:val="00C1091B"/>
    <w:rsid w:val="00C10E5A"/>
    <w:rsid w:val="00C11124"/>
    <w:rsid w:val="00C11D69"/>
    <w:rsid w:val="00C1201C"/>
    <w:rsid w:val="00C12A4E"/>
    <w:rsid w:val="00C13C32"/>
    <w:rsid w:val="00C14BE1"/>
    <w:rsid w:val="00C14FBE"/>
    <w:rsid w:val="00C15393"/>
    <w:rsid w:val="00C1556C"/>
    <w:rsid w:val="00C159F1"/>
    <w:rsid w:val="00C15ED5"/>
    <w:rsid w:val="00C163BD"/>
    <w:rsid w:val="00C17775"/>
    <w:rsid w:val="00C17B08"/>
    <w:rsid w:val="00C207B1"/>
    <w:rsid w:val="00C21193"/>
    <w:rsid w:val="00C21F01"/>
    <w:rsid w:val="00C2262A"/>
    <w:rsid w:val="00C22BF8"/>
    <w:rsid w:val="00C22C3F"/>
    <w:rsid w:val="00C233A1"/>
    <w:rsid w:val="00C24421"/>
    <w:rsid w:val="00C244DE"/>
    <w:rsid w:val="00C24DF0"/>
    <w:rsid w:val="00C25C01"/>
    <w:rsid w:val="00C279DC"/>
    <w:rsid w:val="00C30D57"/>
    <w:rsid w:val="00C30E95"/>
    <w:rsid w:val="00C31035"/>
    <w:rsid w:val="00C31C55"/>
    <w:rsid w:val="00C333AB"/>
    <w:rsid w:val="00C33B9F"/>
    <w:rsid w:val="00C34064"/>
    <w:rsid w:val="00C34D09"/>
    <w:rsid w:val="00C34EBD"/>
    <w:rsid w:val="00C354E1"/>
    <w:rsid w:val="00C3623C"/>
    <w:rsid w:val="00C36286"/>
    <w:rsid w:val="00C404A9"/>
    <w:rsid w:val="00C407F0"/>
    <w:rsid w:val="00C4087B"/>
    <w:rsid w:val="00C4136E"/>
    <w:rsid w:val="00C420C5"/>
    <w:rsid w:val="00C432BF"/>
    <w:rsid w:val="00C43D78"/>
    <w:rsid w:val="00C443BD"/>
    <w:rsid w:val="00C447D6"/>
    <w:rsid w:val="00C44902"/>
    <w:rsid w:val="00C44DB7"/>
    <w:rsid w:val="00C45450"/>
    <w:rsid w:val="00C45D07"/>
    <w:rsid w:val="00C4680F"/>
    <w:rsid w:val="00C46B2D"/>
    <w:rsid w:val="00C47460"/>
    <w:rsid w:val="00C474E8"/>
    <w:rsid w:val="00C504D3"/>
    <w:rsid w:val="00C5076B"/>
    <w:rsid w:val="00C508AB"/>
    <w:rsid w:val="00C50BEA"/>
    <w:rsid w:val="00C513B8"/>
    <w:rsid w:val="00C51661"/>
    <w:rsid w:val="00C51B0C"/>
    <w:rsid w:val="00C53C2B"/>
    <w:rsid w:val="00C5515D"/>
    <w:rsid w:val="00C552AD"/>
    <w:rsid w:val="00C5532F"/>
    <w:rsid w:val="00C556A4"/>
    <w:rsid w:val="00C5583E"/>
    <w:rsid w:val="00C55ECE"/>
    <w:rsid w:val="00C55FFF"/>
    <w:rsid w:val="00C5611D"/>
    <w:rsid w:val="00C56845"/>
    <w:rsid w:val="00C56FA3"/>
    <w:rsid w:val="00C575F2"/>
    <w:rsid w:val="00C57C45"/>
    <w:rsid w:val="00C604BE"/>
    <w:rsid w:val="00C611C2"/>
    <w:rsid w:val="00C62513"/>
    <w:rsid w:val="00C625B8"/>
    <w:rsid w:val="00C628E1"/>
    <w:rsid w:val="00C631B6"/>
    <w:rsid w:val="00C636BA"/>
    <w:rsid w:val="00C63817"/>
    <w:rsid w:val="00C648D1"/>
    <w:rsid w:val="00C64A8A"/>
    <w:rsid w:val="00C65032"/>
    <w:rsid w:val="00C65648"/>
    <w:rsid w:val="00C65BF5"/>
    <w:rsid w:val="00C667E9"/>
    <w:rsid w:val="00C66C3E"/>
    <w:rsid w:val="00C66F82"/>
    <w:rsid w:val="00C672F2"/>
    <w:rsid w:val="00C70F6E"/>
    <w:rsid w:val="00C71811"/>
    <w:rsid w:val="00C71A0B"/>
    <w:rsid w:val="00C71BFF"/>
    <w:rsid w:val="00C71E12"/>
    <w:rsid w:val="00C7200F"/>
    <w:rsid w:val="00C722EE"/>
    <w:rsid w:val="00C73A0F"/>
    <w:rsid w:val="00C74B0D"/>
    <w:rsid w:val="00C752E0"/>
    <w:rsid w:val="00C757A9"/>
    <w:rsid w:val="00C768D5"/>
    <w:rsid w:val="00C76D6E"/>
    <w:rsid w:val="00C80ABE"/>
    <w:rsid w:val="00C8231D"/>
    <w:rsid w:val="00C824BB"/>
    <w:rsid w:val="00C82804"/>
    <w:rsid w:val="00C8315B"/>
    <w:rsid w:val="00C83641"/>
    <w:rsid w:val="00C83B4F"/>
    <w:rsid w:val="00C83BD3"/>
    <w:rsid w:val="00C84D82"/>
    <w:rsid w:val="00C868B6"/>
    <w:rsid w:val="00C86C33"/>
    <w:rsid w:val="00C90A49"/>
    <w:rsid w:val="00C90BFA"/>
    <w:rsid w:val="00C90C48"/>
    <w:rsid w:val="00C914C1"/>
    <w:rsid w:val="00C91748"/>
    <w:rsid w:val="00C918B4"/>
    <w:rsid w:val="00C91B64"/>
    <w:rsid w:val="00C91E40"/>
    <w:rsid w:val="00C92205"/>
    <w:rsid w:val="00C930BA"/>
    <w:rsid w:val="00C93DA0"/>
    <w:rsid w:val="00C94071"/>
    <w:rsid w:val="00C9478B"/>
    <w:rsid w:val="00C948AC"/>
    <w:rsid w:val="00C95220"/>
    <w:rsid w:val="00C96EA2"/>
    <w:rsid w:val="00C96F63"/>
    <w:rsid w:val="00C9766E"/>
    <w:rsid w:val="00C97785"/>
    <w:rsid w:val="00CA0370"/>
    <w:rsid w:val="00CA1854"/>
    <w:rsid w:val="00CA1BFB"/>
    <w:rsid w:val="00CA1D98"/>
    <w:rsid w:val="00CA23BC"/>
    <w:rsid w:val="00CA2885"/>
    <w:rsid w:val="00CA2DF8"/>
    <w:rsid w:val="00CA2FA0"/>
    <w:rsid w:val="00CA3630"/>
    <w:rsid w:val="00CA3DD2"/>
    <w:rsid w:val="00CA43F1"/>
    <w:rsid w:val="00CA4AE7"/>
    <w:rsid w:val="00CA4DA9"/>
    <w:rsid w:val="00CA53A8"/>
    <w:rsid w:val="00CA57A2"/>
    <w:rsid w:val="00CA5A8B"/>
    <w:rsid w:val="00CA6AAE"/>
    <w:rsid w:val="00CA7377"/>
    <w:rsid w:val="00CA799F"/>
    <w:rsid w:val="00CB00F4"/>
    <w:rsid w:val="00CB05B3"/>
    <w:rsid w:val="00CB1630"/>
    <w:rsid w:val="00CB1BCD"/>
    <w:rsid w:val="00CB1CB9"/>
    <w:rsid w:val="00CB241D"/>
    <w:rsid w:val="00CB28EF"/>
    <w:rsid w:val="00CB2FF3"/>
    <w:rsid w:val="00CB3218"/>
    <w:rsid w:val="00CB3C1D"/>
    <w:rsid w:val="00CB3EC5"/>
    <w:rsid w:val="00CB42AB"/>
    <w:rsid w:val="00CB486A"/>
    <w:rsid w:val="00CB4CAB"/>
    <w:rsid w:val="00CB5649"/>
    <w:rsid w:val="00CB5B18"/>
    <w:rsid w:val="00CB641B"/>
    <w:rsid w:val="00CB69B4"/>
    <w:rsid w:val="00CB6F11"/>
    <w:rsid w:val="00CB7276"/>
    <w:rsid w:val="00CB7496"/>
    <w:rsid w:val="00CB7644"/>
    <w:rsid w:val="00CB792C"/>
    <w:rsid w:val="00CB7A86"/>
    <w:rsid w:val="00CB7F05"/>
    <w:rsid w:val="00CC01ED"/>
    <w:rsid w:val="00CC040F"/>
    <w:rsid w:val="00CC0D45"/>
    <w:rsid w:val="00CC112A"/>
    <w:rsid w:val="00CC18B2"/>
    <w:rsid w:val="00CC2658"/>
    <w:rsid w:val="00CC374F"/>
    <w:rsid w:val="00CC3D9E"/>
    <w:rsid w:val="00CC4124"/>
    <w:rsid w:val="00CC5790"/>
    <w:rsid w:val="00CC5C4C"/>
    <w:rsid w:val="00CC5D1B"/>
    <w:rsid w:val="00CC5F1D"/>
    <w:rsid w:val="00CC6BA9"/>
    <w:rsid w:val="00CC7C3E"/>
    <w:rsid w:val="00CD015C"/>
    <w:rsid w:val="00CD0A02"/>
    <w:rsid w:val="00CD1032"/>
    <w:rsid w:val="00CD1CF4"/>
    <w:rsid w:val="00CD2757"/>
    <w:rsid w:val="00CD278B"/>
    <w:rsid w:val="00CD2CED"/>
    <w:rsid w:val="00CD3D3B"/>
    <w:rsid w:val="00CD4A18"/>
    <w:rsid w:val="00CD4D4E"/>
    <w:rsid w:val="00CD558B"/>
    <w:rsid w:val="00CD6473"/>
    <w:rsid w:val="00CD70B0"/>
    <w:rsid w:val="00CD729C"/>
    <w:rsid w:val="00CD7ADD"/>
    <w:rsid w:val="00CE034E"/>
    <w:rsid w:val="00CE055B"/>
    <w:rsid w:val="00CE1305"/>
    <w:rsid w:val="00CE1353"/>
    <w:rsid w:val="00CE13CB"/>
    <w:rsid w:val="00CE1957"/>
    <w:rsid w:val="00CE1BCF"/>
    <w:rsid w:val="00CE2103"/>
    <w:rsid w:val="00CE2244"/>
    <w:rsid w:val="00CE31A4"/>
    <w:rsid w:val="00CE472A"/>
    <w:rsid w:val="00CE49D6"/>
    <w:rsid w:val="00CE4D88"/>
    <w:rsid w:val="00CE5812"/>
    <w:rsid w:val="00CE6F60"/>
    <w:rsid w:val="00CE710B"/>
    <w:rsid w:val="00CE71A4"/>
    <w:rsid w:val="00CE7AD1"/>
    <w:rsid w:val="00CF13B3"/>
    <w:rsid w:val="00CF1A92"/>
    <w:rsid w:val="00CF2B47"/>
    <w:rsid w:val="00CF2F05"/>
    <w:rsid w:val="00CF3325"/>
    <w:rsid w:val="00CF41E7"/>
    <w:rsid w:val="00CF48D3"/>
    <w:rsid w:val="00CF48EA"/>
    <w:rsid w:val="00CF534D"/>
    <w:rsid w:val="00CF56D5"/>
    <w:rsid w:val="00CF5A25"/>
    <w:rsid w:val="00CF5F03"/>
    <w:rsid w:val="00CF62A1"/>
    <w:rsid w:val="00CF6B02"/>
    <w:rsid w:val="00CF6C45"/>
    <w:rsid w:val="00CF6F5A"/>
    <w:rsid w:val="00CF6FAE"/>
    <w:rsid w:val="00D01A50"/>
    <w:rsid w:val="00D0220A"/>
    <w:rsid w:val="00D02731"/>
    <w:rsid w:val="00D02D9A"/>
    <w:rsid w:val="00D03440"/>
    <w:rsid w:val="00D036D8"/>
    <w:rsid w:val="00D0381B"/>
    <w:rsid w:val="00D03B35"/>
    <w:rsid w:val="00D057DD"/>
    <w:rsid w:val="00D07D2C"/>
    <w:rsid w:val="00D07F09"/>
    <w:rsid w:val="00D106B6"/>
    <w:rsid w:val="00D1072B"/>
    <w:rsid w:val="00D10B1F"/>
    <w:rsid w:val="00D10BCF"/>
    <w:rsid w:val="00D10C6F"/>
    <w:rsid w:val="00D110E8"/>
    <w:rsid w:val="00D1150B"/>
    <w:rsid w:val="00D117F3"/>
    <w:rsid w:val="00D118B5"/>
    <w:rsid w:val="00D119E0"/>
    <w:rsid w:val="00D126C4"/>
    <w:rsid w:val="00D13FB7"/>
    <w:rsid w:val="00D141A1"/>
    <w:rsid w:val="00D15D11"/>
    <w:rsid w:val="00D15F08"/>
    <w:rsid w:val="00D16C23"/>
    <w:rsid w:val="00D203AE"/>
    <w:rsid w:val="00D20C0F"/>
    <w:rsid w:val="00D20FD8"/>
    <w:rsid w:val="00D20FE5"/>
    <w:rsid w:val="00D218FE"/>
    <w:rsid w:val="00D21B44"/>
    <w:rsid w:val="00D2366D"/>
    <w:rsid w:val="00D23EB2"/>
    <w:rsid w:val="00D241D1"/>
    <w:rsid w:val="00D24B0D"/>
    <w:rsid w:val="00D24DBD"/>
    <w:rsid w:val="00D251D9"/>
    <w:rsid w:val="00D2551E"/>
    <w:rsid w:val="00D25BDE"/>
    <w:rsid w:val="00D25F48"/>
    <w:rsid w:val="00D26036"/>
    <w:rsid w:val="00D2681C"/>
    <w:rsid w:val="00D26C60"/>
    <w:rsid w:val="00D276B6"/>
    <w:rsid w:val="00D27A9E"/>
    <w:rsid w:val="00D302AF"/>
    <w:rsid w:val="00D30400"/>
    <w:rsid w:val="00D306CD"/>
    <w:rsid w:val="00D30ECF"/>
    <w:rsid w:val="00D314C2"/>
    <w:rsid w:val="00D31C7A"/>
    <w:rsid w:val="00D32874"/>
    <w:rsid w:val="00D33770"/>
    <w:rsid w:val="00D33CBB"/>
    <w:rsid w:val="00D346FF"/>
    <w:rsid w:val="00D34FF5"/>
    <w:rsid w:val="00D351A8"/>
    <w:rsid w:val="00D3618D"/>
    <w:rsid w:val="00D363D2"/>
    <w:rsid w:val="00D42620"/>
    <w:rsid w:val="00D438E7"/>
    <w:rsid w:val="00D45E85"/>
    <w:rsid w:val="00D46615"/>
    <w:rsid w:val="00D46631"/>
    <w:rsid w:val="00D50D4C"/>
    <w:rsid w:val="00D51D8F"/>
    <w:rsid w:val="00D530AD"/>
    <w:rsid w:val="00D5465E"/>
    <w:rsid w:val="00D546A5"/>
    <w:rsid w:val="00D54DF5"/>
    <w:rsid w:val="00D56282"/>
    <w:rsid w:val="00D60A67"/>
    <w:rsid w:val="00D612C5"/>
    <w:rsid w:val="00D63A04"/>
    <w:rsid w:val="00D64979"/>
    <w:rsid w:val="00D649F5"/>
    <w:rsid w:val="00D66726"/>
    <w:rsid w:val="00D66CB6"/>
    <w:rsid w:val="00D67321"/>
    <w:rsid w:val="00D676F6"/>
    <w:rsid w:val="00D70245"/>
    <w:rsid w:val="00D7239D"/>
    <w:rsid w:val="00D7280F"/>
    <w:rsid w:val="00D7411A"/>
    <w:rsid w:val="00D74165"/>
    <w:rsid w:val="00D74166"/>
    <w:rsid w:val="00D74344"/>
    <w:rsid w:val="00D752D9"/>
    <w:rsid w:val="00D7598C"/>
    <w:rsid w:val="00D761F3"/>
    <w:rsid w:val="00D764B9"/>
    <w:rsid w:val="00D7676D"/>
    <w:rsid w:val="00D76D67"/>
    <w:rsid w:val="00D77335"/>
    <w:rsid w:val="00D773C0"/>
    <w:rsid w:val="00D80B09"/>
    <w:rsid w:val="00D831FD"/>
    <w:rsid w:val="00D833E4"/>
    <w:rsid w:val="00D83727"/>
    <w:rsid w:val="00D83B4A"/>
    <w:rsid w:val="00D83D74"/>
    <w:rsid w:val="00D845D7"/>
    <w:rsid w:val="00D84724"/>
    <w:rsid w:val="00D84C64"/>
    <w:rsid w:val="00D851E6"/>
    <w:rsid w:val="00D8583D"/>
    <w:rsid w:val="00D861A4"/>
    <w:rsid w:val="00D86523"/>
    <w:rsid w:val="00D86EB1"/>
    <w:rsid w:val="00D87C1B"/>
    <w:rsid w:val="00D90944"/>
    <w:rsid w:val="00D91524"/>
    <w:rsid w:val="00D92314"/>
    <w:rsid w:val="00D92897"/>
    <w:rsid w:val="00D92D98"/>
    <w:rsid w:val="00D945F1"/>
    <w:rsid w:val="00D95428"/>
    <w:rsid w:val="00D95A15"/>
    <w:rsid w:val="00D960A6"/>
    <w:rsid w:val="00D966EB"/>
    <w:rsid w:val="00D97B94"/>
    <w:rsid w:val="00D97BEB"/>
    <w:rsid w:val="00D97F6C"/>
    <w:rsid w:val="00DA0120"/>
    <w:rsid w:val="00DA0D6F"/>
    <w:rsid w:val="00DA1190"/>
    <w:rsid w:val="00DA2093"/>
    <w:rsid w:val="00DA377B"/>
    <w:rsid w:val="00DA491B"/>
    <w:rsid w:val="00DA5336"/>
    <w:rsid w:val="00DA5F97"/>
    <w:rsid w:val="00DA6367"/>
    <w:rsid w:val="00DB0160"/>
    <w:rsid w:val="00DB057C"/>
    <w:rsid w:val="00DB0BD4"/>
    <w:rsid w:val="00DB1272"/>
    <w:rsid w:val="00DB306F"/>
    <w:rsid w:val="00DB34B4"/>
    <w:rsid w:val="00DB34DC"/>
    <w:rsid w:val="00DB37AD"/>
    <w:rsid w:val="00DB3AB4"/>
    <w:rsid w:val="00DB3AF7"/>
    <w:rsid w:val="00DB5B8A"/>
    <w:rsid w:val="00DB6CE0"/>
    <w:rsid w:val="00DB73D4"/>
    <w:rsid w:val="00DB767B"/>
    <w:rsid w:val="00DB76F7"/>
    <w:rsid w:val="00DC0095"/>
    <w:rsid w:val="00DC0846"/>
    <w:rsid w:val="00DC1B88"/>
    <w:rsid w:val="00DC33BF"/>
    <w:rsid w:val="00DC35DD"/>
    <w:rsid w:val="00DC38E7"/>
    <w:rsid w:val="00DC4471"/>
    <w:rsid w:val="00DC477E"/>
    <w:rsid w:val="00DC4F29"/>
    <w:rsid w:val="00DC51B3"/>
    <w:rsid w:val="00DC59BF"/>
    <w:rsid w:val="00DC5ADF"/>
    <w:rsid w:val="00DC6543"/>
    <w:rsid w:val="00DC6865"/>
    <w:rsid w:val="00DD080B"/>
    <w:rsid w:val="00DD1658"/>
    <w:rsid w:val="00DD30A3"/>
    <w:rsid w:val="00DD3480"/>
    <w:rsid w:val="00DD3561"/>
    <w:rsid w:val="00DD3682"/>
    <w:rsid w:val="00DD39D8"/>
    <w:rsid w:val="00DD402C"/>
    <w:rsid w:val="00DD41C8"/>
    <w:rsid w:val="00DD437F"/>
    <w:rsid w:val="00DD47F7"/>
    <w:rsid w:val="00DD5CC3"/>
    <w:rsid w:val="00DD5CD4"/>
    <w:rsid w:val="00DD68E4"/>
    <w:rsid w:val="00DD6D1A"/>
    <w:rsid w:val="00DE06FF"/>
    <w:rsid w:val="00DE19E4"/>
    <w:rsid w:val="00DE1E96"/>
    <w:rsid w:val="00DE1F0F"/>
    <w:rsid w:val="00DE2ABB"/>
    <w:rsid w:val="00DE2BE2"/>
    <w:rsid w:val="00DE2EBD"/>
    <w:rsid w:val="00DE337B"/>
    <w:rsid w:val="00DE35D2"/>
    <w:rsid w:val="00DE3CBB"/>
    <w:rsid w:val="00DE3F15"/>
    <w:rsid w:val="00DE42DB"/>
    <w:rsid w:val="00DE47DB"/>
    <w:rsid w:val="00DE5C13"/>
    <w:rsid w:val="00DE6C8A"/>
    <w:rsid w:val="00DE7235"/>
    <w:rsid w:val="00DE7F75"/>
    <w:rsid w:val="00DF01E2"/>
    <w:rsid w:val="00DF026A"/>
    <w:rsid w:val="00DF05A8"/>
    <w:rsid w:val="00DF0635"/>
    <w:rsid w:val="00DF0903"/>
    <w:rsid w:val="00DF1627"/>
    <w:rsid w:val="00DF1FBB"/>
    <w:rsid w:val="00DF1FFD"/>
    <w:rsid w:val="00DF21C7"/>
    <w:rsid w:val="00DF26E9"/>
    <w:rsid w:val="00DF28FE"/>
    <w:rsid w:val="00DF2A9D"/>
    <w:rsid w:val="00DF3605"/>
    <w:rsid w:val="00DF431F"/>
    <w:rsid w:val="00DF43AB"/>
    <w:rsid w:val="00DF442A"/>
    <w:rsid w:val="00DF5063"/>
    <w:rsid w:val="00DF5FE6"/>
    <w:rsid w:val="00DF76AC"/>
    <w:rsid w:val="00DF7E85"/>
    <w:rsid w:val="00E000E7"/>
    <w:rsid w:val="00E00587"/>
    <w:rsid w:val="00E00738"/>
    <w:rsid w:val="00E007A8"/>
    <w:rsid w:val="00E00E42"/>
    <w:rsid w:val="00E01085"/>
    <w:rsid w:val="00E01C55"/>
    <w:rsid w:val="00E01EAD"/>
    <w:rsid w:val="00E02CAB"/>
    <w:rsid w:val="00E02D79"/>
    <w:rsid w:val="00E031C4"/>
    <w:rsid w:val="00E03B89"/>
    <w:rsid w:val="00E03BC7"/>
    <w:rsid w:val="00E03CCC"/>
    <w:rsid w:val="00E04573"/>
    <w:rsid w:val="00E0515D"/>
    <w:rsid w:val="00E05639"/>
    <w:rsid w:val="00E06015"/>
    <w:rsid w:val="00E0609C"/>
    <w:rsid w:val="00E06676"/>
    <w:rsid w:val="00E0746D"/>
    <w:rsid w:val="00E10627"/>
    <w:rsid w:val="00E10748"/>
    <w:rsid w:val="00E10D60"/>
    <w:rsid w:val="00E10E8C"/>
    <w:rsid w:val="00E11302"/>
    <w:rsid w:val="00E117EE"/>
    <w:rsid w:val="00E127CE"/>
    <w:rsid w:val="00E12937"/>
    <w:rsid w:val="00E12DD1"/>
    <w:rsid w:val="00E12E38"/>
    <w:rsid w:val="00E136EF"/>
    <w:rsid w:val="00E1395E"/>
    <w:rsid w:val="00E13FA4"/>
    <w:rsid w:val="00E144E3"/>
    <w:rsid w:val="00E14A4D"/>
    <w:rsid w:val="00E14E8A"/>
    <w:rsid w:val="00E14FA8"/>
    <w:rsid w:val="00E15178"/>
    <w:rsid w:val="00E15418"/>
    <w:rsid w:val="00E15E11"/>
    <w:rsid w:val="00E162EC"/>
    <w:rsid w:val="00E16939"/>
    <w:rsid w:val="00E169B2"/>
    <w:rsid w:val="00E16C49"/>
    <w:rsid w:val="00E16D0B"/>
    <w:rsid w:val="00E175E7"/>
    <w:rsid w:val="00E177CA"/>
    <w:rsid w:val="00E206F1"/>
    <w:rsid w:val="00E21133"/>
    <w:rsid w:val="00E2189F"/>
    <w:rsid w:val="00E21A86"/>
    <w:rsid w:val="00E21AAD"/>
    <w:rsid w:val="00E21BE6"/>
    <w:rsid w:val="00E21C8D"/>
    <w:rsid w:val="00E21DB7"/>
    <w:rsid w:val="00E2227F"/>
    <w:rsid w:val="00E222C8"/>
    <w:rsid w:val="00E2358D"/>
    <w:rsid w:val="00E237CA"/>
    <w:rsid w:val="00E242C2"/>
    <w:rsid w:val="00E24635"/>
    <w:rsid w:val="00E25C16"/>
    <w:rsid w:val="00E25F60"/>
    <w:rsid w:val="00E27948"/>
    <w:rsid w:val="00E30C1D"/>
    <w:rsid w:val="00E30D14"/>
    <w:rsid w:val="00E3203E"/>
    <w:rsid w:val="00E32696"/>
    <w:rsid w:val="00E32BB3"/>
    <w:rsid w:val="00E32DD8"/>
    <w:rsid w:val="00E333EC"/>
    <w:rsid w:val="00E335C2"/>
    <w:rsid w:val="00E342E1"/>
    <w:rsid w:val="00E34573"/>
    <w:rsid w:val="00E34DD6"/>
    <w:rsid w:val="00E34EA2"/>
    <w:rsid w:val="00E3504E"/>
    <w:rsid w:val="00E356B8"/>
    <w:rsid w:val="00E35858"/>
    <w:rsid w:val="00E35A23"/>
    <w:rsid w:val="00E3607D"/>
    <w:rsid w:val="00E364C7"/>
    <w:rsid w:val="00E36DF8"/>
    <w:rsid w:val="00E37A36"/>
    <w:rsid w:val="00E37E1D"/>
    <w:rsid w:val="00E40507"/>
    <w:rsid w:val="00E406AA"/>
    <w:rsid w:val="00E40834"/>
    <w:rsid w:val="00E40A8D"/>
    <w:rsid w:val="00E41CF8"/>
    <w:rsid w:val="00E42C7F"/>
    <w:rsid w:val="00E42DC8"/>
    <w:rsid w:val="00E43623"/>
    <w:rsid w:val="00E43FF4"/>
    <w:rsid w:val="00E45860"/>
    <w:rsid w:val="00E4586D"/>
    <w:rsid w:val="00E4591F"/>
    <w:rsid w:val="00E465CA"/>
    <w:rsid w:val="00E4799C"/>
    <w:rsid w:val="00E5098B"/>
    <w:rsid w:val="00E50D66"/>
    <w:rsid w:val="00E51F4E"/>
    <w:rsid w:val="00E51FCE"/>
    <w:rsid w:val="00E5204F"/>
    <w:rsid w:val="00E5284A"/>
    <w:rsid w:val="00E53D22"/>
    <w:rsid w:val="00E53DCE"/>
    <w:rsid w:val="00E53F2B"/>
    <w:rsid w:val="00E5439C"/>
    <w:rsid w:val="00E55144"/>
    <w:rsid w:val="00E5582F"/>
    <w:rsid w:val="00E55EB5"/>
    <w:rsid w:val="00E55FF6"/>
    <w:rsid w:val="00E56430"/>
    <w:rsid w:val="00E5668A"/>
    <w:rsid w:val="00E5671F"/>
    <w:rsid w:val="00E57717"/>
    <w:rsid w:val="00E60604"/>
    <w:rsid w:val="00E60A73"/>
    <w:rsid w:val="00E61F97"/>
    <w:rsid w:val="00E625AE"/>
    <w:rsid w:val="00E62716"/>
    <w:rsid w:val="00E62A3B"/>
    <w:rsid w:val="00E62D92"/>
    <w:rsid w:val="00E63DA1"/>
    <w:rsid w:val="00E63E55"/>
    <w:rsid w:val="00E64EE6"/>
    <w:rsid w:val="00E65A9A"/>
    <w:rsid w:val="00E65B47"/>
    <w:rsid w:val="00E66476"/>
    <w:rsid w:val="00E667E2"/>
    <w:rsid w:val="00E6684C"/>
    <w:rsid w:val="00E66A66"/>
    <w:rsid w:val="00E710E8"/>
    <w:rsid w:val="00E71205"/>
    <w:rsid w:val="00E71583"/>
    <w:rsid w:val="00E71864"/>
    <w:rsid w:val="00E719C1"/>
    <w:rsid w:val="00E71A17"/>
    <w:rsid w:val="00E71BE6"/>
    <w:rsid w:val="00E7289A"/>
    <w:rsid w:val="00E73106"/>
    <w:rsid w:val="00E73126"/>
    <w:rsid w:val="00E7366A"/>
    <w:rsid w:val="00E73AAB"/>
    <w:rsid w:val="00E73F94"/>
    <w:rsid w:val="00E73FD1"/>
    <w:rsid w:val="00E74702"/>
    <w:rsid w:val="00E75833"/>
    <w:rsid w:val="00E75EB4"/>
    <w:rsid w:val="00E76040"/>
    <w:rsid w:val="00E761C6"/>
    <w:rsid w:val="00E7636B"/>
    <w:rsid w:val="00E767D9"/>
    <w:rsid w:val="00E769E6"/>
    <w:rsid w:val="00E775FC"/>
    <w:rsid w:val="00E8104A"/>
    <w:rsid w:val="00E8170C"/>
    <w:rsid w:val="00E81BE4"/>
    <w:rsid w:val="00E81CA8"/>
    <w:rsid w:val="00E820BC"/>
    <w:rsid w:val="00E821D0"/>
    <w:rsid w:val="00E82261"/>
    <w:rsid w:val="00E828AB"/>
    <w:rsid w:val="00E82D7A"/>
    <w:rsid w:val="00E82E37"/>
    <w:rsid w:val="00E8327D"/>
    <w:rsid w:val="00E83A0C"/>
    <w:rsid w:val="00E83CFB"/>
    <w:rsid w:val="00E8400A"/>
    <w:rsid w:val="00E8409B"/>
    <w:rsid w:val="00E84AED"/>
    <w:rsid w:val="00E85DAD"/>
    <w:rsid w:val="00E86356"/>
    <w:rsid w:val="00E87269"/>
    <w:rsid w:val="00E87B4D"/>
    <w:rsid w:val="00E87FC1"/>
    <w:rsid w:val="00E9274B"/>
    <w:rsid w:val="00E928F3"/>
    <w:rsid w:val="00E930B0"/>
    <w:rsid w:val="00E93410"/>
    <w:rsid w:val="00E934E7"/>
    <w:rsid w:val="00E93513"/>
    <w:rsid w:val="00E93814"/>
    <w:rsid w:val="00E93DAB"/>
    <w:rsid w:val="00E94D64"/>
    <w:rsid w:val="00E95781"/>
    <w:rsid w:val="00E9578D"/>
    <w:rsid w:val="00E9686B"/>
    <w:rsid w:val="00E96D23"/>
    <w:rsid w:val="00E9700C"/>
    <w:rsid w:val="00EA05EA"/>
    <w:rsid w:val="00EA14E8"/>
    <w:rsid w:val="00EA15C1"/>
    <w:rsid w:val="00EA1880"/>
    <w:rsid w:val="00EA237B"/>
    <w:rsid w:val="00EA2547"/>
    <w:rsid w:val="00EA2BE6"/>
    <w:rsid w:val="00EA3B21"/>
    <w:rsid w:val="00EA44F5"/>
    <w:rsid w:val="00EA4D18"/>
    <w:rsid w:val="00EA4DBB"/>
    <w:rsid w:val="00EA6626"/>
    <w:rsid w:val="00EA7637"/>
    <w:rsid w:val="00EB04E9"/>
    <w:rsid w:val="00EB11E0"/>
    <w:rsid w:val="00EB1333"/>
    <w:rsid w:val="00EB145E"/>
    <w:rsid w:val="00EB1491"/>
    <w:rsid w:val="00EB1517"/>
    <w:rsid w:val="00EB1A6B"/>
    <w:rsid w:val="00EB1C74"/>
    <w:rsid w:val="00EB1F2A"/>
    <w:rsid w:val="00EB21BF"/>
    <w:rsid w:val="00EB25EA"/>
    <w:rsid w:val="00EB26B2"/>
    <w:rsid w:val="00EB2B4A"/>
    <w:rsid w:val="00EB2FB6"/>
    <w:rsid w:val="00EB3B3B"/>
    <w:rsid w:val="00EB49B0"/>
    <w:rsid w:val="00EB508B"/>
    <w:rsid w:val="00EB606E"/>
    <w:rsid w:val="00EB6262"/>
    <w:rsid w:val="00EB6D1B"/>
    <w:rsid w:val="00EB7288"/>
    <w:rsid w:val="00EC0792"/>
    <w:rsid w:val="00EC085F"/>
    <w:rsid w:val="00EC109A"/>
    <w:rsid w:val="00EC28E6"/>
    <w:rsid w:val="00EC31E7"/>
    <w:rsid w:val="00EC4107"/>
    <w:rsid w:val="00EC4CD7"/>
    <w:rsid w:val="00EC4D37"/>
    <w:rsid w:val="00EC4ED0"/>
    <w:rsid w:val="00EC5424"/>
    <w:rsid w:val="00EC594E"/>
    <w:rsid w:val="00EC5C92"/>
    <w:rsid w:val="00EC67AE"/>
    <w:rsid w:val="00EC6A3A"/>
    <w:rsid w:val="00EC6B8B"/>
    <w:rsid w:val="00EC7963"/>
    <w:rsid w:val="00EC79F0"/>
    <w:rsid w:val="00EC7B1D"/>
    <w:rsid w:val="00ED08F3"/>
    <w:rsid w:val="00ED14C3"/>
    <w:rsid w:val="00ED16DA"/>
    <w:rsid w:val="00ED27A0"/>
    <w:rsid w:val="00ED2AD2"/>
    <w:rsid w:val="00ED343A"/>
    <w:rsid w:val="00ED492C"/>
    <w:rsid w:val="00ED4CF2"/>
    <w:rsid w:val="00ED4EBF"/>
    <w:rsid w:val="00ED6007"/>
    <w:rsid w:val="00ED6171"/>
    <w:rsid w:val="00ED6488"/>
    <w:rsid w:val="00ED67B4"/>
    <w:rsid w:val="00ED6A66"/>
    <w:rsid w:val="00ED6E38"/>
    <w:rsid w:val="00ED7277"/>
    <w:rsid w:val="00ED7B31"/>
    <w:rsid w:val="00EE0AD0"/>
    <w:rsid w:val="00EE0D15"/>
    <w:rsid w:val="00EE0DCE"/>
    <w:rsid w:val="00EE13AD"/>
    <w:rsid w:val="00EE17DF"/>
    <w:rsid w:val="00EE1976"/>
    <w:rsid w:val="00EE1BE0"/>
    <w:rsid w:val="00EE2137"/>
    <w:rsid w:val="00EE25D2"/>
    <w:rsid w:val="00EE3BF9"/>
    <w:rsid w:val="00EE48CD"/>
    <w:rsid w:val="00EE5176"/>
    <w:rsid w:val="00EE5410"/>
    <w:rsid w:val="00EE55C6"/>
    <w:rsid w:val="00EE56E3"/>
    <w:rsid w:val="00EE6D9E"/>
    <w:rsid w:val="00EE6E28"/>
    <w:rsid w:val="00EE786C"/>
    <w:rsid w:val="00EF0EBC"/>
    <w:rsid w:val="00EF0FFB"/>
    <w:rsid w:val="00EF1D21"/>
    <w:rsid w:val="00EF298B"/>
    <w:rsid w:val="00EF2AD2"/>
    <w:rsid w:val="00EF42EB"/>
    <w:rsid w:val="00EF43F3"/>
    <w:rsid w:val="00EF58B9"/>
    <w:rsid w:val="00EF5AA0"/>
    <w:rsid w:val="00EF5DA0"/>
    <w:rsid w:val="00EF5FD7"/>
    <w:rsid w:val="00EF603F"/>
    <w:rsid w:val="00EF72D2"/>
    <w:rsid w:val="00F00400"/>
    <w:rsid w:val="00F010E8"/>
    <w:rsid w:val="00F0153B"/>
    <w:rsid w:val="00F0172E"/>
    <w:rsid w:val="00F02F3A"/>
    <w:rsid w:val="00F03D3C"/>
    <w:rsid w:val="00F03E00"/>
    <w:rsid w:val="00F04BB1"/>
    <w:rsid w:val="00F0576F"/>
    <w:rsid w:val="00F05779"/>
    <w:rsid w:val="00F05917"/>
    <w:rsid w:val="00F05B93"/>
    <w:rsid w:val="00F05C6E"/>
    <w:rsid w:val="00F05DDD"/>
    <w:rsid w:val="00F06234"/>
    <w:rsid w:val="00F07C4F"/>
    <w:rsid w:val="00F10A8C"/>
    <w:rsid w:val="00F114F5"/>
    <w:rsid w:val="00F11ABE"/>
    <w:rsid w:val="00F1281E"/>
    <w:rsid w:val="00F13C50"/>
    <w:rsid w:val="00F147F3"/>
    <w:rsid w:val="00F148CB"/>
    <w:rsid w:val="00F14C08"/>
    <w:rsid w:val="00F15652"/>
    <w:rsid w:val="00F16B25"/>
    <w:rsid w:val="00F16DCA"/>
    <w:rsid w:val="00F16ECC"/>
    <w:rsid w:val="00F223B9"/>
    <w:rsid w:val="00F225B3"/>
    <w:rsid w:val="00F22E62"/>
    <w:rsid w:val="00F22FDB"/>
    <w:rsid w:val="00F231AD"/>
    <w:rsid w:val="00F238DA"/>
    <w:rsid w:val="00F23FC8"/>
    <w:rsid w:val="00F25292"/>
    <w:rsid w:val="00F25814"/>
    <w:rsid w:val="00F26617"/>
    <w:rsid w:val="00F26BEB"/>
    <w:rsid w:val="00F26E08"/>
    <w:rsid w:val="00F3077D"/>
    <w:rsid w:val="00F30B52"/>
    <w:rsid w:val="00F31696"/>
    <w:rsid w:val="00F32883"/>
    <w:rsid w:val="00F330D2"/>
    <w:rsid w:val="00F33505"/>
    <w:rsid w:val="00F33ACC"/>
    <w:rsid w:val="00F33CDE"/>
    <w:rsid w:val="00F33D78"/>
    <w:rsid w:val="00F3442A"/>
    <w:rsid w:val="00F34DBD"/>
    <w:rsid w:val="00F358A5"/>
    <w:rsid w:val="00F35915"/>
    <w:rsid w:val="00F35FA7"/>
    <w:rsid w:val="00F3625F"/>
    <w:rsid w:val="00F37DB8"/>
    <w:rsid w:val="00F4031B"/>
    <w:rsid w:val="00F40797"/>
    <w:rsid w:val="00F4148E"/>
    <w:rsid w:val="00F41D71"/>
    <w:rsid w:val="00F42603"/>
    <w:rsid w:val="00F42923"/>
    <w:rsid w:val="00F44642"/>
    <w:rsid w:val="00F453B7"/>
    <w:rsid w:val="00F4581B"/>
    <w:rsid w:val="00F467F8"/>
    <w:rsid w:val="00F46B13"/>
    <w:rsid w:val="00F46E5A"/>
    <w:rsid w:val="00F50B53"/>
    <w:rsid w:val="00F51585"/>
    <w:rsid w:val="00F51ABA"/>
    <w:rsid w:val="00F5202C"/>
    <w:rsid w:val="00F527C0"/>
    <w:rsid w:val="00F52A28"/>
    <w:rsid w:val="00F52BD5"/>
    <w:rsid w:val="00F52F56"/>
    <w:rsid w:val="00F5386B"/>
    <w:rsid w:val="00F5387E"/>
    <w:rsid w:val="00F53B83"/>
    <w:rsid w:val="00F54336"/>
    <w:rsid w:val="00F54551"/>
    <w:rsid w:val="00F54824"/>
    <w:rsid w:val="00F553E8"/>
    <w:rsid w:val="00F55660"/>
    <w:rsid w:val="00F56315"/>
    <w:rsid w:val="00F563D1"/>
    <w:rsid w:val="00F56739"/>
    <w:rsid w:val="00F60FD5"/>
    <w:rsid w:val="00F616E0"/>
    <w:rsid w:val="00F61D0D"/>
    <w:rsid w:val="00F62E4B"/>
    <w:rsid w:val="00F63948"/>
    <w:rsid w:val="00F647A3"/>
    <w:rsid w:val="00F64F60"/>
    <w:rsid w:val="00F665B7"/>
    <w:rsid w:val="00F665CF"/>
    <w:rsid w:val="00F6743E"/>
    <w:rsid w:val="00F67522"/>
    <w:rsid w:val="00F67648"/>
    <w:rsid w:val="00F67ED6"/>
    <w:rsid w:val="00F70999"/>
    <w:rsid w:val="00F70B68"/>
    <w:rsid w:val="00F71072"/>
    <w:rsid w:val="00F71158"/>
    <w:rsid w:val="00F71B24"/>
    <w:rsid w:val="00F72040"/>
    <w:rsid w:val="00F72F47"/>
    <w:rsid w:val="00F73044"/>
    <w:rsid w:val="00F73247"/>
    <w:rsid w:val="00F73271"/>
    <w:rsid w:val="00F73517"/>
    <w:rsid w:val="00F73842"/>
    <w:rsid w:val="00F73C4A"/>
    <w:rsid w:val="00F754CE"/>
    <w:rsid w:val="00F76206"/>
    <w:rsid w:val="00F7627D"/>
    <w:rsid w:val="00F7689D"/>
    <w:rsid w:val="00F76F4F"/>
    <w:rsid w:val="00F80B27"/>
    <w:rsid w:val="00F80D6A"/>
    <w:rsid w:val="00F824C8"/>
    <w:rsid w:val="00F824F1"/>
    <w:rsid w:val="00F826AF"/>
    <w:rsid w:val="00F8347F"/>
    <w:rsid w:val="00F8381B"/>
    <w:rsid w:val="00F83E24"/>
    <w:rsid w:val="00F84B5B"/>
    <w:rsid w:val="00F86EC9"/>
    <w:rsid w:val="00F877A9"/>
    <w:rsid w:val="00F87E01"/>
    <w:rsid w:val="00F901FA"/>
    <w:rsid w:val="00F907A4"/>
    <w:rsid w:val="00F90B40"/>
    <w:rsid w:val="00F91A54"/>
    <w:rsid w:val="00F9308C"/>
    <w:rsid w:val="00F938ED"/>
    <w:rsid w:val="00F9417A"/>
    <w:rsid w:val="00F9427C"/>
    <w:rsid w:val="00F94FCD"/>
    <w:rsid w:val="00F94FEA"/>
    <w:rsid w:val="00F96199"/>
    <w:rsid w:val="00F9634A"/>
    <w:rsid w:val="00F979CD"/>
    <w:rsid w:val="00F97A61"/>
    <w:rsid w:val="00F97F4B"/>
    <w:rsid w:val="00FA0DD6"/>
    <w:rsid w:val="00FA1672"/>
    <w:rsid w:val="00FA2B1D"/>
    <w:rsid w:val="00FA3852"/>
    <w:rsid w:val="00FA4254"/>
    <w:rsid w:val="00FA4E19"/>
    <w:rsid w:val="00FA5E48"/>
    <w:rsid w:val="00FA7349"/>
    <w:rsid w:val="00FA7414"/>
    <w:rsid w:val="00FA7D8D"/>
    <w:rsid w:val="00FB0AB9"/>
    <w:rsid w:val="00FB0DBC"/>
    <w:rsid w:val="00FB0E89"/>
    <w:rsid w:val="00FB0F4B"/>
    <w:rsid w:val="00FB10B3"/>
    <w:rsid w:val="00FB1FF8"/>
    <w:rsid w:val="00FB26F4"/>
    <w:rsid w:val="00FB2A79"/>
    <w:rsid w:val="00FB3A3B"/>
    <w:rsid w:val="00FB435A"/>
    <w:rsid w:val="00FB4764"/>
    <w:rsid w:val="00FB5E86"/>
    <w:rsid w:val="00FB6CEB"/>
    <w:rsid w:val="00FB6DD9"/>
    <w:rsid w:val="00FC0189"/>
    <w:rsid w:val="00FC01A4"/>
    <w:rsid w:val="00FC03A5"/>
    <w:rsid w:val="00FC08F0"/>
    <w:rsid w:val="00FC0D2A"/>
    <w:rsid w:val="00FC0ECB"/>
    <w:rsid w:val="00FC18BF"/>
    <w:rsid w:val="00FC1F76"/>
    <w:rsid w:val="00FC2697"/>
    <w:rsid w:val="00FC28C0"/>
    <w:rsid w:val="00FC3129"/>
    <w:rsid w:val="00FC362E"/>
    <w:rsid w:val="00FC385F"/>
    <w:rsid w:val="00FC3C5A"/>
    <w:rsid w:val="00FC3CE5"/>
    <w:rsid w:val="00FC40C6"/>
    <w:rsid w:val="00FC432F"/>
    <w:rsid w:val="00FC5019"/>
    <w:rsid w:val="00FC5B78"/>
    <w:rsid w:val="00FC7CEF"/>
    <w:rsid w:val="00FD0424"/>
    <w:rsid w:val="00FD11B8"/>
    <w:rsid w:val="00FD2036"/>
    <w:rsid w:val="00FD23B7"/>
    <w:rsid w:val="00FD247B"/>
    <w:rsid w:val="00FD2DE2"/>
    <w:rsid w:val="00FD3F6E"/>
    <w:rsid w:val="00FD46CF"/>
    <w:rsid w:val="00FD47B2"/>
    <w:rsid w:val="00FD49B3"/>
    <w:rsid w:val="00FD4EB8"/>
    <w:rsid w:val="00FD5741"/>
    <w:rsid w:val="00FD5DCA"/>
    <w:rsid w:val="00FD7EF9"/>
    <w:rsid w:val="00FE0977"/>
    <w:rsid w:val="00FE2252"/>
    <w:rsid w:val="00FE231A"/>
    <w:rsid w:val="00FE2DD5"/>
    <w:rsid w:val="00FE32D2"/>
    <w:rsid w:val="00FE32DC"/>
    <w:rsid w:val="00FE3D37"/>
    <w:rsid w:val="00FE4AFF"/>
    <w:rsid w:val="00FE5F92"/>
    <w:rsid w:val="00FE64E2"/>
    <w:rsid w:val="00FE68B0"/>
    <w:rsid w:val="00FE6D99"/>
    <w:rsid w:val="00FE79D0"/>
    <w:rsid w:val="00FF0044"/>
    <w:rsid w:val="00FF0333"/>
    <w:rsid w:val="00FF051C"/>
    <w:rsid w:val="00FF09F8"/>
    <w:rsid w:val="00FF1297"/>
    <w:rsid w:val="00FF27DB"/>
    <w:rsid w:val="00FF2F22"/>
    <w:rsid w:val="00FF31D5"/>
    <w:rsid w:val="00FF3CE9"/>
    <w:rsid w:val="00FF4200"/>
    <w:rsid w:val="00FF43CC"/>
    <w:rsid w:val="00FF4ECF"/>
    <w:rsid w:val="00FF522E"/>
    <w:rsid w:val="00FF59E1"/>
    <w:rsid w:val="00FF59F2"/>
    <w:rsid w:val="00FF5A07"/>
    <w:rsid w:val="00FF610D"/>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CC25"/>
  <w15:docId w15:val="{9CFDCCDC-9A71-4039-A3A7-B9E7FB3F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57"/>
  </w:style>
  <w:style w:type="paragraph" w:styleId="Heading3">
    <w:name w:val="heading 3"/>
    <w:basedOn w:val="Normal"/>
    <w:link w:val="Heading3Char"/>
    <w:uiPriority w:val="9"/>
    <w:qFormat/>
    <w:rsid w:val="008569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A9"/>
    <w:rPr>
      <w:color w:val="0563C1" w:themeColor="hyperlink"/>
      <w:u w:val="single"/>
    </w:rPr>
  </w:style>
  <w:style w:type="character" w:styleId="UnresolvedMention">
    <w:name w:val="Unresolved Mention"/>
    <w:basedOn w:val="DefaultParagraphFont"/>
    <w:uiPriority w:val="99"/>
    <w:semiHidden/>
    <w:unhideWhenUsed/>
    <w:rsid w:val="00A63DA9"/>
    <w:rPr>
      <w:color w:val="605E5C"/>
      <w:shd w:val="clear" w:color="auto" w:fill="E1DFDD"/>
    </w:rPr>
  </w:style>
  <w:style w:type="character" w:customStyle="1" w:styleId="wcm2">
    <w:name w:val="wcm2"/>
    <w:basedOn w:val="DefaultParagraphFont"/>
    <w:rsid w:val="001D76B1"/>
  </w:style>
  <w:style w:type="paragraph" w:styleId="Header">
    <w:name w:val="header"/>
    <w:basedOn w:val="Normal"/>
    <w:link w:val="HeaderChar"/>
    <w:uiPriority w:val="99"/>
    <w:unhideWhenUsed/>
    <w:rsid w:val="00E52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4F"/>
  </w:style>
  <w:style w:type="paragraph" w:styleId="Footer">
    <w:name w:val="footer"/>
    <w:basedOn w:val="Normal"/>
    <w:link w:val="FooterChar"/>
    <w:uiPriority w:val="99"/>
    <w:unhideWhenUsed/>
    <w:rsid w:val="00E52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4F"/>
  </w:style>
  <w:style w:type="character" w:styleId="Emphasis">
    <w:name w:val="Emphasis"/>
    <w:basedOn w:val="DefaultParagraphFont"/>
    <w:uiPriority w:val="20"/>
    <w:qFormat/>
    <w:rsid w:val="00DD3480"/>
    <w:rPr>
      <w:i/>
      <w:iCs/>
    </w:rPr>
  </w:style>
  <w:style w:type="paragraph" w:styleId="ListParagraph">
    <w:name w:val="List Paragraph"/>
    <w:basedOn w:val="Normal"/>
    <w:uiPriority w:val="34"/>
    <w:qFormat/>
    <w:rsid w:val="00B45EF7"/>
    <w:pPr>
      <w:ind w:left="720"/>
      <w:contextualSpacing/>
    </w:pPr>
  </w:style>
  <w:style w:type="character" w:customStyle="1" w:styleId="Heading3Char">
    <w:name w:val="Heading 3 Char"/>
    <w:basedOn w:val="DefaultParagraphFont"/>
    <w:link w:val="Heading3"/>
    <w:uiPriority w:val="9"/>
    <w:rsid w:val="008569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69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9DD"/>
    <w:rPr>
      <w:b/>
      <w:bCs/>
    </w:rPr>
  </w:style>
  <w:style w:type="character" w:customStyle="1" w:styleId="Date1">
    <w:name w:val="Date1"/>
    <w:basedOn w:val="DefaultParagraphFont"/>
    <w:rsid w:val="008569DD"/>
  </w:style>
  <w:style w:type="paragraph" w:customStyle="1" w:styleId="fab6k8g">
    <w:name w:val="fab6k8g"/>
    <w:basedOn w:val="Normal"/>
    <w:rsid w:val="00FF43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8kfyn">
    <w:name w:val="fa8kfyn"/>
    <w:basedOn w:val="Normal"/>
    <w:rsid w:val="00753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editboxlabel">
    <w:name w:val="pseditboxlabel"/>
    <w:basedOn w:val="DefaultParagraphFont"/>
    <w:rsid w:val="00B226A0"/>
  </w:style>
  <w:style w:type="character" w:customStyle="1" w:styleId="pseditboxdisponly">
    <w:name w:val="pseditbox_disponly"/>
    <w:basedOn w:val="DefaultParagraphFont"/>
    <w:rsid w:val="00B226A0"/>
  </w:style>
  <w:style w:type="character" w:customStyle="1" w:styleId="pslongeditlabel">
    <w:name w:val="pslongeditlabel"/>
    <w:basedOn w:val="DefaultParagraphFont"/>
    <w:rsid w:val="00B226A0"/>
  </w:style>
  <w:style w:type="character" w:customStyle="1" w:styleId="paboldtext">
    <w:name w:val="paboldtext"/>
    <w:basedOn w:val="DefaultParagraphFont"/>
    <w:rsid w:val="00B2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8605">
      <w:bodyDiv w:val="1"/>
      <w:marLeft w:val="0"/>
      <w:marRight w:val="0"/>
      <w:marTop w:val="0"/>
      <w:marBottom w:val="0"/>
      <w:divBdr>
        <w:top w:val="none" w:sz="0" w:space="0" w:color="auto"/>
        <w:left w:val="none" w:sz="0" w:space="0" w:color="auto"/>
        <w:bottom w:val="none" w:sz="0" w:space="0" w:color="auto"/>
        <w:right w:val="none" w:sz="0" w:space="0" w:color="auto"/>
      </w:divBdr>
      <w:divsChild>
        <w:div w:id="1013655431">
          <w:marLeft w:val="0"/>
          <w:marRight w:val="0"/>
          <w:marTop w:val="0"/>
          <w:marBottom w:val="0"/>
          <w:divBdr>
            <w:top w:val="none" w:sz="0" w:space="0" w:color="auto"/>
            <w:left w:val="none" w:sz="0" w:space="0" w:color="auto"/>
            <w:bottom w:val="none" w:sz="0" w:space="0" w:color="auto"/>
            <w:right w:val="none" w:sz="0" w:space="0" w:color="auto"/>
          </w:divBdr>
          <w:divsChild>
            <w:div w:id="1512795385">
              <w:marLeft w:val="0"/>
              <w:marRight w:val="0"/>
              <w:marTop w:val="0"/>
              <w:marBottom w:val="0"/>
              <w:divBdr>
                <w:top w:val="none" w:sz="0" w:space="0" w:color="auto"/>
                <w:left w:val="none" w:sz="0" w:space="0" w:color="auto"/>
                <w:bottom w:val="none" w:sz="0" w:space="0" w:color="auto"/>
                <w:right w:val="none" w:sz="0" w:space="0" w:color="auto"/>
              </w:divBdr>
              <w:divsChild>
                <w:div w:id="1000502789">
                  <w:marLeft w:val="0"/>
                  <w:marRight w:val="0"/>
                  <w:marTop w:val="0"/>
                  <w:marBottom w:val="0"/>
                  <w:divBdr>
                    <w:top w:val="none" w:sz="0" w:space="0" w:color="auto"/>
                    <w:left w:val="none" w:sz="0" w:space="0" w:color="auto"/>
                    <w:bottom w:val="none" w:sz="0" w:space="0" w:color="auto"/>
                    <w:right w:val="none" w:sz="0" w:space="0" w:color="auto"/>
                  </w:divBdr>
                  <w:divsChild>
                    <w:div w:id="304896388">
                      <w:marLeft w:val="0"/>
                      <w:marRight w:val="0"/>
                      <w:marTop w:val="0"/>
                      <w:marBottom w:val="0"/>
                      <w:divBdr>
                        <w:top w:val="none" w:sz="0" w:space="0" w:color="auto"/>
                        <w:left w:val="none" w:sz="0" w:space="0" w:color="auto"/>
                        <w:bottom w:val="none" w:sz="0" w:space="0" w:color="auto"/>
                        <w:right w:val="none" w:sz="0" w:space="0" w:color="auto"/>
                      </w:divBdr>
                      <w:divsChild>
                        <w:div w:id="713315895">
                          <w:marLeft w:val="0"/>
                          <w:marRight w:val="0"/>
                          <w:marTop w:val="0"/>
                          <w:marBottom w:val="0"/>
                          <w:divBdr>
                            <w:top w:val="none" w:sz="0" w:space="0" w:color="auto"/>
                            <w:left w:val="none" w:sz="0" w:space="0" w:color="auto"/>
                            <w:bottom w:val="none" w:sz="0" w:space="0" w:color="auto"/>
                            <w:right w:val="none" w:sz="0" w:space="0" w:color="auto"/>
                          </w:divBdr>
                          <w:divsChild>
                            <w:div w:id="1693872504">
                              <w:marLeft w:val="0"/>
                              <w:marRight w:val="0"/>
                              <w:marTop w:val="0"/>
                              <w:marBottom w:val="0"/>
                              <w:divBdr>
                                <w:top w:val="none" w:sz="0" w:space="0" w:color="auto"/>
                                <w:left w:val="none" w:sz="0" w:space="0" w:color="auto"/>
                                <w:bottom w:val="none" w:sz="0" w:space="0" w:color="auto"/>
                                <w:right w:val="none" w:sz="0" w:space="0" w:color="auto"/>
                              </w:divBdr>
                              <w:divsChild>
                                <w:div w:id="1554973061">
                                  <w:marLeft w:val="0"/>
                                  <w:marRight w:val="0"/>
                                  <w:marTop w:val="0"/>
                                  <w:marBottom w:val="0"/>
                                  <w:divBdr>
                                    <w:top w:val="none" w:sz="0" w:space="0" w:color="auto"/>
                                    <w:left w:val="none" w:sz="0" w:space="0" w:color="auto"/>
                                    <w:bottom w:val="none" w:sz="0" w:space="0" w:color="auto"/>
                                    <w:right w:val="none" w:sz="0" w:space="0" w:color="auto"/>
                                  </w:divBdr>
                                  <w:divsChild>
                                    <w:div w:id="906453391">
                                      <w:marLeft w:val="0"/>
                                      <w:marRight w:val="0"/>
                                      <w:marTop w:val="0"/>
                                      <w:marBottom w:val="0"/>
                                      <w:divBdr>
                                        <w:top w:val="none" w:sz="0" w:space="0" w:color="auto"/>
                                        <w:left w:val="none" w:sz="0" w:space="0" w:color="auto"/>
                                        <w:bottom w:val="none" w:sz="0" w:space="0" w:color="auto"/>
                                        <w:right w:val="none" w:sz="0" w:space="0" w:color="auto"/>
                                      </w:divBdr>
                                      <w:divsChild>
                                        <w:div w:id="818692812">
                                          <w:marLeft w:val="0"/>
                                          <w:marRight w:val="0"/>
                                          <w:marTop w:val="0"/>
                                          <w:marBottom w:val="0"/>
                                          <w:divBdr>
                                            <w:top w:val="none" w:sz="0" w:space="0" w:color="auto"/>
                                            <w:left w:val="none" w:sz="0" w:space="0" w:color="auto"/>
                                            <w:bottom w:val="none" w:sz="0" w:space="0" w:color="auto"/>
                                            <w:right w:val="none" w:sz="0" w:space="0" w:color="auto"/>
                                          </w:divBdr>
                                          <w:divsChild>
                                            <w:div w:id="10978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651104">
      <w:bodyDiv w:val="1"/>
      <w:marLeft w:val="0"/>
      <w:marRight w:val="0"/>
      <w:marTop w:val="0"/>
      <w:marBottom w:val="0"/>
      <w:divBdr>
        <w:top w:val="none" w:sz="0" w:space="0" w:color="auto"/>
        <w:left w:val="none" w:sz="0" w:space="0" w:color="auto"/>
        <w:bottom w:val="none" w:sz="0" w:space="0" w:color="auto"/>
        <w:right w:val="none" w:sz="0" w:space="0" w:color="auto"/>
      </w:divBdr>
      <w:divsChild>
        <w:div w:id="1739473320">
          <w:marLeft w:val="0"/>
          <w:marRight w:val="0"/>
          <w:marTop w:val="0"/>
          <w:marBottom w:val="0"/>
          <w:divBdr>
            <w:top w:val="none" w:sz="0" w:space="0" w:color="auto"/>
            <w:left w:val="none" w:sz="0" w:space="0" w:color="auto"/>
            <w:bottom w:val="none" w:sz="0" w:space="0" w:color="auto"/>
            <w:right w:val="none" w:sz="0" w:space="0" w:color="auto"/>
          </w:divBdr>
          <w:divsChild>
            <w:div w:id="146938004">
              <w:marLeft w:val="0"/>
              <w:marRight w:val="0"/>
              <w:marTop w:val="0"/>
              <w:marBottom w:val="0"/>
              <w:divBdr>
                <w:top w:val="none" w:sz="0" w:space="0" w:color="auto"/>
                <w:left w:val="none" w:sz="0" w:space="0" w:color="auto"/>
                <w:bottom w:val="none" w:sz="0" w:space="0" w:color="auto"/>
                <w:right w:val="none" w:sz="0" w:space="0" w:color="auto"/>
              </w:divBdr>
            </w:div>
            <w:div w:id="170141557">
              <w:marLeft w:val="0"/>
              <w:marRight w:val="0"/>
              <w:marTop w:val="0"/>
              <w:marBottom w:val="0"/>
              <w:divBdr>
                <w:top w:val="none" w:sz="0" w:space="0" w:color="auto"/>
                <w:left w:val="none" w:sz="0" w:space="0" w:color="auto"/>
                <w:bottom w:val="none" w:sz="0" w:space="0" w:color="auto"/>
                <w:right w:val="none" w:sz="0" w:space="0" w:color="auto"/>
              </w:divBdr>
            </w:div>
            <w:div w:id="360865997">
              <w:marLeft w:val="0"/>
              <w:marRight w:val="0"/>
              <w:marTop w:val="0"/>
              <w:marBottom w:val="0"/>
              <w:divBdr>
                <w:top w:val="none" w:sz="0" w:space="0" w:color="auto"/>
                <w:left w:val="none" w:sz="0" w:space="0" w:color="auto"/>
                <w:bottom w:val="none" w:sz="0" w:space="0" w:color="auto"/>
                <w:right w:val="none" w:sz="0" w:space="0" w:color="auto"/>
              </w:divBdr>
            </w:div>
            <w:div w:id="569385461">
              <w:marLeft w:val="0"/>
              <w:marRight w:val="0"/>
              <w:marTop w:val="0"/>
              <w:marBottom w:val="0"/>
              <w:divBdr>
                <w:top w:val="none" w:sz="0" w:space="0" w:color="auto"/>
                <w:left w:val="none" w:sz="0" w:space="0" w:color="auto"/>
                <w:bottom w:val="none" w:sz="0" w:space="0" w:color="auto"/>
                <w:right w:val="none" w:sz="0" w:space="0" w:color="auto"/>
              </w:divBdr>
            </w:div>
            <w:div w:id="710301234">
              <w:marLeft w:val="0"/>
              <w:marRight w:val="0"/>
              <w:marTop w:val="0"/>
              <w:marBottom w:val="0"/>
              <w:divBdr>
                <w:top w:val="none" w:sz="0" w:space="0" w:color="auto"/>
                <w:left w:val="none" w:sz="0" w:space="0" w:color="auto"/>
                <w:bottom w:val="none" w:sz="0" w:space="0" w:color="auto"/>
                <w:right w:val="none" w:sz="0" w:space="0" w:color="auto"/>
              </w:divBdr>
            </w:div>
            <w:div w:id="1141733494">
              <w:marLeft w:val="0"/>
              <w:marRight w:val="0"/>
              <w:marTop w:val="0"/>
              <w:marBottom w:val="0"/>
              <w:divBdr>
                <w:top w:val="none" w:sz="0" w:space="0" w:color="auto"/>
                <w:left w:val="none" w:sz="0" w:space="0" w:color="auto"/>
                <w:bottom w:val="none" w:sz="0" w:space="0" w:color="auto"/>
                <w:right w:val="none" w:sz="0" w:space="0" w:color="auto"/>
              </w:divBdr>
            </w:div>
            <w:div w:id="1160583207">
              <w:marLeft w:val="0"/>
              <w:marRight w:val="0"/>
              <w:marTop w:val="0"/>
              <w:marBottom w:val="0"/>
              <w:divBdr>
                <w:top w:val="none" w:sz="0" w:space="0" w:color="auto"/>
                <w:left w:val="none" w:sz="0" w:space="0" w:color="auto"/>
                <w:bottom w:val="none" w:sz="0" w:space="0" w:color="auto"/>
                <w:right w:val="none" w:sz="0" w:space="0" w:color="auto"/>
              </w:divBdr>
              <w:divsChild>
                <w:div w:id="52702955">
                  <w:marLeft w:val="0"/>
                  <w:marRight w:val="0"/>
                  <w:marTop w:val="0"/>
                  <w:marBottom w:val="0"/>
                  <w:divBdr>
                    <w:top w:val="none" w:sz="0" w:space="0" w:color="auto"/>
                    <w:left w:val="none" w:sz="0" w:space="0" w:color="auto"/>
                    <w:bottom w:val="none" w:sz="0" w:space="0" w:color="auto"/>
                    <w:right w:val="none" w:sz="0" w:space="0" w:color="auto"/>
                  </w:divBdr>
                  <w:divsChild>
                    <w:div w:id="87967819">
                      <w:marLeft w:val="0"/>
                      <w:marRight w:val="0"/>
                      <w:marTop w:val="0"/>
                      <w:marBottom w:val="0"/>
                      <w:divBdr>
                        <w:top w:val="none" w:sz="0" w:space="0" w:color="auto"/>
                        <w:left w:val="none" w:sz="0" w:space="0" w:color="auto"/>
                        <w:bottom w:val="none" w:sz="0" w:space="0" w:color="auto"/>
                        <w:right w:val="none" w:sz="0" w:space="0" w:color="auto"/>
                      </w:divBdr>
                    </w:div>
                  </w:divsChild>
                </w:div>
                <w:div w:id="72434975">
                  <w:marLeft w:val="0"/>
                  <w:marRight w:val="0"/>
                  <w:marTop w:val="0"/>
                  <w:marBottom w:val="0"/>
                  <w:divBdr>
                    <w:top w:val="none" w:sz="0" w:space="0" w:color="auto"/>
                    <w:left w:val="none" w:sz="0" w:space="0" w:color="auto"/>
                    <w:bottom w:val="none" w:sz="0" w:space="0" w:color="auto"/>
                    <w:right w:val="none" w:sz="0" w:space="0" w:color="auto"/>
                  </w:divBdr>
                </w:div>
                <w:div w:id="225335292">
                  <w:marLeft w:val="0"/>
                  <w:marRight w:val="0"/>
                  <w:marTop w:val="0"/>
                  <w:marBottom w:val="0"/>
                  <w:divBdr>
                    <w:top w:val="none" w:sz="0" w:space="0" w:color="auto"/>
                    <w:left w:val="none" w:sz="0" w:space="0" w:color="auto"/>
                    <w:bottom w:val="none" w:sz="0" w:space="0" w:color="auto"/>
                    <w:right w:val="none" w:sz="0" w:space="0" w:color="auto"/>
                  </w:divBdr>
                  <w:divsChild>
                    <w:div w:id="1692368338">
                      <w:marLeft w:val="0"/>
                      <w:marRight w:val="0"/>
                      <w:marTop w:val="0"/>
                      <w:marBottom w:val="0"/>
                      <w:divBdr>
                        <w:top w:val="none" w:sz="0" w:space="0" w:color="auto"/>
                        <w:left w:val="none" w:sz="0" w:space="0" w:color="auto"/>
                        <w:bottom w:val="none" w:sz="0" w:space="0" w:color="auto"/>
                        <w:right w:val="none" w:sz="0" w:space="0" w:color="auto"/>
                      </w:divBdr>
                    </w:div>
                  </w:divsChild>
                </w:div>
                <w:div w:id="233247274">
                  <w:marLeft w:val="0"/>
                  <w:marRight w:val="0"/>
                  <w:marTop w:val="0"/>
                  <w:marBottom w:val="0"/>
                  <w:divBdr>
                    <w:top w:val="none" w:sz="0" w:space="0" w:color="auto"/>
                    <w:left w:val="none" w:sz="0" w:space="0" w:color="auto"/>
                    <w:bottom w:val="none" w:sz="0" w:space="0" w:color="auto"/>
                    <w:right w:val="none" w:sz="0" w:space="0" w:color="auto"/>
                  </w:divBdr>
                  <w:divsChild>
                    <w:div w:id="1809274573">
                      <w:marLeft w:val="0"/>
                      <w:marRight w:val="0"/>
                      <w:marTop w:val="0"/>
                      <w:marBottom w:val="0"/>
                      <w:divBdr>
                        <w:top w:val="none" w:sz="0" w:space="0" w:color="auto"/>
                        <w:left w:val="none" w:sz="0" w:space="0" w:color="auto"/>
                        <w:bottom w:val="none" w:sz="0" w:space="0" w:color="auto"/>
                        <w:right w:val="none" w:sz="0" w:space="0" w:color="auto"/>
                      </w:divBdr>
                    </w:div>
                  </w:divsChild>
                </w:div>
                <w:div w:id="374744840">
                  <w:marLeft w:val="0"/>
                  <w:marRight w:val="0"/>
                  <w:marTop w:val="0"/>
                  <w:marBottom w:val="0"/>
                  <w:divBdr>
                    <w:top w:val="none" w:sz="0" w:space="0" w:color="auto"/>
                    <w:left w:val="none" w:sz="0" w:space="0" w:color="auto"/>
                    <w:bottom w:val="none" w:sz="0" w:space="0" w:color="auto"/>
                    <w:right w:val="none" w:sz="0" w:space="0" w:color="auto"/>
                  </w:divBdr>
                  <w:divsChild>
                    <w:div w:id="2080056850">
                      <w:marLeft w:val="0"/>
                      <w:marRight w:val="0"/>
                      <w:marTop w:val="0"/>
                      <w:marBottom w:val="0"/>
                      <w:divBdr>
                        <w:top w:val="none" w:sz="0" w:space="0" w:color="auto"/>
                        <w:left w:val="none" w:sz="0" w:space="0" w:color="auto"/>
                        <w:bottom w:val="none" w:sz="0" w:space="0" w:color="auto"/>
                        <w:right w:val="none" w:sz="0" w:space="0" w:color="auto"/>
                      </w:divBdr>
                    </w:div>
                  </w:divsChild>
                </w:div>
                <w:div w:id="784346196">
                  <w:marLeft w:val="0"/>
                  <w:marRight w:val="0"/>
                  <w:marTop w:val="0"/>
                  <w:marBottom w:val="0"/>
                  <w:divBdr>
                    <w:top w:val="none" w:sz="0" w:space="0" w:color="auto"/>
                    <w:left w:val="none" w:sz="0" w:space="0" w:color="auto"/>
                    <w:bottom w:val="none" w:sz="0" w:space="0" w:color="auto"/>
                    <w:right w:val="none" w:sz="0" w:space="0" w:color="auto"/>
                  </w:divBdr>
                </w:div>
                <w:div w:id="843980788">
                  <w:marLeft w:val="0"/>
                  <w:marRight w:val="0"/>
                  <w:marTop w:val="0"/>
                  <w:marBottom w:val="0"/>
                  <w:divBdr>
                    <w:top w:val="none" w:sz="0" w:space="0" w:color="auto"/>
                    <w:left w:val="none" w:sz="0" w:space="0" w:color="auto"/>
                    <w:bottom w:val="none" w:sz="0" w:space="0" w:color="auto"/>
                    <w:right w:val="none" w:sz="0" w:space="0" w:color="auto"/>
                  </w:divBdr>
                </w:div>
                <w:div w:id="1664697775">
                  <w:marLeft w:val="0"/>
                  <w:marRight w:val="0"/>
                  <w:marTop w:val="0"/>
                  <w:marBottom w:val="0"/>
                  <w:divBdr>
                    <w:top w:val="none" w:sz="0" w:space="0" w:color="auto"/>
                    <w:left w:val="none" w:sz="0" w:space="0" w:color="auto"/>
                    <w:bottom w:val="none" w:sz="0" w:space="0" w:color="auto"/>
                    <w:right w:val="none" w:sz="0" w:space="0" w:color="auto"/>
                  </w:divBdr>
                </w:div>
                <w:div w:id="1666669474">
                  <w:marLeft w:val="0"/>
                  <w:marRight w:val="0"/>
                  <w:marTop w:val="0"/>
                  <w:marBottom w:val="0"/>
                  <w:divBdr>
                    <w:top w:val="none" w:sz="0" w:space="0" w:color="auto"/>
                    <w:left w:val="none" w:sz="0" w:space="0" w:color="auto"/>
                    <w:bottom w:val="none" w:sz="0" w:space="0" w:color="auto"/>
                    <w:right w:val="none" w:sz="0" w:space="0" w:color="auto"/>
                  </w:divBdr>
                </w:div>
                <w:div w:id="1718510330">
                  <w:marLeft w:val="0"/>
                  <w:marRight w:val="0"/>
                  <w:marTop w:val="0"/>
                  <w:marBottom w:val="0"/>
                  <w:divBdr>
                    <w:top w:val="none" w:sz="0" w:space="0" w:color="auto"/>
                    <w:left w:val="none" w:sz="0" w:space="0" w:color="auto"/>
                    <w:bottom w:val="none" w:sz="0" w:space="0" w:color="auto"/>
                    <w:right w:val="none" w:sz="0" w:space="0" w:color="auto"/>
                  </w:divBdr>
                  <w:divsChild>
                    <w:div w:id="908271067">
                      <w:marLeft w:val="0"/>
                      <w:marRight w:val="0"/>
                      <w:marTop w:val="0"/>
                      <w:marBottom w:val="0"/>
                      <w:divBdr>
                        <w:top w:val="none" w:sz="0" w:space="0" w:color="auto"/>
                        <w:left w:val="none" w:sz="0" w:space="0" w:color="auto"/>
                        <w:bottom w:val="none" w:sz="0" w:space="0" w:color="auto"/>
                        <w:right w:val="none" w:sz="0" w:space="0" w:color="auto"/>
                      </w:divBdr>
                    </w:div>
                  </w:divsChild>
                </w:div>
                <w:div w:id="1806462812">
                  <w:marLeft w:val="0"/>
                  <w:marRight w:val="0"/>
                  <w:marTop w:val="0"/>
                  <w:marBottom w:val="0"/>
                  <w:divBdr>
                    <w:top w:val="none" w:sz="0" w:space="0" w:color="auto"/>
                    <w:left w:val="none" w:sz="0" w:space="0" w:color="auto"/>
                    <w:bottom w:val="none" w:sz="0" w:space="0" w:color="auto"/>
                    <w:right w:val="none" w:sz="0" w:space="0" w:color="auto"/>
                  </w:divBdr>
                </w:div>
                <w:div w:id="2103724255">
                  <w:marLeft w:val="0"/>
                  <w:marRight w:val="0"/>
                  <w:marTop w:val="0"/>
                  <w:marBottom w:val="0"/>
                  <w:divBdr>
                    <w:top w:val="none" w:sz="0" w:space="0" w:color="auto"/>
                    <w:left w:val="none" w:sz="0" w:space="0" w:color="auto"/>
                    <w:bottom w:val="none" w:sz="0" w:space="0" w:color="auto"/>
                    <w:right w:val="none" w:sz="0" w:space="0" w:color="auto"/>
                  </w:divBdr>
                  <w:divsChild>
                    <w:div w:id="14880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228">
              <w:marLeft w:val="0"/>
              <w:marRight w:val="0"/>
              <w:marTop w:val="0"/>
              <w:marBottom w:val="0"/>
              <w:divBdr>
                <w:top w:val="none" w:sz="0" w:space="0" w:color="auto"/>
                <w:left w:val="none" w:sz="0" w:space="0" w:color="auto"/>
                <w:bottom w:val="none" w:sz="0" w:space="0" w:color="auto"/>
                <w:right w:val="none" w:sz="0" w:space="0" w:color="auto"/>
              </w:divBdr>
            </w:div>
            <w:div w:id="1462260341">
              <w:marLeft w:val="0"/>
              <w:marRight w:val="0"/>
              <w:marTop w:val="0"/>
              <w:marBottom w:val="0"/>
              <w:divBdr>
                <w:top w:val="none" w:sz="0" w:space="0" w:color="auto"/>
                <w:left w:val="none" w:sz="0" w:space="0" w:color="auto"/>
                <w:bottom w:val="none" w:sz="0" w:space="0" w:color="auto"/>
                <w:right w:val="none" w:sz="0" w:space="0" w:color="auto"/>
              </w:divBdr>
            </w:div>
            <w:div w:id="1571576852">
              <w:marLeft w:val="0"/>
              <w:marRight w:val="0"/>
              <w:marTop w:val="0"/>
              <w:marBottom w:val="0"/>
              <w:divBdr>
                <w:top w:val="none" w:sz="0" w:space="0" w:color="auto"/>
                <w:left w:val="none" w:sz="0" w:space="0" w:color="auto"/>
                <w:bottom w:val="none" w:sz="0" w:space="0" w:color="auto"/>
                <w:right w:val="none" w:sz="0" w:space="0" w:color="auto"/>
              </w:divBdr>
            </w:div>
            <w:div w:id="1617060887">
              <w:marLeft w:val="0"/>
              <w:marRight w:val="0"/>
              <w:marTop w:val="0"/>
              <w:marBottom w:val="0"/>
              <w:divBdr>
                <w:top w:val="none" w:sz="0" w:space="0" w:color="auto"/>
                <w:left w:val="none" w:sz="0" w:space="0" w:color="auto"/>
                <w:bottom w:val="none" w:sz="0" w:space="0" w:color="auto"/>
                <w:right w:val="none" w:sz="0" w:space="0" w:color="auto"/>
              </w:divBdr>
            </w:div>
            <w:div w:id="1631740553">
              <w:marLeft w:val="0"/>
              <w:marRight w:val="0"/>
              <w:marTop w:val="0"/>
              <w:marBottom w:val="0"/>
              <w:divBdr>
                <w:top w:val="none" w:sz="0" w:space="0" w:color="auto"/>
                <w:left w:val="none" w:sz="0" w:space="0" w:color="auto"/>
                <w:bottom w:val="none" w:sz="0" w:space="0" w:color="auto"/>
                <w:right w:val="none" w:sz="0" w:space="0" w:color="auto"/>
              </w:divBdr>
            </w:div>
            <w:div w:id="20973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5770">
      <w:bodyDiv w:val="1"/>
      <w:marLeft w:val="0"/>
      <w:marRight w:val="0"/>
      <w:marTop w:val="0"/>
      <w:marBottom w:val="0"/>
      <w:divBdr>
        <w:top w:val="none" w:sz="0" w:space="0" w:color="auto"/>
        <w:left w:val="none" w:sz="0" w:space="0" w:color="auto"/>
        <w:bottom w:val="none" w:sz="0" w:space="0" w:color="auto"/>
        <w:right w:val="none" w:sz="0" w:space="0" w:color="auto"/>
      </w:divBdr>
    </w:div>
    <w:div w:id="510338011">
      <w:bodyDiv w:val="1"/>
      <w:marLeft w:val="0"/>
      <w:marRight w:val="0"/>
      <w:marTop w:val="0"/>
      <w:marBottom w:val="0"/>
      <w:divBdr>
        <w:top w:val="none" w:sz="0" w:space="0" w:color="auto"/>
        <w:left w:val="none" w:sz="0" w:space="0" w:color="auto"/>
        <w:bottom w:val="none" w:sz="0" w:space="0" w:color="auto"/>
        <w:right w:val="none" w:sz="0" w:space="0" w:color="auto"/>
      </w:divBdr>
      <w:divsChild>
        <w:div w:id="35350823">
          <w:marLeft w:val="0"/>
          <w:marRight w:val="0"/>
          <w:marTop w:val="0"/>
          <w:marBottom w:val="0"/>
          <w:divBdr>
            <w:top w:val="none" w:sz="0" w:space="0" w:color="auto"/>
            <w:left w:val="none" w:sz="0" w:space="0" w:color="auto"/>
            <w:bottom w:val="none" w:sz="0" w:space="0" w:color="auto"/>
            <w:right w:val="none" w:sz="0" w:space="0" w:color="auto"/>
          </w:divBdr>
        </w:div>
        <w:div w:id="39785267">
          <w:marLeft w:val="0"/>
          <w:marRight w:val="0"/>
          <w:marTop w:val="0"/>
          <w:marBottom w:val="0"/>
          <w:divBdr>
            <w:top w:val="none" w:sz="0" w:space="0" w:color="auto"/>
            <w:left w:val="none" w:sz="0" w:space="0" w:color="auto"/>
            <w:bottom w:val="none" w:sz="0" w:space="0" w:color="auto"/>
            <w:right w:val="none" w:sz="0" w:space="0" w:color="auto"/>
          </w:divBdr>
        </w:div>
        <w:div w:id="51274891">
          <w:marLeft w:val="0"/>
          <w:marRight w:val="0"/>
          <w:marTop w:val="0"/>
          <w:marBottom w:val="0"/>
          <w:divBdr>
            <w:top w:val="none" w:sz="0" w:space="0" w:color="auto"/>
            <w:left w:val="none" w:sz="0" w:space="0" w:color="auto"/>
            <w:bottom w:val="none" w:sz="0" w:space="0" w:color="auto"/>
            <w:right w:val="none" w:sz="0" w:space="0" w:color="auto"/>
          </w:divBdr>
        </w:div>
        <w:div w:id="93941017">
          <w:marLeft w:val="0"/>
          <w:marRight w:val="0"/>
          <w:marTop w:val="0"/>
          <w:marBottom w:val="0"/>
          <w:divBdr>
            <w:top w:val="none" w:sz="0" w:space="0" w:color="auto"/>
            <w:left w:val="none" w:sz="0" w:space="0" w:color="auto"/>
            <w:bottom w:val="none" w:sz="0" w:space="0" w:color="auto"/>
            <w:right w:val="none" w:sz="0" w:space="0" w:color="auto"/>
          </w:divBdr>
        </w:div>
        <w:div w:id="98380999">
          <w:marLeft w:val="0"/>
          <w:marRight w:val="0"/>
          <w:marTop w:val="0"/>
          <w:marBottom w:val="0"/>
          <w:divBdr>
            <w:top w:val="none" w:sz="0" w:space="0" w:color="auto"/>
            <w:left w:val="none" w:sz="0" w:space="0" w:color="auto"/>
            <w:bottom w:val="none" w:sz="0" w:space="0" w:color="auto"/>
            <w:right w:val="none" w:sz="0" w:space="0" w:color="auto"/>
          </w:divBdr>
        </w:div>
        <w:div w:id="107553293">
          <w:marLeft w:val="0"/>
          <w:marRight w:val="0"/>
          <w:marTop w:val="0"/>
          <w:marBottom w:val="0"/>
          <w:divBdr>
            <w:top w:val="none" w:sz="0" w:space="0" w:color="auto"/>
            <w:left w:val="none" w:sz="0" w:space="0" w:color="auto"/>
            <w:bottom w:val="none" w:sz="0" w:space="0" w:color="auto"/>
            <w:right w:val="none" w:sz="0" w:space="0" w:color="auto"/>
          </w:divBdr>
        </w:div>
        <w:div w:id="140997954">
          <w:marLeft w:val="0"/>
          <w:marRight w:val="0"/>
          <w:marTop w:val="0"/>
          <w:marBottom w:val="0"/>
          <w:divBdr>
            <w:top w:val="none" w:sz="0" w:space="0" w:color="auto"/>
            <w:left w:val="none" w:sz="0" w:space="0" w:color="auto"/>
            <w:bottom w:val="none" w:sz="0" w:space="0" w:color="auto"/>
            <w:right w:val="none" w:sz="0" w:space="0" w:color="auto"/>
          </w:divBdr>
        </w:div>
        <w:div w:id="182404450">
          <w:marLeft w:val="0"/>
          <w:marRight w:val="0"/>
          <w:marTop w:val="0"/>
          <w:marBottom w:val="0"/>
          <w:divBdr>
            <w:top w:val="none" w:sz="0" w:space="0" w:color="auto"/>
            <w:left w:val="none" w:sz="0" w:space="0" w:color="auto"/>
            <w:bottom w:val="none" w:sz="0" w:space="0" w:color="auto"/>
            <w:right w:val="none" w:sz="0" w:space="0" w:color="auto"/>
          </w:divBdr>
        </w:div>
        <w:div w:id="217206130">
          <w:marLeft w:val="0"/>
          <w:marRight w:val="0"/>
          <w:marTop w:val="0"/>
          <w:marBottom w:val="0"/>
          <w:divBdr>
            <w:top w:val="none" w:sz="0" w:space="0" w:color="auto"/>
            <w:left w:val="none" w:sz="0" w:space="0" w:color="auto"/>
            <w:bottom w:val="none" w:sz="0" w:space="0" w:color="auto"/>
            <w:right w:val="none" w:sz="0" w:space="0" w:color="auto"/>
          </w:divBdr>
        </w:div>
        <w:div w:id="277833500">
          <w:marLeft w:val="0"/>
          <w:marRight w:val="0"/>
          <w:marTop w:val="0"/>
          <w:marBottom w:val="0"/>
          <w:divBdr>
            <w:top w:val="none" w:sz="0" w:space="0" w:color="auto"/>
            <w:left w:val="none" w:sz="0" w:space="0" w:color="auto"/>
            <w:bottom w:val="none" w:sz="0" w:space="0" w:color="auto"/>
            <w:right w:val="none" w:sz="0" w:space="0" w:color="auto"/>
          </w:divBdr>
        </w:div>
        <w:div w:id="288753971">
          <w:marLeft w:val="0"/>
          <w:marRight w:val="0"/>
          <w:marTop w:val="0"/>
          <w:marBottom w:val="0"/>
          <w:divBdr>
            <w:top w:val="none" w:sz="0" w:space="0" w:color="auto"/>
            <w:left w:val="none" w:sz="0" w:space="0" w:color="auto"/>
            <w:bottom w:val="none" w:sz="0" w:space="0" w:color="auto"/>
            <w:right w:val="none" w:sz="0" w:space="0" w:color="auto"/>
          </w:divBdr>
        </w:div>
        <w:div w:id="403072683">
          <w:marLeft w:val="0"/>
          <w:marRight w:val="0"/>
          <w:marTop w:val="0"/>
          <w:marBottom w:val="0"/>
          <w:divBdr>
            <w:top w:val="none" w:sz="0" w:space="0" w:color="auto"/>
            <w:left w:val="none" w:sz="0" w:space="0" w:color="auto"/>
            <w:bottom w:val="none" w:sz="0" w:space="0" w:color="auto"/>
            <w:right w:val="none" w:sz="0" w:space="0" w:color="auto"/>
          </w:divBdr>
        </w:div>
        <w:div w:id="428355611">
          <w:marLeft w:val="0"/>
          <w:marRight w:val="0"/>
          <w:marTop w:val="0"/>
          <w:marBottom w:val="0"/>
          <w:divBdr>
            <w:top w:val="none" w:sz="0" w:space="0" w:color="auto"/>
            <w:left w:val="none" w:sz="0" w:space="0" w:color="auto"/>
            <w:bottom w:val="none" w:sz="0" w:space="0" w:color="auto"/>
            <w:right w:val="none" w:sz="0" w:space="0" w:color="auto"/>
          </w:divBdr>
        </w:div>
        <w:div w:id="448092649">
          <w:marLeft w:val="0"/>
          <w:marRight w:val="0"/>
          <w:marTop w:val="0"/>
          <w:marBottom w:val="0"/>
          <w:divBdr>
            <w:top w:val="none" w:sz="0" w:space="0" w:color="auto"/>
            <w:left w:val="none" w:sz="0" w:space="0" w:color="auto"/>
            <w:bottom w:val="none" w:sz="0" w:space="0" w:color="auto"/>
            <w:right w:val="none" w:sz="0" w:space="0" w:color="auto"/>
          </w:divBdr>
        </w:div>
        <w:div w:id="470944627">
          <w:marLeft w:val="0"/>
          <w:marRight w:val="0"/>
          <w:marTop w:val="0"/>
          <w:marBottom w:val="0"/>
          <w:divBdr>
            <w:top w:val="none" w:sz="0" w:space="0" w:color="auto"/>
            <w:left w:val="none" w:sz="0" w:space="0" w:color="auto"/>
            <w:bottom w:val="none" w:sz="0" w:space="0" w:color="auto"/>
            <w:right w:val="none" w:sz="0" w:space="0" w:color="auto"/>
          </w:divBdr>
        </w:div>
        <w:div w:id="485826231">
          <w:marLeft w:val="0"/>
          <w:marRight w:val="0"/>
          <w:marTop w:val="0"/>
          <w:marBottom w:val="0"/>
          <w:divBdr>
            <w:top w:val="none" w:sz="0" w:space="0" w:color="auto"/>
            <w:left w:val="none" w:sz="0" w:space="0" w:color="auto"/>
            <w:bottom w:val="none" w:sz="0" w:space="0" w:color="auto"/>
            <w:right w:val="none" w:sz="0" w:space="0" w:color="auto"/>
          </w:divBdr>
        </w:div>
        <w:div w:id="487214486">
          <w:marLeft w:val="0"/>
          <w:marRight w:val="0"/>
          <w:marTop w:val="0"/>
          <w:marBottom w:val="0"/>
          <w:divBdr>
            <w:top w:val="none" w:sz="0" w:space="0" w:color="auto"/>
            <w:left w:val="none" w:sz="0" w:space="0" w:color="auto"/>
            <w:bottom w:val="none" w:sz="0" w:space="0" w:color="auto"/>
            <w:right w:val="none" w:sz="0" w:space="0" w:color="auto"/>
          </w:divBdr>
        </w:div>
        <w:div w:id="507402654">
          <w:marLeft w:val="0"/>
          <w:marRight w:val="0"/>
          <w:marTop w:val="0"/>
          <w:marBottom w:val="0"/>
          <w:divBdr>
            <w:top w:val="none" w:sz="0" w:space="0" w:color="auto"/>
            <w:left w:val="none" w:sz="0" w:space="0" w:color="auto"/>
            <w:bottom w:val="none" w:sz="0" w:space="0" w:color="auto"/>
            <w:right w:val="none" w:sz="0" w:space="0" w:color="auto"/>
          </w:divBdr>
        </w:div>
        <w:div w:id="522741338">
          <w:marLeft w:val="0"/>
          <w:marRight w:val="0"/>
          <w:marTop w:val="0"/>
          <w:marBottom w:val="0"/>
          <w:divBdr>
            <w:top w:val="none" w:sz="0" w:space="0" w:color="auto"/>
            <w:left w:val="none" w:sz="0" w:space="0" w:color="auto"/>
            <w:bottom w:val="none" w:sz="0" w:space="0" w:color="auto"/>
            <w:right w:val="none" w:sz="0" w:space="0" w:color="auto"/>
          </w:divBdr>
        </w:div>
        <w:div w:id="550263985">
          <w:marLeft w:val="0"/>
          <w:marRight w:val="0"/>
          <w:marTop w:val="0"/>
          <w:marBottom w:val="0"/>
          <w:divBdr>
            <w:top w:val="none" w:sz="0" w:space="0" w:color="auto"/>
            <w:left w:val="none" w:sz="0" w:space="0" w:color="auto"/>
            <w:bottom w:val="none" w:sz="0" w:space="0" w:color="auto"/>
            <w:right w:val="none" w:sz="0" w:space="0" w:color="auto"/>
          </w:divBdr>
        </w:div>
        <w:div w:id="569462735">
          <w:marLeft w:val="0"/>
          <w:marRight w:val="0"/>
          <w:marTop w:val="0"/>
          <w:marBottom w:val="0"/>
          <w:divBdr>
            <w:top w:val="none" w:sz="0" w:space="0" w:color="auto"/>
            <w:left w:val="none" w:sz="0" w:space="0" w:color="auto"/>
            <w:bottom w:val="none" w:sz="0" w:space="0" w:color="auto"/>
            <w:right w:val="none" w:sz="0" w:space="0" w:color="auto"/>
          </w:divBdr>
        </w:div>
        <w:div w:id="590357299">
          <w:marLeft w:val="0"/>
          <w:marRight w:val="0"/>
          <w:marTop w:val="0"/>
          <w:marBottom w:val="0"/>
          <w:divBdr>
            <w:top w:val="none" w:sz="0" w:space="0" w:color="auto"/>
            <w:left w:val="none" w:sz="0" w:space="0" w:color="auto"/>
            <w:bottom w:val="none" w:sz="0" w:space="0" w:color="auto"/>
            <w:right w:val="none" w:sz="0" w:space="0" w:color="auto"/>
          </w:divBdr>
        </w:div>
        <w:div w:id="594441481">
          <w:marLeft w:val="0"/>
          <w:marRight w:val="0"/>
          <w:marTop w:val="0"/>
          <w:marBottom w:val="0"/>
          <w:divBdr>
            <w:top w:val="none" w:sz="0" w:space="0" w:color="auto"/>
            <w:left w:val="none" w:sz="0" w:space="0" w:color="auto"/>
            <w:bottom w:val="none" w:sz="0" w:space="0" w:color="auto"/>
            <w:right w:val="none" w:sz="0" w:space="0" w:color="auto"/>
          </w:divBdr>
        </w:div>
        <w:div w:id="609552308">
          <w:marLeft w:val="0"/>
          <w:marRight w:val="0"/>
          <w:marTop w:val="0"/>
          <w:marBottom w:val="0"/>
          <w:divBdr>
            <w:top w:val="none" w:sz="0" w:space="0" w:color="auto"/>
            <w:left w:val="none" w:sz="0" w:space="0" w:color="auto"/>
            <w:bottom w:val="none" w:sz="0" w:space="0" w:color="auto"/>
            <w:right w:val="none" w:sz="0" w:space="0" w:color="auto"/>
          </w:divBdr>
        </w:div>
        <w:div w:id="688994720">
          <w:marLeft w:val="0"/>
          <w:marRight w:val="0"/>
          <w:marTop w:val="0"/>
          <w:marBottom w:val="0"/>
          <w:divBdr>
            <w:top w:val="none" w:sz="0" w:space="0" w:color="auto"/>
            <w:left w:val="none" w:sz="0" w:space="0" w:color="auto"/>
            <w:bottom w:val="none" w:sz="0" w:space="0" w:color="auto"/>
            <w:right w:val="none" w:sz="0" w:space="0" w:color="auto"/>
          </w:divBdr>
        </w:div>
        <w:div w:id="717247546">
          <w:marLeft w:val="0"/>
          <w:marRight w:val="0"/>
          <w:marTop w:val="0"/>
          <w:marBottom w:val="0"/>
          <w:divBdr>
            <w:top w:val="none" w:sz="0" w:space="0" w:color="auto"/>
            <w:left w:val="none" w:sz="0" w:space="0" w:color="auto"/>
            <w:bottom w:val="none" w:sz="0" w:space="0" w:color="auto"/>
            <w:right w:val="none" w:sz="0" w:space="0" w:color="auto"/>
          </w:divBdr>
        </w:div>
        <w:div w:id="730272213">
          <w:marLeft w:val="0"/>
          <w:marRight w:val="0"/>
          <w:marTop w:val="0"/>
          <w:marBottom w:val="0"/>
          <w:divBdr>
            <w:top w:val="none" w:sz="0" w:space="0" w:color="auto"/>
            <w:left w:val="none" w:sz="0" w:space="0" w:color="auto"/>
            <w:bottom w:val="none" w:sz="0" w:space="0" w:color="auto"/>
            <w:right w:val="none" w:sz="0" w:space="0" w:color="auto"/>
          </w:divBdr>
        </w:div>
        <w:div w:id="740907514">
          <w:marLeft w:val="0"/>
          <w:marRight w:val="0"/>
          <w:marTop w:val="0"/>
          <w:marBottom w:val="0"/>
          <w:divBdr>
            <w:top w:val="none" w:sz="0" w:space="0" w:color="auto"/>
            <w:left w:val="none" w:sz="0" w:space="0" w:color="auto"/>
            <w:bottom w:val="none" w:sz="0" w:space="0" w:color="auto"/>
            <w:right w:val="none" w:sz="0" w:space="0" w:color="auto"/>
          </w:divBdr>
        </w:div>
        <w:div w:id="754984771">
          <w:marLeft w:val="0"/>
          <w:marRight w:val="0"/>
          <w:marTop w:val="0"/>
          <w:marBottom w:val="0"/>
          <w:divBdr>
            <w:top w:val="none" w:sz="0" w:space="0" w:color="auto"/>
            <w:left w:val="none" w:sz="0" w:space="0" w:color="auto"/>
            <w:bottom w:val="none" w:sz="0" w:space="0" w:color="auto"/>
            <w:right w:val="none" w:sz="0" w:space="0" w:color="auto"/>
          </w:divBdr>
        </w:div>
        <w:div w:id="771046515">
          <w:marLeft w:val="0"/>
          <w:marRight w:val="0"/>
          <w:marTop w:val="0"/>
          <w:marBottom w:val="0"/>
          <w:divBdr>
            <w:top w:val="none" w:sz="0" w:space="0" w:color="auto"/>
            <w:left w:val="none" w:sz="0" w:space="0" w:color="auto"/>
            <w:bottom w:val="none" w:sz="0" w:space="0" w:color="auto"/>
            <w:right w:val="none" w:sz="0" w:space="0" w:color="auto"/>
          </w:divBdr>
        </w:div>
        <w:div w:id="873347509">
          <w:marLeft w:val="0"/>
          <w:marRight w:val="0"/>
          <w:marTop w:val="0"/>
          <w:marBottom w:val="0"/>
          <w:divBdr>
            <w:top w:val="none" w:sz="0" w:space="0" w:color="auto"/>
            <w:left w:val="none" w:sz="0" w:space="0" w:color="auto"/>
            <w:bottom w:val="none" w:sz="0" w:space="0" w:color="auto"/>
            <w:right w:val="none" w:sz="0" w:space="0" w:color="auto"/>
          </w:divBdr>
        </w:div>
        <w:div w:id="888955018">
          <w:marLeft w:val="0"/>
          <w:marRight w:val="0"/>
          <w:marTop w:val="0"/>
          <w:marBottom w:val="0"/>
          <w:divBdr>
            <w:top w:val="none" w:sz="0" w:space="0" w:color="auto"/>
            <w:left w:val="none" w:sz="0" w:space="0" w:color="auto"/>
            <w:bottom w:val="none" w:sz="0" w:space="0" w:color="auto"/>
            <w:right w:val="none" w:sz="0" w:space="0" w:color="auto"/>
          </w:divBdr>
        </w:div>
        <w:div w:id="970018565">
          <w:marLeft w:val="0"/>
          <w:marRight w:val="0"/>
          <w:marTop w:val="0"/>
          <w:marBottom w:val="0"/>
          <w:divBdr>
            <w:top w:val="none" w:sz="0" w:space="0" w:color="auto"/>
            <w:left w:val="none" w:sz="0" w:space="0" w:color="auto"/>
            <w:bottom w:val="none" w:sz="0" w:space="0" w:color="auto"/>
            <w:right w:val="none" w:sz="0" w:space="0" w:color="auto"/>
          </w:divBdr>
        </w:div>
        <w:div w:id="1011681490">
          <w:marLeft w:val="0"/>
          <w:marRight w:val="0"/>
          <w:marTop w:val="0"/>
          <w:marBottom w:val="0"/>
          <w:divBdr>
            <w:top w:val="none" w:sz="0" w:space="0" w:color="auto"/>
            <w:left w:val="none" w:sz="0" w:space="0" w:color="auto"/>
            <w:bottom w:val="none" w:sz="0" w:space="0" w:color="auto"/>
            <w:right w:val="none" w:sz="0" w:space="0" w:color="auto"/>
          </w:divBdr>
        </w:div>
        <w:div w:id="1013383526">
          <w:marLeft w:val="0"/>
          <w:marRight w:val="0"/>
          <w:marTop w:val="0"/>
          <w:marBottom w:val="0"/>
          <w:divBdr>
            <w:top w:val="none" w:sz="0" w:space="0" w:color="auto"/>
            <w:left w:val="none" w:sz="0" w:space="0" w:color="auto"/>
            <w:bottom w:val="none" w:sz="0" w:space="0" w:color="auto"/>
            <w:right w:val="none" w:sz="0" w:space="0" w:color="auto"/>
          </w:divBdr>
        </w:div>
        <w:div w:id="1093161746">
          <w:marLeft w:val="0"/>
          <w:marRight w:val="0"/>
          <w:marTop w:val="0"/>
          <w:marBottom w:val="0"/>
          <w:divBdr>
            <w:top w:val="none" w:sz="0" w:space="0" w:color="auto"/>
            <w:left w:val="none" w:sz="0" w:space="0" w:color="auto"/>
            <w:bottom w:val="none" w:sz="0" w:space="0" w:color="auto"/>
            <w:right w:val="none" w:sz="0" w:space="0" w:color="auto"/>
          </w:divBdr>
        </w:div>
        <w:div w:id="1105148362">
          <w:marLeft w:val="0"/>
          <w:marRight w:val="0"/>
          <w:marTop w:val="0"/>
          <w:marBottom w:val="0"/>
          <w:divBdr>
            <w:top w:val="none" w:sz="0" w:space="0" w:color="auto"/>
            <w:left w:val="none" w:sz="0" w:space="0" w:color="auto"/>
            <w:bottom w:val="none" w:sz="0" w:space="0" w:color="auto"/>
            <w:right w:val="none" w:sz="0" w:space="0" w:color="auto"/>
          </w:divBdr>
        </w:div>
        <w:div w:id="1134718902">
          <w:marLeft w:val="0"/>
          <w:marRight w:val="0"/>
          <w:marTop w:val="0"/>
          <w:marBottom w:val="0"/>
          <w:divBdr>
            <w:top w:val="none" w:sz="0" w:space="0" w:color="auto"/>
            <w:left w:val="none" w:sz="0" w:space="0" w:color="auto"/>
            <w:bottom w:val="none" w:sz="0" w:space="0" w:color="auto"/>
            <w:right w:val="none" w:sz="0" w:space="0" w:color="auto"/>
          </w:divBdr>
        </w:div>
        <w:div w:id="1171869605">
          <w:marLeft w:val="0"/>
          <w:marRight w:val="0"/>
          <w:marTop w:val="0"/>
          <w:marBottom w:val="0"/>
          <w:divBdr>
            <w:top w:val="none" w:sz="0" w:space="0" w:color="auto"/>
            <w:left w:val="none" w:sz="0" w:space="0" w:color="auto"/>
            <w:bottom w:val="none" w:sz="0" w:space="0" w:color="auto"/>
            <w:right w:val="none" w:sz="0" w:space="0" w:color="auto"/>
          </w:divBdr>
        </w:div>
        <w:div w:id="1197280302">
          <w:marLeft w:val="0"/>
          <w:marRight w:val="0"/>
          <w:marTop w:val="0"/>
          <w:marBottom w:val="0"/>
          <w:divBdr>
            <w:top w:val="none" w:sz="0" w:space="0" w:color="auto"/>
            <w:left w:val="none" w:sz="0" w:space="0" w:color="auto"/>
            <w:bottom w:val="none" w:sz="0" w:space="0" w:color="auto"/>
            <w:right w:val="none" w:sz="0" w:space="0" w:color="auto"/>
          </w:divBdr>
        </w:div>
        <w:div w:id="1233540308">
          <w:marLeft w:val="0"/>
          <w:marRight w:val="0"/>
          <w:marTop w:val="0"/>
          <w:marBottom w:val="0"/>
          <w:divBdr>
            <w:top w:val="none" w:sz="0" w:space="0" w:color="auto"/>
            <w:left w:val="none" w:sz="0" w:space="0" w:color="auto"/>
            <w:bottom w:val="none" w:sz="0" w:space="0" w:color="auto"/>
            <w:right w:val="none" w:sz="0" w:space="0" w:color="auto"/>
          </w:divBdr>
        </w:div>
        <w:div w:id="1249384647">
          <w:marLeft w:val="0"/>
          <w:marRight w:val="0"/>
          <w:marTop w:val="0"/>
          <w:marBottom w:val="0"/>
          <w:divBdr>
            <w:top w:val="none" w:sz="0" w:space="0" w:color="auto"/>
            <w:left w:val="none" w:sz="0" w:space="0" w:color="auto"/>
            <w:bottom w:val="none" w:sz="0" w:space="0" w:color="auto"/>
            <w:right w:val="none" w:sz="0" w:space="0" w:color="auto"/>
          </w:divBdr>
        </w:div>
        <w:div w:id="1252088140">
          <w:marLeft w:val="0"/>
          <w:marRight w:val="0"/>
          <w:marTop w:val="0"/>
          <w:marBottom w:val="0"/>
          <w:divBdr>
            <w:top w:val="none" w:sz="0" w:space="0" w:color="auto"/>
            <w:left w:val="none" w:sz="0" w:space="0" w:color="auto"/>
            <w:bottom w:val="none" w:sz="0" w:space="0" w:color="auto"/>
            <w:right w:val="none" w:sz="0" w:space="0" w:color="auto"/>
          </w:divBdr>
        </w:div>
        <w:div w:id="1303927206">
          <w:marLeft w:val="0"/>
          <w:marRight w:val="0"/>
          <w:marTop w:val="0"/>
          <w:marBottom w:val="0"/>
          <w:divBdr>
            <w:top w:val="none" w:sz="0" w:space="0" w:color="auto"/>
            <w:left w:val="none" w:sz="0" w:space="0" w:color="auto"/>
            <w:bottom w:val="none" w:sz="0" w:space="0" w:color="auto"/>
            <w:right w:val="none" w:sz="0" w:space="0" w:color="auto"/>
          </w:divBdr>
        </w:div>
        <w:div w:id="1328244349">
          <w:marLeft w:val="0"/>
          <w:marRight w:val="0"/>
          <w:marTop w:val="0"/>
          <w:marBottom w:val="0"/>
          <w:divBdr>
            <w:top w:val="none" w:sz="0" w:space="0" w:color="auto"/>
            <w:left w:val="none" w:sz="0" w:space="0" w:color="auto"/>
            <w:bottom w:val="none" w:sz="0" w:space="0" w:color="auto"/>
            <w:right w:val="none" w:sz="0" w:space="0" w:color="auto"/>
          </w:divBdr>
        </w:div>
        <w:div w:id="1330403233">
          <w:marLeft w:val="0"/>
          <w:marRight w:val="0"/>
          <w:marTop w:val="0"/>
          <w:marBottom w:val="0"/>
          <w:divBdr>
            <w:top w:val="none" w:sz="0" w:space="0" w:color="auto"/>
            <w:left w:val="none" w:sz="0" w:space="0" w:color="auto"/>
            <w:bottom w:val="none" w:sz="0" w:space="0" w:color="auto"/>
            <w:right w:val="none" w:sz="0" w:space="0" w:color="auto"/>
          </w:divBdr>
        </w:div>
        <w:div w:id="1362970339">
          <w:marLeft w:val="0"/>
          <w:marRight w:val="0"/>
          <w:marTop w:val="0"/>
          <w:marBottom w:val="0"/>
          <w:divBdr>
            <w:top w:val="none" w:sz="0" w:space="0" w:color="auto"/>
            <w:left w:val="none" w:sz="0" w:space="0" w:color="auto"/>
            <w:bottom w:val="none" w:sz="0" w:space="0" w:color="auto"/>
            <w:right w:val="none" w:sz="0" w:space="0" w:color="auto"/>
          </w:divBdr>
        </w:div>
        <w:div w:id="1366951986">
          <w:marLeft w:val="0"/>
          <w:marRight w:val="0"/>
          <w:marTop w:val="0"/>
          <w:marBottom w:val="0"/>
          <w:divBdr>
            <w:top w:val="none" w:sz="0" w:space="0" w:color="auto"/>
            <w:left w:val="none" w:sz="0" w:space="0" w:color="auto"/>
            <w:bottom w:val="none" w:sz="0" w:space="0" w:color="auto"/>
            <w:right w:val="none" w:sz="0" w:space="0" w:color="auto"/>
          </w:divBdr>
        </w:div>
        <w:div w:id="1371152947">
          <w:marLeft w:val="0"/>
          <w:marRight w:val="0"/>
          <w:marTop w:val="0"/>
          <w:marBottom w:val="0"/>
          <w:divBdr>
            <w:top w:val="none" w:sz="0" w:space="0" w:color="auto"/>
            <w:left w:val="none" w:sz="0" w:space="0" w:color="auto"/>
            <w:bottom w:val="none" w:sz="0" w:space="0" w:color="auto"/>
            <w:right w:val="none" w:sz="0" w:space="0" w:color="auto"/>
          </w:divBdr>
        </w:div>
        <w:div w:id="1376419275">
          <w:marLeft w:val="0"/>
          <w:marRight w:val="0"/>
          <w:marTop w:val="0"/>
          <w:marBottom w:val="0"/>
          <w:divBdr>
            <w:top w:val="none" w:sz="0" w:space="0" w:color="auto"/>
            <w:left w:val="none" w:sz="0" w:space="0" w:color="auto"/>
            <w:bottom w:val="none" w:sz="0" w:space="0" w:color="auto"/>
            <w:right w:val="none" w:sz="0" w:space="0" w:color="auto"/>
          </w:divBdr>
        </w:div>
        <w:div w:id="1383596927">
          <w:marLeft w:val="0"/>
          <w:marRight w:val="0"/>
          <w:marTop w:val="0"/>
          <w:marBottom w:val="0"/>
          <w:divBdr>
            <w:top w:val="none" w:sz="0" w:space="0" w:color="auto"/>
            <w:left w:val="none" w:sz="0" w:space="0" w:color="auto"/>
            <w:bottom w:val="none" w:sz="0" w:space="0" w:color="auto"/>
            <w:right w:val="none" w:sz="0" w:space="0" w:color="auto"/>
          </w:divBdr>
        </w:div>
        <w:div w:id="1413770569">
          <w:marLeft w:val="0"/>
          <w:marRight w:val="0"/>
          <w:marTop w:val="0"/>
          <w:marBottom w:val="0"/>
          <w:divBdr>
            <w:top w:val="none" w:sz="0" w:space="0" w:color="auto"/>
            <w:left w:val="none" w:sz="0" w:space="0" w:color="auto"/>
            <w:bottom w:val="none" w:sz="0" w:space="0" w:color="auto"/>
            <w:right w:val="none" w:sz="0" w:space="0" w:color="auto"/>
          </w:divBdr>
        </w:div>
        <w:div w:id="1420371198">
          <w:marLeft w:val="0"/>
          <w:marRight w:val="0"/>
          <w:marTop w:val="0"/>
          <w:marBottom w:val="0"/>
          <w:divBdr>
            <w:top w:val="none" w:sz="0" w:space="0" w:color="auto"/>
            <w:left w:val="none" w:sz="0" w:space="0" w:color="auto"/>
            <w:bottom w:val="none" w:sz="0" w:space="0" w:color="auto"/>
            <w:right w:val="none" w:sz="0" w:space="0" w:color="auto"/>
          </w:divBdr>
        </w:div>
        <w:div w:id="1421217457">
          <w:marLeft w:val="0"/>
          <w:marRight w:val="0"/>
          <w:marTop w:val="0"/>
          <w:marBottom w:val="0"/>
          <w:divBdr>
            <w:top w:val="none" w:sz="0" w:space="0" w:color="auto"/>
            <w:left w:val="none" w:sz="0" w:space="0" w:color="auto"/>
            <w:bottom w:val="none" w:sz="0" w:space="0" w:color="auto"/>
            <w:right w:val="none" w:sz="0" w:space="0" w:color="auto"/>
          </w:divBdr>
        </w:div>
        <w:div w:id="1458836060">
          <w:marLeft w:val="0"/>
          <w:marRight w:val="0"/>
          <w:marTop w:val="0"/>
          <w:marBottom w:val="0"/>
          <w:divBdr>
            <w:top w:val="none" w:sz="0" w:space="0" w:color="auto"/>
            <w:left w:val="none" w:sz="0" w:space="0" w:color="auto"/>
            <w:bottom w:val="none" w:sz="0" w:space="0" w:color="auto"/>
            <w:right w:val="none" w:sz="0" w:space="0" w:color="auto"/>
          </w:divBdr>
        </w:div>
        <w:div w:id="1486429425">
          <w:marLeft w:val="0"/>
          <w:marRight w:val="0"/>
          <w:marTop w:val="0"/>
          <w:marBottom w:val="0"/>
          <w:divBdr>
            <w:top w:val="none" w:sz="0" w:space="0" w:color="auto"/>
            <w:left w:val="none" w:sz="0" w:space="0" w:color="auto"/>
            <w:bottom w:val="none" w:sz="0" w:space="0" w:color="auto"/>
            <w:right w:val="none" w:sz="0" w:space="0" w:color="auto"/>
          </w:divBdr>
        </w:div>
        <w:div w:id="1486585271">
          <w:marLeft w:val="0"/>
          <w:marRight w:val="0"/>
          <w:marTop w:val="0"/>
          <w:marBottom w:val="0"/>
          <w:divBdr>
            <w:top w:val="none" w:sz="0" w:space="0" w:color="auto"/>
            <w:left w:val="none" w:sz="0" w:space="0" w:color="auto"/>
            <w:bottom w:val="none" w:sz="0" w:space="0" w:color="auto"/>
            <w:right w:val="none" w:sz="0" w:space="0" w:color="auto"/>
          </w:divBdr>
        </w:div>
        <w:div w:id="1531383287">
          <w:marLeft w:val="0"/>
          <w:marRight w:val="0"/>
          <w:marTop w:val="0"/>
          <w:marBottom w:val="0"/>
          <w:divBdr>
            <w:top w:val="none" w:sz="0" w:space="0" w:color="auto"/>
            <w:left w:val="none" w:sz="0" w:space="0" w:color="auto"/>
            <w:bottom w:val="none" w:sz="0" w:space="0" w:color="auto"/>
            <w:right w:val="none" w:sz="0" w:space="0" w:color="auto"/>
          </w:divBdr>
        </w:div>
        <w:div w:id="1564214669">
          <w:marLeft w:val="0"/>
          <w:marRight w:val="0"/>
          <w:marTop w:val="0"/>
          <w:marBottom w:val="0"/>
          <w:divBdr>
            <w:top w:val="none" w:sz="0" w:space="0" w:color="auto"/>
            <w:left w:val="none" w:sz="0" w:space="0" w:color="auto"/>
            <w:bottom w:val="none" w:sz="0" w:space="0" w:color="auto"/>
            <w:right w:val="none" w:sz="0" w:space="0" w:color="auto"/>
          </w:divBdr>
        </w:div>
        <w:div w:id="1598712876">
          <w:marLeft w:val="0"/>
          <w:marRight w:val="0"/>
          <w:marTop w:val="0"/>
          <w:marBottom w:val="0"/>
          <w:divBdr>
            <w:top w:val="none" w:sz="0" w:space="0" w:color="auto"/>
            <w:left w:val="none" w:sz="0" w:space="0" w:color="auto"/>
            <w:bottom w:val="none" w:sz="0" w:space="0" w:color="auto"/>
            <w:right w:val="none" w:sz="0" w:space="0" w:color="auto"/>
          </w:divBdr>
        </w:div>
        <w:div w:id="1614046296">
          <w:marLeft w:val="0"/>
          <w:marRight w:val="0"/>
          <w:marTop w:val="0"/>
          <w:marBottom w:val="0"/>
          <w:divBdr>
            <w:top w:val="none" w:sz="0" w:space="0" w:color="auto"/>
            <w:left w:val="none" w:sz="0" w:space="0" w:color="auto"/>
            <w:bottom w:val="none" w:sz="0" w:space="0" w:color="auto"/>
            <w:right w:val="none" w:sz="0" w:space="0" w:color="auto"/>
          </w:divBdr>
        </w:div>
        <w:div w:id="1616137257">
          <w:marLeft w:val="0"/>
          <w:marRight w:val="0"/>
          <w:marTop w:val="0"/>
          <w:marBottom w:val="0"/>
          <w:divBdr>
            <w:top w:val="none" w:sz="0" w:space="0" w:color="auto"/>
            <w:left w:val="none" w:sz="0" w:space="0" w:color="auto"/>
            <w:bottom w:val="none" w:sz="0" w:space="0" w:color="auto"/>
            <w:right w:val="none" w:sz="0" w:space="0" w:color="auto"/>
          </w:divBdr>
        </w:div>
        <w:div w:id="1637834165">
          <w:marLeft w:val="0"/>
          <w:marRight w:val="0"/>
          <w:marTop w:val="0"/>
          <w:marBottom w:val="0"/>
          <w:divBdr>
            <w:top w:val="none" w:sz="0" w:space="0" w:color="auto"/>
            <w:left w:val="none" w:sz="0" w:space="0" w:color="auto"/>
            <w:bottom w:val="none" w:sz="0" w:space="0" w:color="auto"/>
            <w:right w:val="none" w:sz="0" w:space="0" w:color="auto"/>
          </w:divBdr>
        </w:div>
        <w:div w:id="1658612074">
          <w:marLeft w:val="0"/>
          <w:marRight w:val="0"/>
          <w:marTop w:val="0"/>
          <w:marBottom w:val="0"/>
          <w:divBdr>
            <w:top w:val="none" w:sz="0" w:space="0" w:color="auto"/>
            <w:left w:val="none" w:sz="0" w:space="0" w:color="auto"/>
            <w:bottom w:val="none" w:sz="0" w:space="0" w:color="auto"/>
            <w:right w:val="none" w:sz="0" w:space="0" w:color="auto"/>
          </w:divBdr>
        </w:div>
        <w:div w:id="1692993140">
          <w:marLeft w:val="0"/>
          <w:marRight w:val="0"/>
          <w:marTop w:val="0"/>
          <w:marBottom w:val="0"/>
          <w:divBdr>
            <w:top w:val="none" w:sz="0" w:space="0" w:color="auto"/>
            <w:left w:val="none" w:sz="0" w:space="0" w:color="auto"/>
            <w:bottom w:val="none" w:sz="0" w:space="0" w:color="auto"/>
            <w:right w:val="none" w:sz="0" w:space="0" w:color="auto"/>
          </w:divBdr>
        </w:div>
        <w:div w:id="1711414958">
          <w:marLeft w:val="0"/>
          <w:marRight w:val="0"/>
          <w:marTop w:val="0"/>
          <w:marBottom w:val="0"/>
          <w:divBdr>
            <w:top w:val="none" w:sz="0" w:space="0" w:color="auto"/>
            <w:left w:val="none" w:sz="0" w:space="0" w:color="auto"/>
            <w:bottom w:val="none" w:sz="0" w:space="0" w:color="auto"/>
            <w:right w:val="none" w:sz="0" w:space="0" w:color="auto"/>
          </w:divBdr>
        </w:div>
        <w:div w:id="1756125727">
          <w:marLeft w:val="0"/>
          <w:marRight w:val="0"/>
          <w:marTop w:val="0"/>
          <w:marBottom w:val="0"/>
          <w:divBdr>
            <w:top w:val="none" w:sz="0" w:space="0" w:color="auto"/>
            <w:left w:val="none" w:sz="0" w:space="0" w:color="auto"/>
            <w:bottom w:val="none" w:sz="0" w:space="0" w:color="auto"/>
            <w:right w:val="none" w:sz="0" w:space="0" w:color="auto"/>
          </w:divBdr>
        </w:div>
        <w:div w:id="1788617090">
          <w:marLeft w:val="0"/>
          <w:marRight w:val="0"/>
          <w:marTop w:val="0"/>
          <w:marBottom w:val="0"/>
          <w:divBdr>
            <w:top w:val="none" w:sz="0" w:space="0" w:color="auto"/>
            <w:left w:val="none" w:sz="0" w:space="0" w:color="auto"/>
            <w:bottom w:val="none" w:sz="0" w:space="0" w:color="auto"/>
            <w:right w:val="none" w:sz="0" w:space="0" w:color="auto"/>
          </w:divBdr>
        </w:div>
        <w:div w:id="1791708234">
          <w:marLeft w:val="0"/>
          <w:marRight w:val="0"/>
          <w:marTop w:val="0"/>
          <w:marBottom w:val="0"/>
          <w:divBdr>
            <w:top w:val="none" w:sz="0" w:space="0" w:color="auto"/>
            <w:left w:val="none" w:sz="0" w:space="0" w:color="auto"/>
            <w:bottom w:val="none" w:sz="0" w:space="0" w:color="auto"/>
            <w:right w:val="none" w:sz="0" w:space="0" w:color="auto"/>
          </w:divBdr>
        </w:div>
        <w:div w:id="1866671779">
          <w:marLeft w:val="0"/>
          <w:marRight w:val="0"/>
          <w:marTop w:val="0"/>
          <w:marBottom w:val="0"/>
          <w:divBdr>
            <w:top w:val="none" w:sz="0" w:space="0" w:color="auto"/>
            <w:left w:val="none" w:sz="0" w:space="0" w:color="auto"/>
            <w:bottom w:val="none" w:sz="0" w:space="0" w:color="auto"/>
            <w:right w:val="none" w:sz="0" w:space="0" w:color="auto"/>
          </w:divBdr>
        </w:div>
        <w:div w:id="1877546383">
          <w:marLeft w:val="0"/>
          <w:marRight w:val="0"/>
          <w:marTop w:val="0"/>
          <w:marBottom w:val="0"/>
          <w:divBdr>
            <w:top w:val="none" w:sz="0" w:space="0" w:color="auto"/>
            <w:left w:val="none" w:sz="0" w:space="0" w:color="auto"/>
            <w:bottom w:val="none" w:sz="0" w:space="0" w:color="auto"/>
            <w:right w:val="none" w:sz="0" w:space="0" w:color="auto"/>
          </w:divBdr>
        </w:div>
        <w:div w:id="1899170545">
          <w:marLeft w:val="0"/>
          <w:marRight w:val="0"/>
          <w:marTop w:val="0"/>
          <w:marBottom w:val="0"/>
          <w:divBdr>
            <w:top w:val="none" w:sz="0" w:space="0" w:color="auto"/>
            <w:left w:val="none" w:sz="0" w:space="0" w:color="auto"/>
            <w:bottom w:val="none" w:sz="0" w:space="0" w:color="auto"/>
            <w:right w:val="none" w:sz="0" w:space="0" w:color="auto"/>
          </w:divBdr>
        </w:div>
        <w:div w:id="1899584861">
          <w:marLeft w:val="0"/>
          <w:marRight w:val="0"/>
          <w:marTop w:val="0"/>
          <w:marBottom w:val="0"/>
          <w:divBdr>
            <w:top w:val="none" w:sz="0" w:space="0" w:color="auto"/>
            <w:left w:val="none" w:sz="0" w:space="0" w:color="auto"/>
            <w:bottom w:val="none" w:sz="0" w:space="0" w:color="auto"/>
            <w:right w:val="none" w:sz="0" w:space="0" w:color="auto"/>
          </w:divBdr>
        </w:div>
        <w:div w:id="1910075806">
          <w:marLeft w:val="0"/>
          <w:marRight w:val="0"/>
          <w:marTop w:val="0"/>
          <w:marBottom w:val="0"/>
          <w:divBdr>
            <w:top w:val="none" w:sz="0" w:space="0" w:color="auto"/>
            <w:left w:val="none" w:sz="0" w:space="0" w:color="auto"/>
            <w:bottom w:val="none" w:sz="0" w:space="0" w:color="auto"/>
            <w:right w:val="none" w:sz="0" w:space="0" w:color="auto"/>
          </w:divBdr>
        </w:div>
        <w:div w:id="2013144415">
          <w:marLeft w:val="0"/>
          <w:marRight w:val="0"/>
          <w:marTop w:val="0"/>
          <w:marBottom w:val="0"/>
          <w:divBdr>
            <w:top w:val="none" w:sz="0" w:space="0" w:color="auto"/>
            <w:left w:val="none" w:sz="0" w:space="0" w:color="auto"/>
            <w:bottom w:val="none" w:sz="0" w:space="0" w:color="auto"/>
            <w:right w:val="none" w:sz="0" w:space="0" w:color="auto"/>
          </w:divBdr>
        </w:div>
        <w:div w:id="2039963677">
          <w:marLeft w:val="0"/>
          <w:marRight w:val="0"/>
          <w:marTop w:val="0"/>
          <w:marBottom w:val="0"/>
          <w:divBdr>
            <w:top w:val="none" w:sz="0" w:space="0" w:color="auto"/>
            <w:left w:val="none" w:sz="0" w:space="0" w:color="auto"/>
            <w:bottom w:val="none" w:sz="0" w:space="0" w:color="auto"/>
            <w:right w:val="none" w:sz="0" w:space="0" w:color="auto"/>
          </w:divBdr>
        </w:div>
        <w:div w:id="2103724239">
          <w:marLeft w:val="0"/>
          <w:marRight w:val="0"/>
          <w:marTop w:val="0"/>
          <w:marBottom w:val="0"/>
          <w:divBdr>
            <w:top w:val="none" w:sz="0" w:space="0" w:color="auto"/>
            <w:left w:val="none" w:sz="0" w:space="0" w:color="auto"/>
            <w:bottom w:val="none" w:sz="0" w:space="0" w:color="auto"/>
            <w:right w:val="none" w:sz="0" w:space="0" w:color="auto"/>
          </w:divBdr>
        </w:div>
        <w:div w:id="2104186103">
          <w:marLeft w:val="0"/>
          <w:marRight w:val="0"/>
          <w:marTop w:val="0"/>
          <w:marBottom w:val="0"/>
          <w:divBdr>
            <w:top w:val="none" w:sz="0" w:space="0" w:color="auto"/>
            <w:left w:val="none" w:sz="0" w:space="0" w:color="auto"/>
            <w:bottom w:val="none" w:sz="0" w:space="0" w:color="auto"/>
            <w:right w:val="none" w:sz="0" w:space="0" w:color="auto"/>
          </w:divBdr>
        </w:div>
      </w:divsChild>
    </w:div>
    <w:div w:id="581109266">
      <w:bodyDiv w:val="1"/>
      <w:marLeft w:val="0"/>
      <w:marRight w:val="0"/>
      <w:marTop w:val="0"/>
      <w:marBottom w:val="0"/>
      <w:divBdr>
        <w:top w:val="none" w:sz="0" w:space="0" w:color="auto"/>
        <w:left w:val="none" w:sz="0" w:space="0" w:color="auto"/>
        <w:bottom w:val="none" w:sz="0" w:space="0" w:color="auto"/>
        <w:right w:val="none" w:sz="0" w:space="0" w:color="auto"/>
      </w:divBdr>
    </w:div>
    <w:div w:id="598215727">
      <w:bodyDiv w:val="1"/>
      <w:marLeft w:val="0"/>
      <w:marRight w:val="0"/>
      <w:marTop w:val="0"/>
      <w:marBottom w:val="0"/>
      <w:divBdr>
        <w:top w:val="none" w:sz="0" w:space="0" w:color="auto"/>
        <w:left w:val="none" w:sz="0" w:space="0" w:color="auto"/>
        <w:bottom w:val="none" w:sz="0" w:space="0" w:color="auto"/>
        <w:right w:val="none" w:sz="0" w:space="0" w:color="auto"/>
      </w:divBdr>
    </w:div>
    <w:div w:id="790827550">
      <w:bodyDiv w:val="1"/>
      <w:marLeft w:val="0"/>
      <w:marRight w:val="0"/>
      <w:marTop w:val="0"/>
      <w:marBottom w:val="0"/>
      <w:divBdr>
        <w:top w:val="none" w:sz="0" w:space="0" w:color="auto"/>
        <w:left w:val="none" w:sz="0" w:space="0" w:color="auto"/>
        <w:bottom w:val="none" w:sz="0" w:space="0" w:color="auto"/>
        <w:right w:val="none" w:sz="0" w:space="0" w:color="auto"/>
      </w:divBdr>
    </w:div>
    <w:div w:id="903757885">
      <w:bodyDiv w:val="1"/>
      <w:marLeft w:val="0"/>
      <w:marRight w:val="0"/>
      <w:marTop w:val="0"/>
      <w:marBottom w:val="0"/>
      <w:divBdr>
        <w:top w:val="none" w:sz="0" w:space="0" w:color="auto"/>
        <w:left w:val="none" w:sz="0" w:space="0" w:color="auto"/>
        <w:bottom w:val="none" w:sz="0" w:space="0" w:color="auto"/>
        <w:right w:val="none" w:sz="0" w:space="0" w:color="auto"/>
      </w:divBdr>
      <w:divsChild>
        <w:div w:id="18551173">
          <w:marLeft w:val="0"/>
          <w:marRight w:val="0"/>
          <w:marTop w:val="0"/>
          <w:marBottom w:val="0"/>
          <w:divBdr>
            <w:top w:val="none" w:sz="0" w:space="0" w:color="auto"/>
            <w:left w:val="none" w:sz="0" w:space="0" w:color="auto"/>
            <w:bottom w:val="none" w:sz="0" w:space="0" w:color="auto"/>
            <w:right w:val="none" w:sz="0" w:space="0" w:color="auto"/>
          </w:divBdr>
        </w:div>
        <w:div w:id="50228256">
          <w:marLeft w:val="0"/>
          <w:marRight w:val="0"/>
          <w:marTop w:val="0"/>
          <w:marBottom w:val="0"/>
          <w:divBdr>
            <w:top w:val="none" w:sz="0" w:space="0" w:color="auto"/>
            <w:left w:val="none" w:sz="0" w:space="0" w:color="auto"/>
            <w:bottom w:val="none" w:sz="0" w:space="0" w:color="auto"/>
            <w:right w:val="none" w:sz="0" w:space="0" w:color="auto"/>
          </w:divBdr>
        </w:div>
        <w:div w:id="57361683">
          <w:marLeft w:val="0"/>
          <w:marRight w:val="0"/>
          <w:marTop w:val="0"/>
          <w:marBottom w:val="0"/>
          <w:divBdr>
            <w:top w:val="none" w:sz="0" w:space="0" w:color="auto"/>
            <w:left w:val="none" w:sz="0" w:space="0" w:color="auto"/>
            <w:bottom w:val="none" w:sz="0" w:space="0" w:color="auto"/>
            <w:right w:val="none" w:sz="0" w:space="0" w:color="auto"/>
          </w:divBdr>
        </w:div>
        <w:div w:id="96600600">
          <w:marLeft w:val="0"/>
          <w:marRight w:val="0"/>
          <w:marTop w:val="0"/>
          <w:marBottom w:val="0"/>
          <w:divBdr>
            <w:top w:val="none" w:sz="0" w:space="0" w:color="auto"/>
            <w:left w:val="none" w:sz="0" w:space="0" w:color="auto"/>
            <w:bottom w:val="none" w:sz="0" w:space="0" w:color="auto"/>
            <w:right w:val="none" w:sz="0" w:space="0" w:color="auto"/>
          </w:divBdr>
        </w:div>
        <w:div w:id="118577742">
          <w:marLeft w:val="0"/>
          <w:marRight w:val="0"/>
          <w:marTop w:val="0"/>
          <w:marBottom w:val="0"/>
          <w:divBdr>
            <w:top w:val="none" w:sz="0" w:space="0" w:color="auto"/>
            <w:left w:val="none" w:sz="0" w:space="0" w:color="auto"/>
            <w:bottom w:val="none" w:sz="0" w:space="0" w:color="auto"/>
            <w:right w:val="none" w:sz="0" w:space="0" w:color="auto"/>
          </w:divBdr>
        </w:div>
        <w:div w:id="130365015">
          <w:marLeft w:val="0"/>
          <w:marRight w:val="0"/>
          <w:marTop w:val="0"/>
          <w:marBottom w:val="0"/>
          <w:divBdr>
            <w:top w:val="none" w:sz="0" w:space="0" w:color="auto"/>
            <w:left w:val="none" w:sz="0" w:space="0" w:color="auto"/>
            <w:bottom w:val="none" w:sz="0" w:space="0" w:color="auto"/>
            <w:right w:val="none" w:sz="0" w:space="0" w:color="auto"/>
          </w:divBdr>
        </w:div>
        <w:div w:id="139856976">
          <w:marLeft w:val="0"/>
          <w:marRight w:val="0"/>
          <w:marTop w:val="0"/>
          <w:marBottom w:val="0"/>
          <w:divBdr>
            <w:top w:val="none" w:sz="0" w:space="0" w:color="auto"/>
            <w:left w:val="none" w:sz="0" w:space="0" w:color="auto"/>
            <w:bottom w:val="none" w:sz="0" w:space="0" w:color="auto"/>
            <w:right w:val="none" w:sz="0" w:space="0" w:color="auto"/>
          </w:divBdr>
        </w:div>
        <w:div w:id="149946464">
          <w:marLeft w:val="0"/>
          <w:marRight w:val="0"/>
          <w:marTop w:val="0"/>
          <w:marBottom w:val="0"/>
          <w:divBdr>
            <w:top w:val="none" w:sz="0" w:space="0" w:color="auto"/>
            <w:left w:val="none" w:sz="0" w:space="0" w:color="auto"/>
            <w:bottom w:val="none" w:sz="0" w:space="0" w:color="auto"/>
            <w:right w:val="none" w:sz="0" w:space="0" w:color="auto"/>
          </w:divBdr>
        </w:div>
        <w:div w:id="155609561">
          <w:marLeft w:val="0"/>
          <w:marRight w:val="0"/>
          <w:marTop w:val="0"/>
          <w:marBottom w:val="0"/>
          <w:divBdr>
            <w:top w:val="none" w:sz="0" w:space="0" w:color="auto"/>
            <w:left w:val="none" w:sz="0" w:space="0" w:color="auto"/>
            <w:bottom w:val="none" w:sz="0" w:space="0" w:color="auto"/>
            <w:right w:val="none" w:sz="0" w:space="0" w:color="auto"/>
          </w:divBdr>
        </w:div>
        <w:div w:id="160236659">
          <w:marLeft w:val="0"/>
          <w:marRight w:val="0"/>
          <w:marTop w:val="0"/>
          <w:marBottom w:val="0"/>
          <w:divBdr>
            <w:top w:val="none" w:sz="0" w:space="0" w:color="auto"/>
            <w:left w:val="none" w:sz="0" w:space="0" w:color="auto"/>
            <w:bottom w:val="none" w:sz="0" w:space="0" w:color="auto"/>
            <w:right w:val="none" w:sz="0" w:space="0" w:color="auto"/>
          </w:divBdr>
        </w:div>
        <w:div w:id="173544136">
          <w:marLeft w:val="0"/>
          <w:marRight w:val="0"/>
          <w:marTop w:val="0"/>
          <w:marBottom w:val="0"/>
          <w:divBdr>
            <w:top w:val="none" w:sz="0" w:space="0" w:color="auto"/>
            <w:left w:val="none" w:sz="0" w:space="0" w:color="auto"/>
            <w:bottom w:val="none" w:sz="0" w:space="0" w:color="auto"/>
            <w:right w:val="none" w:sz="0" w:space="0" w:color="auto"/>
          </w:divBdr>
        </w:div>
        <w:div w:id="184292210">
          <w:marLeft w:val="0"/>
          <w:marRight w:val="0"/>
          <w:marTop w:val="0"/>
          <w:marBottom w:val="0"/>
          <w:divBdr>
            <w:top w:val="none" w:sz="0" w:space="0" w:color="auto"/>
            <w:left w:val="none" w:sz="0" w:space="0" w:color="auto"/>
            <w:bottom w:val="none" w:sz="0" w:space="0" w:color="auto"/>
            <w:right w:val="none" w:sz="0" w:space="0" w:color="auto"/>
          </w:divBdr>
        </w:div>
        <w:div w:id="198784658">
          <w:marLeft w:val="0"/>
          <w:marRight w:val="0"/>
          <w:marTop w:val="0"/>
          <w:marBottom w:val="0"/>
          <w:divBdr>
            <w:top w:val="none" w:sz="0" w:space="0" w:color="auto"/>
            <w:left w:val="none" w:sz="0" w:space="0" w:color="auto"/>
            <w:bottom w:val="none" w:sz="0" w:space="0" w:color="auto"/>
            <w:right w:val="none" w:sz="0" w:space="0" w:color="auto"/>
          </w:divBdr>
        </w:div>
        <w:div w:id="221715912">
          <w:marLeft w:val="0"/>
          <w:marRight w:val="0"/>
          <w:marTop w:val="0"/>
          <w:marBottom w:val="0"/>
          <w:divBdr>
            <w:top w:val="none" w:sz="0" w:space="0" w:color="auto"/>
            <w:left w:val="none" w:sz="0" w:space="0" w:color="auto"/>
            <w:bottom w:val="none" w:sz="0" w:space="0" w:color="auto"/>
            <w:right w:val="none" w:sz="0" w:space="0" w:color="auto"/>
          </w:divBdr>
        </w:div>
        <w:div w:id="249583632">
          <w:marLeft w:val="0"/>
          <w:marRight w:val="0"/>
          <w:marTop w:val="0"/>
          <w:marBottom w:val="0"/>
          <w:divBdr>
            <w:top w:val="none" w:sz="0" w:space="0" w:color="auto"/>
            <w:left w:val="none" w:sz="0" w:space="0" w:color="auto"/>
            <w:bottom w:val="none" w:sz="0" w:space="0" w:color="auto"/>
            <w:right w:val="none" w:sz="0" w:space="0" w:color="auto"/>
          </w:divBdr>
        </w:div>
        <w:div w:id="254633742">
          <w:marLeft w:val="0"/>
          <w:marRight w:val="0"/>
          <w:marTop w:val="0"/>
          <w:marBottom w:val="0"/>
          <w:divBdr>
            <w:top w:val="none" w:sz="0" w:space="0" w:color="auto"/>
            <w:left w:val="none" w:sz="0" w:space="0" w:color="auto"/>
            <w:bottom w:val="none" w:sz="0" w:space="0" w:color="auto"/>
            <w:right w:val="none" w:sz="0" w:space="0" w:color="auto"/>
          </w:divBdr>
        </w:div>
        <w:div w:id="261186139">
          <w:marLeft w:val="0"/>
          <w:marRight w:val="0"/>
          <w:marTop w:val="0"/>
          <w:marBottom w:val="0"/>
          <w:divBdr>
            <w:top w:val="none" w:sz="0" w:space="0" w:color="auto"/>
            <w:left w:val="none" w:sz="0" w:space="0" w:color="auto"/>
            <w:bottom w:val="none" w:sz="0" w:space="0" w:color="auto"/>
            <w:right w:val="none" w:sz="0" w:space="0" w:color="auto"/>
          </w:divBdr>
        </w:div>
        <w:div w:id="263194864">
          <w:marLeft w:val="0"/>
          <w:marRight w:val="0"/>
          <w:marTop w:val="0"/>
          <w:marBottom w:val="0"/>
          <w:divBdr>
            <w:top w:val="none" w:sz="0" w:space="0" w:color="auto"/>
            <w:left w:val="none" w:sz="0" w:space="0" w:color="auto"/>
            <w:bottom w:val="none" w:sz="0" w:space="0" w:color="auto"/>
            <w:right w:val="none" w:sz="0" w:space="0" w:color="auto"/>
          </w:divBdr>
        </w:div>
        <w:div w:id="324208971">
          <w:marLeft w:val="0"/>
          <w:marRight w:val="0"/>
          <w:marTop w:val="0"/>
          <w:marBottom w:val="0"/>
          <w:divBdr>
            <w:top w:val="none" w:sz="0" w:space="0" w:color="auto"/>
            <w:left w:val="none" w:sz="0" w:space="0" w:color="auto"/>
            <w:bottom w:val="none" w:sz="0" w:space="0" w:color="auto"/>
            <w:right w:val="none" w:sz="0" w:space="0" w:color="auto"/>
          </w:divBdr>
        </w:div>
        <w:div w:id="366492627">
          <w:marLeft w:val="0"/>
          <w:marRight w:val="0"/>
          <w:marTop w:val="0"/>
          <w:marBottom w:val="0"/>
          <w:divBdr>
            <w:top w:val="none" w:sz="0" w:space="0" w:color="auto"/>
            <w:left w:val="none" w:sz="0" w:space="0" w:color="auto"/>
            <w:bottom w:val="none" w:sz="0" w:space="0" w:color="auto"/>
            <w:right w:val="none" w:sz="0" w:space="0" w:color="auto"/>
          </w:divBdr>
        </w:div>
        <w:div w:id="374352474">
          <w:marLeft w:val="0"/>
          <w:marRight w:val="0"/>
          <w:marTop w:val="0"/>
          <w:marBottom w:val="0"/>
          <w:divBdr>
            <w:top w:val="none" w:sz="0" w:space="0" w:color="auto"/>
            <w:left w:val="none" w:sz="0" w:space="0" w:color="auto"/>
            <w:bottom w:val="none" w:sz="0" w:space="0" w:color="auto"/>
            <w:right w:val="none" w:sz="0" w:space="0" w:color="auto"/>
          </w:divBdr>
        </w:div>
        <w:div w:id="383720857">
          <w:marLeft w:val="0"/>
          <w:marRight w:val="0"/>
          <w:marTop w:val="0"/>
          <w:marBottom w:val="0"/>
          <w:divBdr>
            <w:top w:val="none" w:sz="0" w:space="0" w:color="auto"/>
            <w:left w:val="none" w:sz="0" w:space="0" w:color="auto"/>
            <w:bottom w:val="none" w:sz="0" w:space="0" w:color="auto"/>
            <w:right w:val="none" w:sz="0" w:space="0" w:color="auto"/>
          </w:divBdr>
        </w:div>
        <w:div w:id="412316237">
          <w:marLeft w:val="0"/>
          <w:marRight w:val="0"/>
          <w:marTop w:val="0"/>
          <w:marBottom w:val="0"/>
          <w:divBdr>
            <w:top w:val="none" w:sz="0" w:space="0" w:color="auto"/>
            <w:left w:val="none" w:sz="0" w:space="0" w:color="auto"/>
            <w:bottom w:val="none" w:sz="0" w:space="0" w:color="auto"/>
            <w:right w:val="none" w:sz="0" w:space="0" w:color="auto"/>
          </w:divBdr>
        </w:div>
        <w:div w:id="421101157">
          <w:marLeft w:val="0"/>
          <w:marRight w:val="0"/>
          <w:marTop w:val="0"/>
          <w:marBottom w:val="0"/>
          <w:divBdr>
            <w:top w:val="none" w:sz="0" w:space="0" w:color="auto"/>
            <w:left w:val="none" w:sz="0" w:space="0" w:color="auto"/>
            <w:bottom w:val="none" w:sz="0" w:space="0" w:color="auto"/>
            <w:right w:val="none" w:sz="0" w:space="0" w:color="auto"/>
          </w:divBdr>
        </w:div>
        <w:div w:id="434983432">
          <w:marLeft w:val="0"/>
          <w:marRight w:val="0"/>
          <w:marTop w:val="0"/>
          <w:marBottom w:val="0"/>
          <w:divBdr>
            <w:top w:val="none" w:sz="0" w:space="0" w:color="auto"/>
            <w:left w:val="none" w:sz="0" w:space="0" w:color="auto"/>
            <w:bottom w:val="none" w:sz="0" w:space="0" w:color="auto"/>
            <w:right w:val="none" w:sz="0" w:space="0" w:color="auto"/>
          </w:divBdr>
        </w:div>
        <w:div w:id="436221041">
          <w:marLeft w:val="0"/>
          <w:marRight w:val="0"/>
          <w:marTop w:val="0"/>
          <w:marBottom w:val="0"/>
          <w:divBdr>
            <w:top w:val="none" w:sz="0" w:space="0" w:color="auto"/>
            <w:left w:val="none" w:sz="0" w:space="0" w:color="auto"/>
            <w:bottom w:val="none" w:sz="0" w:space="0" w:color="auto"/>
            <w:right w:val="none" w:sz="0" w:space="0" w:color="auto"/>
          </w:divBdr>
        </w:div>
        <w:div w:id="453450766">
          <w:marLeft w:val="0"/>
          <w:marRight w:val="0"/>
          <w:marTop w:val="0"/>
          <w:marBottom w:val="0"/>
          <w:divBdr>
            <w:top w:val="none" w:sz="0" w:space="0" w:color="auto"/>
            <w:left w:val="none" w:sz="0" w:space="0" w:color="auto"/>
            <w:bottom w:val="none" w:sz="0" w:space="0" w:color="auto"/>
            <w:right w:val="none" w:sz="0" w:space="0" w:color="auto"/>
          </w:divBdr>
        </w:div>
        <w:div w:id="492646641">
          <w:marLeft w:val="0"/>
          <w:marRight w:val="0"/>
          <w:marTop w:val="0"/>
          <w:marBottom w:val="0"/>
          <w:divBdr>
            <w:top w:val="none" w:sz="0" w:space="0" w:color="auto"/>
            <w:left w:val="none" w:sz="0" w:space="0" w:color="auto"/>
            <w:bottom w:val="none" w:sz="0" w:space="0" w:color="auto"/>
            <w:right w:val="none" w:sz="0" w:space="0" w:color="auto"/>
          </w:divBdr>
        </w:div>
        <w:div w:id="510222970">
          <w:marLeft w:val="0"/>
          <w:marRight w:val="0"/>
          <w:marTop w:val="0"/>
          <w:marBottom w:val="0"/>
          <w:divBdr>
            <w:top w:val="none" w:sz="0" w:space="0" w:color="auto"/>
            <w:left w:val="none" w:sz="0" w:space="0" w:color="auto"/>
            <w:bottom w:val="none" w:sz="0" w:space="0" w:color="auto"/>
            <w:right w:val="none" w:sz="0" w:space="0" w:color="auto"/>
          </w:divBdr>
        </w:div>
        <w:div w:id="517619686">
          <w:marLeft w:val="0"/>
          <w:marRight w:val="0"/>
          <w:marTop w:val="0"/>
          <w:marBottom w:val="0"/>
          <w:divBdr>
            <w:top w:val="none" w:sz="0" w:space="0" w:color="auto"/>
            <w:left w:val="none" w:sz="0" w:space="0" w:color="auto"/>
            <w:bottom w:val="none" w:sz="0" w:space="0" w:color="auto"/>
            <w:right w:val="none" w:sz="0" w:space="0" w:color="auto"/>
          </w:divBdr>
        </w:div>
        <w:div w:id="521286434">
          <w:marLeft w:val="0"/>
          <w:marRight w:val="0"/>
          <w:marTop w:val="0"/>
          <w:marBottom w:val="0"/>
          <w:divBdr>
            <w:top w:val="none" w:sz="0" w:space="0" w:color="auto"/>
            <w:left w:val="none" w:sz="0" w:space="0" w:color="auto"/>
            <w:bottom w:val="none" w:sz="0" w:space="0" w:color="auto"/>
            <w:right w:val="none" w:sz="0" w:space="0" w:color="auto"/>
          </w:divBdr>
        </w:div>
        <w:div w:id="523517935">
          <w:marLeft w:val="0"/>
          <w:marRight w:val="0"/>
          <w:marTop w:val="0"/>
          <w:marBottom w:val="0"/>
          <w:divBdr>
            <w:top w:val="none" w:sz="0" w:space="0" w:color="auto"/>
            <w:left w:val="none" w:sz="0" w:space="0" w:color="auto"/>
            <w:bottom w:val="none" w:sz="0" w:space="0" w:color="auto"/>
            <w:right w:val="none" w:sz="0" w:space="0" w:color="auto"/>
          </w:divBdr>
        </w:div>
        <w:div w:id="540631494">
          <w:marLeft w:val="0"/>
          <w:marRight w:val="0"/>
          <w:marTop w:val="0"/>
          <w:marBottom w:val="0"/>
          <w:divBdr>
            <w:top w:val="none" w:sz="0" w:space="0" w:color="auto"/>
            <w:left w:val="none" w:sz="0" w:space="0" w:color="auto"/>
            <w:bottom w:val="none" w:sz="0" w:space="0" w:color="auto"/>
            <w:right w:val="none" w:sz="0" w:space="0" w:color="auto"/>
          </w:divBdr>
        </w:div>
        <w:div w:id="562568609">
          <w:marLeft w:val="0"/>
          <w:marRight w:val="0"/>
          <w:marTop w:val="0"/>
          <w:marBottom w:val="0"/>
          <w:divBdr>
            <w:top w:val="none" w:sz="0" w:space="0" w:color="auto"/>
            <w:left w:val="none" w:sz="0" w:space="0" w:color="auto"/>
            <w:bottom w:val="none" w:sz="0" w:space="0" w:color="auto"/>
            <w:right w:val="none" w:sz="0" w:space="0" w:color="auto"/>
          </w:divBdr>
        </w:div>
        <w:div w:id="581988494">
          <w:marLeft w:val="0"/>
          <w:marRight w:val="0"/>
          <w:marTop w:val="0"/>
          <w:marBottom w:val="0"/>
          <w:divBdr>
            <w:top w:val="none" w:sz="0" w:space="0" w:color="auto"/>
            <w:left w:val="none" w:sz="0" w:space="0" w:color="auto"/>
            <w:bottom w:val="none" w:sz="0" w:space="0" w:color="auto"/>
            <w:right w:val="none" w:sz="0" w:space="0" w:color="auto"/>
          </w:divBdr>
        </w:div>
        <w:div w:id="589700921">
          <w:marLeft w:val="0"/>
          <w:marRight w:val="0"/>
          <w:marTop w:val="0"/>
          <w:marBottom w:val="0"/>
          <w:divBdr>
            <w:top w:val="none" w:sz="0" w:space="0" w:color="auto"/>
            <w:left w:val="none" w:sz="0" w:space="0" w:color="auto"/>
            <w:bottom w:val="none" w:sz="0" w:space="0" w:color="auto"/>
            <w:right w:val="none" w:sz="0" w:space="0" w:color="auto"/>
          </w:divBdr>
        </w:div>
        <w:div w:id="620040262">
          <w:marLeft w:val="0"/>
          <w:marRight w:val="0"/>
          <w:marTop w:val="0"/>
          <w:marBottom w:val="0"/>
          <w:divBdr>
            <w:top w:val="none" w:sz="0" w:space="0" w:color="auto"/>
            <w:left w:val="none" w:sz="0" w:space="0" w:color="auto"/>
            <w:bottom w:val="none" w:sz="0" w:space="0" w:color="auto"/>
            <w:right w:val="none" w:sz="0" w:space="0" w:color="auto"/>
          </w:divBdr>
        </w:div>
        <w:div w:id="628097829">
          <w:marLeft w:val="0"/>
          <w:marRight w:val="0"/>
          <w:marTop w:val="0"/>
          <w:marBottom w:val="0"/>
          <w:divBdr>
            <w:top w:val="none" w:sz="0" w:space="0" w:color="auto"/>
            <w:left w:val="none" w:sz="0" w:space="0" w:color="auto"/>
            <w:bottom w:val="none" w:sz="0" w:space="0" w:color="auto"/>
            <w:right w:val="none" w:sz="0" w:space="0" w:color="auto"/>
          </w:divBdr>
        </w:div>
        <w:div w:id="633605756">
          <w:marLeft w:val="0"/>
          <w:marRight w:val="0"/>
          <w:marTop w:val="0"/>
          <w:marBottom w:val="0"/>
          <w:divBdr>
            <w:top w:val="none" w:sz="0" w:space="0" w:color="auto"/>
            <w:left w:val="none" w:sz="0" w:space="0" w:color="auto"/>
            <w:bottom w:val="none" w:sz="0" w:space="0" w:color="auto"/>
            <w:right w:val="none" w:sz="0" w:space="0" w:color="auto"/>
          </w:divBdr>
        </w:div>
        <w:div w:id="638265598">
          <w:marLeft w:val="0"/>
          <w:marRight w:val="0"/>
          <w:marTop w:val="0"/>
          <w:marBottom w:val="0"/>
          <w:divBdr>
            <w:top w:val="none" w:sz="0" w:space="0" w:color="auto"/>
            <w:left w:val="none" w:sz="0" w:space="0" w:color="auto"/>
            <w:bottom w:val="none" w:sz="0" w:space="0" w:color="auto"/>
            <w:right w:val="none" w:sz="0" w:space="0" w:color="auto"/>
          </w:divBdr>
        </w:div>
        <w:div w:id="661394550">
          <w:marLeft w:val="0"/>
          <w:marRight w:val="0"/>
          <w:marTop w:val="0"/>
          <w:marBottom w:val="0"/>
          <w:divBdr>
            <w:top w:val="none" w:sz="0" w:space="0" w:color="auto"/>
            <w:left w:val="none" w:sz="0" w:space="0" w:color="auto"/>
            <w:bottom w:val="none" w:sz="0" w:space="0" w:color="auto"/>
            <w:right w:val="none" w:sz="0" w:space="0" w:color="auto"/>
          </w:divBdr>
        </w:div>
        <w:div w:id="662507912">
          <w:marLeft w:val="0"/>
          <w:marRight w:val="0"/>
          <w:marTop w:val="0"/>
          <w:marBottom w:val="0"/>
          <w:divBdr>
            <w:top w:val="none" w:sz="0" w:space="0" w:color="auto"/>
            <w:left w:val="none" w:sz="0" w:space="0" w:color="auto"/>
            <w:bottom w:val="none" w:sz="0" w:space="0" w:color="auto"/>
            <w:right w:val="none" w:sz="0" w:space="0" w:color="auto"/>
          </w:divBdr>
        </w:div>
        <w:div w:id="712921042">
          <w:marLeft w:val="0"/>
          <w:marRight w:val="0"/>
          <w:marTop w:val="0"/>
          <w:marBottom w:val="0"/>
          <w:divBdr>
            <w:top w:val="none" w:sz="0" w:space="0" w:color="auto"/>
            <w:left w:val="none" w:sz="0" w:space="0" w:color="auto"/>
            <w:bottom w:val="none" w:sz="0" w:space="0" w:color="auto"/>
            <w:right w:val="none" w:sz="0" w:space="0" w:color="auto"/>
          </w:divBdr>
        </w:div>
        <w:div w:id="740712658">
          <w:marLeft w:val="0"/>
          <w:marRight w:val="0"/>
          <w:marTop w:val="0"/>
          <w:marBottom w:val="0"/>
          <w:divBdr>
            <w:top w:val="none" w:sz="0" w:space="0" w:color="auto"/>
            <w:left w:val="none" w:sz="0" w:space="0" w:color="auto"/>
            <w:bottom w:val="none" w:sz="0" w:space="0" w:color="auto"/>
            <w:right w:val="none" w:sz="0" w:space="0" w:color="auto"/>
          </w:divBdr>
        </w:div>
        <w:div w:id="752245614">
          <w:marLeft w:val="0"/>
          <w:marRight w:val="0"/>
          <w:marTop w:val="0"/>
          <w:marBottom w:val="0"/>
          <w:divBdr>
            <w:top w:val="none" w:sz="0" w:space="0" w:color="auto"/>
            <w:left w:val="none" w:sz="0" w:space="0" w:color="auto"/>
            <w:bottom w:val="none" w:sz="0" w:space="0" w:color="auto"/>
            <w:right w:val="none" w:sz="0" w:space="0" w:color="auto"/>
          </w:divBdr>
        </w:div>
        <w:div w:id="761025809">
          <w:marLeft w:val="0"/>
          <w:marRight w:val="0"/>
          <w:marTop w:val="0"/>
          <w:marBottom w:val="0"/>
          <w:divBdr>
            <w:top w:val="none" w:sz="0" w:space="0" w:color="auto"/>
            <w:left w:val="none" w:sz="0" w:space="0" w:color="auto"/>
            <w:bottom w:val="none" w:sz="0" w:space="0" w:color="auto"/>
            <w:right w:val="none" w:sz="0" w:space="0" w:color="auto"/>
          </w:divBdr>
        </w:div>
        <w:div w:id="763067581">
          <w:marLeft w:val="0"/>
          <w:marRight w:val="0"/>
          <w:marTop w:val="0"/>
          <w:marBottom w:val="0"/>
          <w:divBdr>
            <w:top w:val="none" w:sz="0" w:space="0" w:color="auto"/>
            <w:left w:val="none" w:sz="0" w:space="0" w:color="auto"/>
            <w:bottom w:val="none" w:sz="0" w:space="0" w:color="auto"/>
            <w:right w:val="none" w:sz="0" w:space="0" w:color="auto"/>
          </w:divBdr>
        </w:div>
        <w:div w:id="777719889">
          <w:marLeft w:val="0"/>
          <w:marRight w:val="0"/>
          <w:marTop w:val="0"/>
          <w:marBottom w:val="0"/>
          <w:divBdr>
            <w:top w:val="none" w:sz="0" w:space="0" w:color="auto"/>
            <w:left w:val="none" w:sz="0" w:space="0" w:color="auto"/>
            <w:bottom w:val="none" w:sz="0" w:space="0" w:color="auto"/>
            <w:right w:val="none" w:sz="0" w:space="0" w:color="auto"/>
          </w:divBdr>
        </w:div>
        <w:div w:id="886721030">
          <w:marLeft w:val="0"/>
          <w:marRight w:val="0"/>
          <w:marTop w:val="0"/>
          <w:marBottom w:val="0"/>
          <w:divBdr>
            <w:top w:val="none" w:sz="0" w:space="0" w:color="auto"/>
            <w:left w:val="none" w:sz="0" w:space="0" w:color="auto"/>
            <w:bottom w:val="none" w:sz="0" w:space="0" w:color="auto"/>
            <w:right w:val="none" w:sz="0" w:space="0" w:color="auto"/>
          </w:divBdr>
        </w:div>
        <w:div w:id="928655003">
          <w:marLeft w:val="0"/>
          <w:marRight w:val="0"/>
          <w:marTop w:val="0"/>
          <w:marBottom w:val="0"/>
          <w:divBdr>
            <w:top w:val="none" w:sz="0" w:space="0" w:color="auto"/>
            <w:left w:val="none" w:sz="0" w:space="0" w:color="auto"/>
            <w:bottom w:val="none" w:sz="0" w:space="0" w:color="auto"/>
            <w:right w:val="none" w:sz="0" w:space="0" w:color="auto"/>
          </w:divBdr>
        </w:div>
        <w:div w:id="932661918">
          <w:marLeft w:val="0"/>
          <w:marRight w:val="0"/>
          <w:marTop w:val="0"/>
          <w:marBottom w:val="0"/>
          <w:divBdr>
            <w:top w:val="none" w:sz="0" w:space="0" w:color="auto"/>
            <w:left w:val="none" w:sz="0" w:space="0" w:color="auto"/>
            <w:bottom w:val="none" w:sz="0" w:space="0" w:color="auto"/>
            <w:right w:val="none" w:sz="0" w:space="0" w:color="auto"/>
          </w:divBdr>
        </w:div>
        <w:div w:id="937912187">
          <w:marLeft w:val="0"/>
          <w:marRight w:val="0"/>
          <w:marTop w:val="0"/>
          <w:marBottom w:val="0"/>
          <w:divBdr>
            <w:top w:val="none" w:sz="0" w:space="0" w:color="auto"/>
            <w:left w:val="none" w:sz="0" w:space="0" w:color="auto"/>
            <w:bottom w:val="none" w:sz="0" w:space="0" w:color="auto"/>
            <w:right w:val="none" w:sz="0" w:space="0" w:color="auto"/>
          </w:divBdr>
        </w:div>
        <w:div w:id="1008097385">
          <w:marLeft w:val="0"/>
          <w:marRight w:val="0"/>
          <w:marTop w:val="0"/>
          <w:marBottom w:val="0"/>
          <w:divBdr>
            <w:top w:val="none" w:sz="0" w:space="0" w:color="auto"/>
            <w:left w:val="none" w:sz="0" w:space="0" w:color="auto"/>
            <w:bottom w:val="none" w:sz="0" w:space="0" w:color="auto"/>
            <w:right w:val="none" w:sz="0" w:space="0" w:color="auto"/>
          </w:divBdr>
        </w:div>
        <w:div w:id="1031149737">
          <w:marLeft w:val="0"/>
          <w:marRight w:val="0"/>
          <w:marTop w:val="0"/>
          <w:marBottom w:val="0"/>
          <w:divBdr>
            <w:top w:val="none" w:sz="0" w:space="0" w:color="auto"/>
            <w:left w:val="none" w:sz="0" w:space="0" w:color="auto"/>
            <w:bottom w:val="none" w:sz="0" w:space="0" w:color="auto"/>
            <w:right w:val="none" w:sz="0" w:space="0" w:color="auto"/>
          </w:divBdr>
        </w:div>
        <w:div w:id="1116482595">
          <w:marLeft w:val="0"/>
          <w:marRight w:val="0"/>
          <w:marTop w:val="0"/>
          <w:marBottom w:val="0"/>
          <w:divBdr>
            <w:top w:val="none" w:sz="0" w:space="0" w:color="auto"/>
            <w:left w:val="none" w:sz="0" w:space="0" w:color="auto"/>
            <w:bottom w:val="none" w:sz="0" w:space="0" w:color="auto"/>
            <w:right w:val="none" w:sz="0" w:space="0" w:color="auto"/>
          </w:divBdr>
        </w:div>
        <w:div w:id="1142889900">
          <w:marLeft w:val="0"/>
          <w:marRight w:val="0"/>
          <w:marTop w:val="0"/>
          <w:marBottom w:val="0"/>
          <w:divBdr>
            <w:top w:val="none" w:sz="0" w:space="0" w:color="auto"/>
            <w:left w:val="none" w:sz="0" w:space="0" w:color="auto"/>
            <w:bottom w:val="none" w:sz="0" w:space="0" w:color="auto"/>
            <w:right w:val="none" w:sz="0" w:space="0" w:color="auto"/>
          </w:divBdr>
        </w:div>
        <w:div w:id="1212960114">
          <w:marLeft w:val="0"/>
          <w:marRight w:val="0"/>
          <w:marTop w:val="0"/>
          <w:marBottom w:val="0"/>
          <w:divBdr>
            <w:top w:val="none" w:sz="0" w:space="0" w:color="auto"/>
            <w:left w:val="none" w:sz="0" w:space="0" w:color="auto"/>
            <w:bottom w:val="none" w:sz="0" w:space="0" w:color="auto"/>
            <w:right w:val="none" w:sz="0" w:space="0" w:color="auto"/>
          </w:divBdr>
        </w:div>
        <w:div w:id="1213662770">
          <w:marLeft w:val="0"/>
          <w:marRight w:val="0"/>
          <w:marTop w:val="0"/>
          <w:marBottom w:val="0"/>
          <w:divBdr>
            <w:top w:val="none" w:sz="0" w:space="0" w:color="auto"/>
            <w:left w:val="none" w:sz="0" w:space="0" w:color="auto"/>
            <w:bottom w:val="none" w:sz="0" w:space="0" w:color="auto"/>
            <w:right w:val="none" w:sz="0" w:space="0" w:color="auto"/>
          </w:divBdr>
        </w:div>
        <w:div w:id="1241939131">
          <w:marLeft w:val="0"/>
          <w:marRight w:val="0"/>
          <w:marTop w:val="0"/>
          <w:marBottom w:val="0"/>
          <w:divBdr>
            <w:top w:val="none" w:sz="0" w:space="0" w:color="auto"/>
            <w:left w:val="none" w:sz="0" w:space="0" w:color="auto"/>
            <w:bottom w:val="none" w:sz="0" w:space="0" w:color="auto"/>
            <w:right w:val="none" w:sz="0" w:space="0" w:color="auto"/>
          </w:divBdr>
        </w:div>
        <w:div w:id="1266234622">
          <w:marLeft w:val="0"/>
          <w:marRight w:val="0"/>
          <w:marTop w:val="0"/>
          <w:marBottom w:val="0"/>
          <w:divBdr>
            <w:top w:val="none" w:sz="0" w:space="0" w:color="auto"/>
            <w:left w:val="none" w:sz="0" w:space="0" w:color="auto"/>
            <w:bottom w:val="none" w:sz="0" w:space="0" w:color="auto"/>
            <w:right w:val="none" w:sz="0" w:space="0" w:color="auto"/>
          </w:divBdr>
        </w:div>
        <w:div w:id="1278217480">
          <w:marLeft w:val="0"/>
          <w:marRight w:val="0"/>
          <w:marTop w:val="0"/>
          <w:marBottom w:val="0"/>
          <w:divBdr>
            <w:top w:val="none" w:sz="0" w:space="0" w:color="auto"/>
            <w:left w:val="none" w:sz="0" w:space="0" w:color="auto"/>
            <w:bottom w:val="none" w:sz="0" w:space="0" w:color="auto"/>
            <w:right w:val="none" w:sz="0" w:space="0" w:color="auto"/>
          </w:divBdr>
        </w:div>
        <w:div w:id="1289623039">
          <w:marLeft w:val="0"/>
          <w:marRight w:val="0"/>
          <w:marTop w:val="0"/>
          <w:marBottom w:val="0"/>
          <w:divBdr>
            <w:top w:val="none" w:sz="0" w:space="0" w:color="auto"/>
            <w:left w:val="none" w:sz="0" w:space="0" w:color="auto"/>
            <w:bottom w:val="none" w:sz="0" w:space="0" w:color="auto"/>
            <w:right w:val="none" w:sz="0" w:space="0" w:color="auto"/>
          </w:divBdr>
        </w:div>
        <w:div w:id="1298223113">
          <w:marLeft w:val="0"/>
          <w:marRight w:val="0"/>
          <w:marTop w:val="0"/>
          <w:marBottom w:val="0"/>
          <w:divBdr>
            <w:top w:val="none" w:sz="0" w:space="0" w:color="auto"/>
            <w:left w:val="none" w:sz="0" w:space="0" w:color="auto"/>
            <w:bottom w:val="none" w:sz="0" w:space="0" w:color="auto"/>
            <w:right w:val="none" w:sz="0" w:space="0" w:color="auto"/>
          </w:divBdr>
        </w:div>
        <w:div w:id="1331056339">
          <w:marLeft w:val="0"/>
          <w:marRight w:val="0"/>
          <w:marTop w:val="0"/>
          <w:marBottom w:val="0"/>
          <w:divBdr>
            <w:top w:val="none" w:sz="0" w:space="0" w:color="auto"/>
            <w:left w:val="none" w:sz="0" w:space="0" w:color="auto"/>
            <w:bottom w:val="none" w:sz="0" w:space="0" w:color="auto"/>
            <w:right w:val="none" w:sz="0" w:space="0" w:color="auto"/>
          </w:divBdr>
        </w:div>
        <w:div w:id="1363439619">
          <w:marLeft w:val="0"/>
          <w:marRight w:val="0"/>
          <w:marTop w:val="0"/>
          <w:marBottom w:val="0"/>
          <w:divBdr>
            <w:top w:val="none" w:sz="0" w:space="0" w:color="auto"/>
            <w:left w:val="none" w:sz="0" w:space="0" w:color="auto"/>
            <w:bottom w:val="none" w:sz="0" w:space="0" w:color="auto"/>
            <w:right w:val="none" w:sz="0" w:space="0" w:color="auto"/>
          </w:divBdr>
        </w:div>
        <w:div w:id="1409234493">
          <w:marLeft w:val="0"/>
          <w:marRight w:val="0"/>
          <w:marTop w:val="0"/>
          <w:marBottom w:val="0"/>
          <w:divBdr>
            <w:top w:val="none" w:sz="0" w:space="0" w:color="auto"/>
            <w:left w:val="none" w:sz="0" w:space="0" w:color="auto"/>
            <w:bottom w:val="none" w:sz="0" w:space="0" w:color="auto"/>
            <w:right w:val="none" w:sz="0" w:space="0" w:color="auto"/>
          </w:divBdr>
        </w:div>
        <w:div w:id="1420174354">
          <w:marLeft w:val="0"/>
          <w:marRight w:val="0"/>
          <w:marTop w:val="0"/>
          <w:marBottom w:val="0"/>
          <w:divBdr>
            <w:top w:val="none" w:sz="0" w:space="0" w:color="auto"/>
            <w:left w:val="none" w:sz="0" w:space="0" w:color="auto"/>
            <w:bottom w:val="none" w:sz="0" w:space="0" w:color="auto"/>
            <w:right w:val="none" w:sz="0" w:space="0" w:color="auto"/>
          </w:divBdr>
        </w:div>
        <w:div w:id="1436946953">
          <w:marLeft w:val="0"/>
          <w:marRight w:val="0"/>
          <w:marTop w:val="0"/>
          <w:marBottom w:val="0"/>
          <w:divBdr>
            <w:top w:val="none" w:sz="0" w:space="0" w:color="auto"/>
            <w:left w:val="none" w:sz="0" w:space="0" w:color="auto"/>
            <w:bottom w:val="none" w:sz="0" w:space="0" w:color="auto"/>
            <w:right w:val="none" w:sz="0" w:space="0" w:color="auto"/>
          </w:divBdr>
        </w:div>
        <w:div w:id="1440644297">
          <w:marLeft w:val="0"/>
          <w:marRight w:val="0"/>
          <w:marTop w:val="0"/>
          <w:marBottom w:val="0"/>
          <w:divBdr>
            <w:top w:val="none" w:sz="0" w:space="0" w:color="auto"/>
            <w:left w:val="none" w:sz="0" w:space="0" w:color="auto"/>
            <w:bottom w:val="none" w:sz="0" w:space="0" w:color="auto"/>
            <w:right w:val="none" w:sz="0" w:space="0" w:color="auto"/>
          </w:divBdr>
        </w:div>
        <w:div w:id="1448086530">
          <w:marLeft w:val="0"/>
          <w:marRight w:val="0"/>
          <w:marTop w:val="0"/>
          <w:marBottom w:val="0"/>
          <w:divBdr>
            <w:top w:val="none" w:sz="0" w:space="0" w:color="auto"/>
            <w:left w:val="none" w:sz="0" w:space="0" w:color="auto"/>
            <w:bottom w:val="none" w:sz="0" w:space="0" w:color="auto"/>
            <w:right w:val="none" w:sz="0" w:space="0" w:color="auto"/>
          </w:divBdr>
        </w:div>
        <w:div w:id="1511338759">
          <w:marLeft w:val="0"/>
          <w:marRight w:val="0"/>
          <w:marTop w:val="0"/>
          <w:marBottom w:val="0"/>
          <w:divBdr>
            <w:top w:val="none" w:sz="0" w:space="0" w:color="auto"/>
            <w:left w:val="none" w:sz="0" w:space="0" w:color="auto"/>
            <w:bottom w:val="none" w:sz="0" w:space="0" w:color="auto"/>
            <w:right w:val="none" w:sz="0" w:space="0" w:color="auto"/>
          </w:divBdr>
        </w:div>
        <w:div w:id="1536653877">
          <w:marLeft w:val="0"/>
          <w:marRight w:val="0"/>
          <w:marTop w:val="0"/>
          <w:marBottom w:val="0"/>
          <w:divBdr>
            <w:top w:val="none" w:sz="0" w:space="0" w:color="auto"/>
            <w:left w:val="none" w:sz="0" w:space="0" w:color="auto"/>
            <w:bottom w:val="none" w:sz="0" w:space="0" w:color="auto"/>
            <w:right w:val="none" w:sz="0" w:space="0" w:color="auto"/>
          </w:divBdr>
        </w:div>
        <w:div w:id="1539850011">
          <w:marLeft w:val="0"/>
          <w:marRight w:val="0"/>
          <w:marTop w:val="0"/>
          <w:marBottom w:val="0"/>
          <w:divBdr>
            <w:top w:val="none" w:sz="0" w:space="0" w:color="auto"/>
            <w:left w:val="none" w:sz="0" w:space="0" w:color="auto"/>
            <w:bottom w:val="none" w:sz="0" w:space="0" w:color="auto"/>
            <w:right w:val="none" w:sz="0" w:space="0" w:color="auto"/>
          </w:divBdr>
        </w:div>
        <w:div w:id="1582636734">
          <w:marLeft w:val="0"/>
          <w:marRight w:val="0"/>
          <w:marTop w:val="0"/>
          <w:marBottom w:val="0"/>
          <w:divBdr>
            <w:top w:val="none" w:sz="0" w:space="0" w:color="auto"/>
            <w:left w:val="none" w:sz="0" w:space="0" w:color="auto"/>
            <w:bottom w:val="none" w:sz="0" w:space="0" w:color="auto"/>
            <w:right w:val="none" w:sz="0" w:space="0" w:color="auto"/>
          </w:divBdr>
        </w:div>
        <w:div w:id="1584337375">
          <w:marLeft w:val="0"/>
          <w:marRight w:val="0"/>
          <w:marTop w:val="0"/>
          <w:marBottom w:val="0"/>
          <w:divBdr>
            <w:top w:val="none" w:sz="0" w:space="0" w:color="auto"/>
            <w:left w:val="none" w:sz="0" w:space="0" w:color="auto"/>
            <w:bottom w:val="none" w:sz="0" w:space="0" w:color="auto"/>
            <w:right w:val="none" w:sz="0" w:space="0" w:color="auto"/>
          </w:divBdr>
        </w:div>
        <w:div w:id="1586646070">
          <w:marLeft w:val="0"/>
          <w:marRight w:val="0"/>
          <w:marTop w:val="0"/>
          <w:marBottom w:val="0"/>
          <w:divBdr>
            <w:top w:val="none" w:sz="0" w:space="0" w:color="auto"/>
            <w:left w:val="none" w:sz="0" w:space="0" w:color="auto"/>
            <w:bottom w:val="none" w:sz="0" w:space="0" w:color="auto"/>
            <w:right w:val="none" w:sz="0" w:space="0" w:color="auto"/>
          </w:divBdr>
        </w:div>
        <w:div w:id="1594119468">
          <w:marLeft w:val="0"/>
          <w:marRight w:val="0"/>
          <w:marTop w:val="0"/>
          <w:marBottom w:val="0"/>
          <w:divBdr>
            <w:top w:val="none" w:sz="0" w:space="0" w:color="auto"/>
            <w:left w:val="none" w:sz="0" w:space="0" w:color="auto"/>
            <w:bottom w:val="none" w:sz="0" w:space="0" w:color="auto"/>
            <w:right w:val="none" w:sz="0" w:space="0" w:color="auto"/>
          </w:divBdr>
        </w:div>
        <w:div w:id="1604191638">
          <w:marLeft w:val="0"/>
          <w:marRight w:val="0"/>
          <w:marTop w:val="0"/>
          <w:marBottom w:val="0"/>
          <w:divBdr>
            <w:top w:val="none" w:sz="0" w:space="0" w:color="auto"/>
            <w:left w:val="none" w:sz="0" w:space="0" w:color="auto"/>
            <w:bottom w:val="none" w:sz="0" w:space="0" w:color="auto"/>
            <w:right w:val="none" w:sz="0" w:space="0" w:color="auto"/>
          </w:divBdr>
        </w:div>
        <w:div w:id="1689259755">
          <w:marLeft w:val="0"/>
          <w:marRight w:val="0"/>
          <w:marTop w:val="0"/>
          <w:marBottom w:val="0"/>
          <w:divBdr>
            <w:top w:val="none" w:sz="0" w:space="0" w:color="auto"/>
            <w:left w:val="none" w:sz="0" w:space="0" w:color="auto"/>
            <w:bottom w:val="none" w:sz="0" w:space="0" w:color="auto"/>
            <w:right w:val="none" w:sz="0" w:space="0" w:color="auto"/>
          </w:divBdr>
        </w:div>
        <w:div w:id="1696348822">
          <w:marLeft w:val="0"/>
          <w:marRight w:val="0"/>
          <w:marTop w:val="0"/>
          <w:marBottom w:val="0"/>
          <w:divBdr>
            <w:top w:val="none" w:sz="0" w:space="0" w:color="auto"/>
            <w:left w:val="none" w:sz="0" w:space="0" w:color="auto"/>
            <w:bottom w:val="none" w:sz="0" w:space="0" w:color="auto"/>
            <w:right w:val="none" w:sz="0" w:space="0" w:color="auto"/>
          </w:divBdr>
        </w:div>
        <w:div w:id="1705209089">
          <w:marLeft w:val="0"/>
          <w:marRight w:val="0"/>
          <w:marTop w:val="0"/>
          <w:marBottom w:val="0"/>
          <w:divBdr>
            <w:top w:val="none" w:sz="0" w:space="0" w:color="auto"/>
            <w:left w:val="none" w:sz="0" w:space="0" w:color="auto"/>
            <w:bottom w:val="none" w:sz="0" w:space="0" w:color="auto"/>
            <w:right w:val="none" w:sz="0" w:space="0" w:color="auto"/>
          </w:divBdr>
        </w:div>
        <w:div w:id="1714890614">
          <w:marLeft w:val="0"/>
          <w:marRight w:val="0"/>
          <w:marTop w:val="0"/>
          <w:marBottom w:val="0"/>
          <w:divBdr>
            <w:top w:val="none" w:sz="0" w:space="0" w:color="auto"/>
            <w:left w:val="none" w:sz="0" w:space="0" w:color="auto"/>
            <w:bottom w:val="none" w:sz="0" w:space="0" w:color="auto"/>
            <w:right w:val="none" w:sz="0" w:space="0" w:color="auto"/>
          </w:divBdr>
        </w:div>
        <w:div w:id="1719163366">
          <w:marLeft w:val="0"/>
          <w:marRight w:val="0"/>
          <w:marTop w:val="0"/>
          <w:marBottom w:val="0"/>
          <w:divBdr>
            <w:top w:val="none" w:sz="0" w:space="0" w:color="auto"/>
            <w:left w:val="none" w:sz="0" w:space="0" w:color="auto"/>
            <w:bottom w:val="none" w:sz="0" w:space="0" w:color="auto"/>
            <w:right w:val="none" w:sz="0" w:space="0" w:color="auto"/>
          </w:divBdr>
        </w:div>
        <w:div w:id="1739091833">
          <w:marLeft w:val="0"/>
          <w:marRight w:val="0"/>
          <w:marTop w:val="0"/>
          <w:marBottom w:val="0"/>
          <w:divBdr>
            <w:top w:val="none" w:sz="0" w:space="0" w:color="auto"/>
            <w:left w:val="none" w:sz="0" w:space="0" w:color="auto"/>
            <w:bottom w:val="none" w:sz="0" w:space="0" w:color="auto"/>
            <w:right w:val="none" w:sz="0" w:space="0" w:color="auto"/>
          </w:divBdr>
        </w:div>
        <w:div w:id="1748187522">
          <w:marLeft w:val="0"/>
          <w:marRight w:val="0"/>
          <w:marTop w:val="0"/>
          <w:marBottom w:val="0"/>
          <w:divBdr>
            <w:top w:val="none" w:sz="0" w:space="0" w:color="auto"/>
            <w:left w:val="none" w:sz="0" w:space="0" w:color="auto"/>
            <w:bottom w:val="none" w:sz="0" w:space="0" w:color="auto"/>
            <w:right w:val="none" w:sz="0" w:space="0" w:color="auto"/>
          </w:divBdr>
        </w:div>
        <w:div w:id="1767923449">
          <w:marLeft w:val="0"/>
          <w:marRight w:val="0"/>
          <w:marTop w:val="0"/>
          <w:marBottom w:val="0"/>
          <w:divBdr>
            <w:top w:val="none" w:sz="0" w:space="0" w:color="auto"/>
            <w:left w:val="none" w:sz="0" w:space="0" w:color="auto"/>
            <w:bottom w:val="none" w:sz="0" w:space="0" w:color="auto"/>
            <w:right w:val="none" w:sz="0" w:space="0" w:color="auto"/>
          </w:divBdr>
        </w:div>
        <w:div w:id="1772241441">
          <w:marLeft w:val="0"/>
          <w:marRight w:val="0"/>
          <w:marTop w:val="0"/>
          <w:marBottom w:val="0"/>
          <w:divBdr>
            <w:top w:val="none" w:sz="0" w:space="0" w:color="auto"/>
            <w:left w:val="none" w:sz="0" w:space="0" w:color="auto"/>
            <w:bottom w:val="none" w:sz="0" w:space="0" w:color="auto"/>
            <w:right w:val="none" w:sz="0" w:space="0" w:color="auto"/>
          </w:divBdr>
        </w:div>
        <w:div w:id="1789426493">
          <w:marLeft w:val="0"/>
          <w:marRight w:val="0"/>
          <w:marTop w:val="0"/>
          <w:marBottom w:val="0"/>
          <w:divBdr>
            <w:top w:val="none" w:sz="0" w:space="0" w:color="auto"/>
            <w:left w:val="none" w:sz="0" w:space="0" w:color="auto"/>
            <w:bottom w:val="none" w:sz="0" w:space="0" w:color="auto"/>
            <w:right w:val="none" w:sz="0" w:space="0" w:color="auto"/>
          </w:divBdr>
        </w:div>
        <w:div w:id="1840921388">
          <w:marLeft w:val="0"/>
          <w:marRight w:val="0"/>
          <w:marTop w:val="0"/>
          <w:marBottom w:val="0"/>
          <w:divBdr>
            <w:top w:val="none" w:sz="0" w:space="0" w:color="auto"/>
            <w:left w:val="none" w:sz="0" w:space="0" w:color="auto"/>
            <w:bottom w:val="none" w:sz="0" w:space="0" w:color="auto"/>
            <w:right w:val="none" w:sz="0" w:space="0" w:color="auto"/>
          </w:divBdr>
        </w:div>
        <w:div w:id="1862863564">
          <w:marLeft w:val="0"/>
          <w:marRight w:val="0"/>
          <w:marTop w:val="0"/>
          <w:marBottom w:val="0"/>
          <w:divBdr>
            <w:top w:val="none" w:sz="0" w:space="0" w:color="auto"/>
            <w:left w:val="none" w:sz="0" w:space="0" w:color="auto"/>
            <w:bottom w:val="none" w:sz="0" w:space="0" w:color="auto"/>
            <w:right w:val="none" w:sz="0" w:space="0" w:color="auto"/>
          </w:divBdr>
        </w:div>
        <w:div w:id="1866091332">
          <w:marLeft w:val="0"/>
          <w:marRight w:val="0"/>
          <w:marTop w:val="0"/>
          <w:marBottom w:val="0"/>
          <w:divBdr>
            <w:top w:val="none" w:sz="0" w:space="0" w:color="auto"/>
            <w:left w:val="none" w:sz="0" w:space="0" w:color="auto"/>
            <w:bottom w:val="none" w:sz="0" w:space="0" w:color="auto"/>
            <w:right w:val="none" w:sz="0" w:space="0" w:color="auto"/>
          </w:divBdr>
        </w:div>
        <w:div w:id="1888761427">
          <w:marLeft w:val="0"/>
          <w:marRight w:val="0"/>
          <w:marTop w:val="0"/>
          <w:marBottom w:val="0"/>
          <w:divBdr>
            <w:top w:val="none" w:sz="0" w:space="0" w:color="auto"/>
            <w:left w:val="none" w:sz="0" w:space="0" w:color="auto"/>
            <w:bottom w:val="none" w:sz="0" w:space="0" w:color="auto"/>
            <w:right w:val="none" w:sz="0" w:space="0" w:color="auto"/>
          </w:divBdr>
        </w:div>
        <w:div w:id="1910579906">
          <w:marLeft w:val="0"/>
          <w:marRight w:val="0"/>
          <w:marTop w:val="0"/>
          <w:marBottom w:val="0"/>
          <w:divBdr>
            <w:top w:val="none" w:sz="0" w:space="0" w:color="auto"/>
            <w:left w:val="none" w:sz="0" w:space="0" w:color="auto"/>
            <w:bottom w:val="none" w:sz="0" w:space="0" w:color="auto"/>
            <w:right w:val="none" w:sz="0" w:space="0" w:color="auto"/>
          </w:divBdr>
        </w:div>
        <w:div w:id="1947425801">
          <w:marLeft w:val="0"/>
          <w:marRight w:val="0"/>
          <w:marTop w:val="0"/>
          <w:marBottom w:val="0"/>
          <w:divBdr>
            <w:top w:val="none" w:sz="0" w:space="0" w:color="auto"/>
            <w:left w:val="none" w:sz="0" w:space="0" w:color="auto"/>
            <w:bottom w:val="none" w:sz="0" w:space="0" w:color="auto"/>
            <w:right w:val="none" w:sz="0" w:space="0" w:color="auto"/>
          </w:divBdr>
        </w:div>
        <w:div w:id="1956906420">
          <w:marLeft w:val="0"/>
          <w:marRight w:val="0"/>
          <w:marTop w:val="0"/>
          <w:marBottom w:val="0"/>
          <w:divBdr>
            <w:top w:val="none" w:sz="0" w:space="0" w:color="auto"/>
            <w:left w:val="none" w:sz="0" w:space="0" w:color="auto"/>
            <w:bottom w:val="none" w:sz="0" w:space="0" w:color="auto"/>
            <w:right w:val="none" w:sz="0" w:space="0" w:color="auto"/>
          </w:divBdr>
        </w:div>
        <w:div w:id="1962151027">
          <w:marLeft w:val="0"/>
          <w:marRight w:val="0"/>
          <w:marTop w:val="0"/>
          <w:marBottom w:val="0"/>
          <w:divBdr>
            <w:top w:val="none" w:sz="0" w:space="0" w:color="auto"/>
            <w:left w:val="none" w:sz="0" w:space="0" w:color="auto"/>
            <w:bottom w:val="none" w:sz="0" w:space="0" w:color="auto"/>
            <w:right w:val="none" w:sz="0" w:space="0" w:color="auto"/>
          </w:divBdr>
        </w:div>
        <w:div w:id="1983657307">
          <w:marLeft w:val="0"/>
          <w:marRight w:val="0"/>
          <w:marTop w:val="0"/>
          <w:marBottom w:val="0"/>
          <w:divBdr>
            <w:top w:val="none" w:sz="0" w:space="0" w:color="auto"/>
            <w:left w:val="none" w:sz="0" w:space="0" w:color="auto"/>
            <w:bottom w:val="none" w:sz="0" w:space="0" w:color="auto"/>
            <w:right w:val="none" w:sz="0" w:space="0" w:color="auto"/>
          </w:divBdr>
        </w:div>
        <w:div w:id="2018191253">
          <w:marLeft w:val="0"/>
          <w:marRight w:val="0"/>
          <w:marTop w:val="0"/>
          <w:marBottom w:val="0"/>
          <w:divBdr>
            <w:top w:val="none" w:sz="0" w:space="0" w:color="auto"/>
            <w:left w:val="none" w:sz="0" w:space="0" w:color="auto"/>
            <w:bottom w:val="none" w:sz="0" w:space="0" w:color="auto"/>
            <w:right w:val="none" w:sz="0" w:space="0" w:color="auto"/>
          </w:divBdr>
        </w:div>
        <w:div w:id="2033678087">
          <w:marLeft w:val="0"/>
          <w:marRight w:val="0"/>
          <w:marTop w:val="0"/>
          <w:marBottom w:val="0"/>
          <w:divBdr>
            <w:top w:val="none" w:sz="0" w:space="0" w:color="auto"/>
            <w:left w:val="none" w:sz="0" w:space="0" w:color="auto"/>
            <w:bottom w:val="none" w:sz="0" w:space="0" w:color="auto"/>
            <w:right w:val="none" w:sz="0" w:space="0" w:color="auto"/>
          </w:divBdr>
        </w:div>
        <w:div w:id="2089643463">
          <w:marLeft w:val="0"/>
          <w:marRight w:val="0"/>
          <w:marTop w:val="0"/>
          <w:marBottom w:val="0"/>
          <w:divBdr>
            <w:top w:val="none" w:sz="0" w:space="0" w:color="auto"/>
            <w:left w:val="none" w:sz="0" w:space="0" w:color="auto"/>
            <w:bottom w:val="none" w:sz="0" w:space="0" w:color="auto"/>
            <w:right w:val="none" w:sz="0" w:space="0" w:color="auto"/>
          </w:divBdr>
        </w:div>
        <w:div w:id="2108693518">
          <w:marLeft w:val="0"/>
          <w:marRight w:val="0"/>
          <w:marTop w:val="0"/>
          <w:marBottom w:val="0"/>
          <w:divBdr>
            <w:top w:val="none" w:sz="0" w:space="0" w:color="auto"/>
            <w:left w:val="none" w:sz="0" w:space="0" w:color="auto"/>
            <w:bottom w:val="none" w:sz="0" w:space="0" w:color="auto"/>
            <w:right w:val="none" w:sz="0" w:space="0" w:color="auto"/>
          </w:divBdr>
        </w:div>
        <w:div w:id="2117554446">
          <w:marLeft w:val="0"/>
          <w:marRight w:val="0"/>
          <w:marTop w:val="0"/>
          <w:marBottom w:val="0"/>
          <w:divBdr>
            <w:top w:val="none" w:sz="0" w:space="0" w:color="auto"/>
            <w:left w:val="none" w:sz="0" w:space="0" w:color="auto"/>
            <w:bottom w:val="none" w:sz="0" w:space="0" w:color="auto"/>
            <w:right w:val="none" w:sz="0" w:space="0" w:color="auto"/>
          </w:divBdr>
        </w:div>
        <w:div w:id="2132281453">
          <w:marLeft w:val="0"/>
          <w:marRight w:val="0"/>
          <w:marTop w:val="0"/>
          <w:marBottom w:val="0"/>
          <w:divBdr>
            <w:top w:val="none" w:sz="0" w:space="0" w:color="auto"/>
            <w:left w:val="none" w:sz="0" w:space="0" w:color="auto"/>
            <w:bottom w:val="none" w:sz="0" w:space="0" w:color="auto"/>
            <w:right w:val="none" w:sz="0" w:space="0" w:color="auto"/>
          </w:divBdr>
        </w:div>
        <w:div w:id="2141148559">
          <w:marLeft w:val="0"/>
          <w:marRight w:val="0"/>
          <w:marTop w:val="0"/>
          <w:marBottom w:val="0"/>
          <w:divBdr>
            <w:top w:val="none" w:sz="0" w:space="0" w:color="auto"/>
            <w:left w:val="none" w:sz="0" w:space="0" w:color="auto"/>
            <w:bottom w:val="none" w:sz="0" w:space="0" w:color="auto"/>
            <w:right w:val="none" w:sz="0" w:space="0" w:color="auto"/>
          </w:divBdr>
        </w:div>
        <w:div w:id="2143451893">
          <w:marLeft w:val="0"/>
          <w:marRight w:val="0"/>
          <w:marTop w:val="0"/>
          <w:marBottom w:val="0"/>
          <w:divBdr>
            <w:top w:val="none" w:sz="0" w:space="0" w:color="auto"/>
            <w:left w:val="none" w:sz="0" w:space="0" w:color="auto"/>
            <w:bottom w:val="none" w:sz="0" w:space="0" w:color="auto"/>
            <w:right w:val="none" w:sz="0" w:space="0" w:color="auto"/>
          </w:divBdr>
        </w:div>
      </w:divsChild>
    </w:div>
    <w:div w:id="1042050719">
      <w:bodyDiv w:val="1"/>
      <w:marLeft w:val="0"/>
      <w:marRight w:val="0"/>
      <w:marTop w:val="0"/>
      <w:marBottom w:val="0"/>
      <w:divBdr>
        <w:top w:val="none" w:sz="0" w:space="0" w:color="auto"/>
        <w:left w:val="none" w:sz="0" w:space="0" w:color="auto"/>
        <w:bottom w:val="none" w:sz="0" w:space="0" w:color="auto"/>
        <w:right w:val="none" w:sz="0" w:space="0" w:color="auto"/>
      </w:divBdr>
    </w:div>
    <w:div w:id="1333602520">
      <w:bodyDiv w:val="1"/>
      <w:marLeft w:val="0"/>
      <w:marRight w:val="0"/>
      <w:marTop w:val="0"/>
      <w:marBottom w:val="0"/>
      <w:divBdr>
        <w:top w:val="none" w:sz="0" w:space="0" w:color="auto"/>
        <w:left w:val="none" w:sz="0" w:space="0" w:color="auto"/>
        <w:bottom w:val="none" w:sz="0" w:space="0" w:color="auto"/>
        <w:right w:val="none" w:sz="0" w:space="0" w:color="auto"/>
      </w:divBdr>
      <w:divsChild>
        <w:div w:id="1473866154">
          <w:marLeft w:val="0"/>
          <w:marRight w:val="0"/>
          <w:marTop w:val="0"/>
          <w:marBottom w:val="90"/>
          <w:divBdr>
            <w:top w:val="none" w:sz="0" w:space="0" w:color="auto"/>
            <w:left w:val="none" w:sz="0" w:space="0" w:color="auto"/>
            <w:bottom w:val="none" w:sz="0" w:space="0" w:color="auto"/>
            <w:right w:val="none" w:sz="0" w:space="0" w:color="auto"/>
          </w:divBdr>
          <w:divsChild>
            <w:div w:id="1762025734">
              <w:marLeft w:val="0"/>
              <w:marRight w:val="0"/>
              <w:marTop w:val="0"/>
              <w:marBottom w:val="90"/>
              <w:divBdr>
                <w:top w:val="none" w:sz="0" w:space="0" w:color="auto"/>
                <w:left w:val="none" w:sz="0" w:space="0" w:color="auto"/>
                <w:bottom w:val="none" w:sz="0" w:space="0" w:color="auto"/>
                <w:right w:val="none" w:sz="0" w:space="0" w:color="auto"/>
              </w:divBdr>
              <w:divsChild>
                <w:div w:id="1511523021">
                  <w:marLeft w:val="0"/>
                  <w:marRight w:val="0"/>
                  <w:marTop w:val="0"/>
                  <w:marBottom w:val="0"/>
                  <w:divBdr>
                    <w:top w:val="none" w:sz="0" w:space="0" w:color="auto"/>
                    <w:left w:val="none" w:sz="0" w:space="0" w:color="auto"/>
                    <w:bottom w:val="none" w:sz="0" w:space="0" w:color="auto"/>
                    <w:right w:val="none" w:sz="0" w:space="0" w:color="auto"/>
                  </w:divBdr>
                  <w:divsChild>
                    <w:div w:id="10292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01629">
      <w:bodyDiv w:val="1"/>
      <w:marLeft w:val="0"/>
      <w:marRight w:val="0"/>
      <w:marTop w:val="0"/>
      <w:marBottom w:val="0"/>
      <w:divBdr>
        <w:top w:val="none" w:sz="0" w:space="0" w:color="auto"/>
        <w:left w:val="none" w:sz="0" w:space="0" w:color="auto"/>
        <w:bottom w:val="none" w:sz="0" w:space="0" w:color="auto"/>
        <w:right w:val="none" w:sz="0" w:space="0" w:color="auto"/>
      </w:divBdr>
      <w:divsChild>
        <w:div w:id="266735263">
          <w:marLeft w:val="0"/>
          <w:marRight w:val="0"/>
          <w:marTop w:val="0"/>
          <w:marBottom w:val="90"/>
          <w:divBdr>
            <w:top w:val="none" w:sz="0" w:space="0" w:color="auto"/>
            <w:left w:val="none" w:sz="0" w:space="0" w:color="auto"/>
            <w:bottom w:val="none" w:sz="0" w:space="0" w:color="auto"/>
            <w:right w:val="none" w:sz="0" w:space="0" w:color="auto"/>
          </w:divBdr>
          <w:divsChild>
            <w:div w:id="402022971">
              <w:marLeft w:val="0"/>
              <w:marRight w:val="0"/>
              <w:marTop w:val="0"/>
              <w:marBottom w:val="0"/>
              <w:divBdr>
                <w:top w:val="none" w:sz="0" w:space="0" w:color="auto"/>
                <w:left w:val="none" w:sz="0" w:space="0" w:color="auto"/>
                <w:bottom w:val="none" w:sz="0" w:space="0" w:color="auto"/>
                <w:right w:val="none" w:sz="0" w:space="0" w:color="auto"/>
              </w:divBdr>
              <w:divsChild>
                <w:div w:id="1310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6029">
      <w:bodyDiv w:val="1"/>
      <w:marLeft w:val="0"/>
      <w:marRight w:val="0"/>
      <w:marTop w:val="0"/>
      <w:marBottom w:val="0"/>
      <w:divBdr>
        <w:top w:val="none" w:sz="0" w:space="0" w:color="auto"/>
        <w:left w:val="none" w:sz="0" w:space="0" w:color="auto"/>
        <w:bottom w:val="none" w:sz="0" w:space="0" w:color="auto"/>
        <w:right w:val="none" w:sz="0" w:space="0" w:color="auto"/>
      </w:divBdr>
      <w:divsChild>
        <w:div w:id="156725518">
          <w:marLeft w:val="0"/>
          <w:marRight w:val="0"/>
          <w:marTop w:val="0"/>
          <w:marBottom w:val="0"/>
          <w:divBdr>
            <w:top w:val="none" w:sz="0" w:space="0" w:color="auto"/>
            <w:left w:val="none" w:sz="0" w:space="0" w:color="auto"/>
            <w:bottom w:val="none" w:sz="0" w:space="0" w:color="auto"/>
            <w:right w:val="none" w:sz="0" w:space="0" w:color="auto"/>
          </w:divBdr>
        </w:div>
        <w:div w:id="518812754">
          <w:marLeft w:val="0"/>
          <w:marRight w:val="0"/>
          <w:marTop w:val="0"/>
          <w:marBottom w:val="0"/>
          <w:divBdr>
            <w:top w:val="none" w:sz="0" w:space="0" w:color="auto"/>
            <w:left w:val="none" w:sz="0" w:space="0" w:color="auto"/>
            <w:bottom w:val="none" w:sz="0" w:space="0" w:color="auto"/>
            <w:right w:val="none" w:sz="0" w:space="0" w:color="auto"/>
          </w:divBdr>
        </w:div>
        <w:div w:id="1380740188">
          <w:marLeft w:val="0"/>
          <w:marRight w:val="0"/>
          <w:marTop w:val="0"/>
          <w:marBottom w:val="0"/>
          <w:divBdr>
            <w:top w:val="none" w:sz="0" w:space="0" w:color="auto"/>
            <w:left w:val="none" w:sz="0" w:space="0" w:color="auto"/>
            <w:bottom w:val="none" w:sz="0" w:space="0" w:color="auto"/>
            <w:right w:val="none" w:sz="0" w:space="0" w:color="auto"/>
          </w:divBdr>
        </w:div>
      </w:divsChild>
    </w:div>
    <w:div w:id="1802074852">
      <w:bodyDiv w:val="1"/>
      <w:marLeft w:val="0"/>
      <w:marRight w:val="0"/>
      <w:marTop w:val="0"/>
      <w:marBottom w:val="0"/>
      <w:divBdr>
        <w:top w:val="none" w:sz="0" w:space="0" w:color="auto"/>
        <w:left w:val="none" w:sz="0" w:space="0" w:color="auto"/>
        <w:bottom w:val="none" w:sz="0" w:space="0" w:color="auto"/>
        <w:right w:val="none" w:sz="0" w:space="0" w:color="auto"/>
      </w:divBdr>
    </w:div>
    <w:div w:id="1971548964">
      <w:bodyDiv w:val="1"/>
      <w:marLeft w:val="0"/>
      <w:marRight w:val="0"/>
      <w:marTop w:val="0"/>
      <w:marBottom w:val="0"/>
      <w:divBdr>
        <w:top w:val="none" w:sz="0" w:space="0" w:color="auto"/>
        <w:left w:val="none" w:sz="0" w:space="0" w:color="auto"/>
        <w:bottom w:val="none" w:sz="0" w:space="0" w:color="auto"/>
        <w:right w:val="none" w:sz="0" w:space="0" w:color="auto"/>
      </w:divBdr>
      <w:divsChild>
        <w:div w:id="691883611">
          <w:marLeft w:val="0"/>
          <w:marRight w:val="0"/>
          <w:marTop w:val="0"/>
          <w:marBottom w:val="0"/>
          <w:divBdr>
            <w:top w:val="none" w:sz="0" w:space="0" w:color="auto"/>
            <w:left w:val="none" w:sz="0" w:space="0" w:color="auto"/>
            <w:bottom w:val="none" w:sz="0" w:space="0" w:color="auto"/>
            <w:right w:val="none" w:sz="0" w:space="0" w:color="auto"/>
          </w:divBdr>
          <w:divsChild>
            <w:div w:id="1983802650">
              <w:marLeft w:val="0"/>
              <w:marRight w:val="0"/>
              <w:marTop w:val="0"/>
              <w:marBottom w:val="0"/>
              <w:divBdr>
                <w:top w:val="none" w:sz="0" w:space="0" w:color="auto"/>
                <w:left w:val="none" w:sz="0" w:space="0" w:color="auto"/>
                <w:bottom w:val="none" w:sz="0" w:space="0" w:color="auto"/>
                <w:right w:val="none" w:sz="0" w:space="0" w:color="auto"/>
              </w:divBdr>
              <w:divsChild>
                <w:div w:id="1717852406">
                  <w:marLeft w:val="0"/>
                  <w:marRight w:val="0"/>
                  <w:marTop w:val="0"/>
                  <w:marBottom w:val="0"/>
                  <w:divBdr>
                    <w:top w:val="none" w:sz="0" w:space="0" w:color="auto"/>
                    <w:left w:val="none" w:sz="0" w:space="0" w:color="auto"/>
                    <w:bottom w:val="none" w:sz="0" w:space="0" w:color="auto"/>
                    <w:right w:val="none" w:sz="0" w:space="0" w:color="auto"/>
                  </w:divBdr>
                  <w:divsChild>
                    <w:div w:id="868645499">
                      <w:marLeft w:val="0"/>
                      <w:marRight w:val="0"/>
                      <w:marTop w:val="0"/>
                      <w:marBottom w:val="0"/>
                      <w:divBdr>
                        <w:top w:val="none" w:sz="0" w:space="0" w:color="auto"/>
                        <w:left w:val="none" w:sz="0" w:space="0" w:color="auto"/>
                        <w:bottom w:val="none" w:sz="0" w:space="0" w:color="auto"/>
                        <w:right w:val="none" w:sz="0" w:space="0" w:color="auto"/>
                      </w:divBdr>
                      <w:divsChild>
                        <w:div w:id="1632247828">
                          <w:marLeft w:val="0"/>
                          <w:marRight w:val="0"/>
                          <w:marTop w:val="0"/>
                          <w:marBottom w:val="0"/>
                          <w:divBdr>
                            <w:top w:val="none" w:sz="0" w:space="0" w:color="auto"/>
                            <w:left w:val="none" w:sz="0" w:space="0" w:color="auto"/>
                            <w:bottom w:val="none" w:sz="0" w:space="0" w:color="auto"/>
                            <w:right w:val="none" w:sz="0" w:space="0" w:color="auto"/>
                          </w:divBdr>
                          <w:divsChild>
                            <w:div w:id="119569279">
                              <w:marLeft w:val="0"/>
                              <w:marRight w:val="0"/>
                              <w:marTop w:val="0"/>
                              <w:marBottom w:val="0"/>
                              <w:divBdr>
                                <w:top w:val="none" w:sz="0" w:space="0" w:color="auto"/>
                                <w:left w:val="none" w:sz="0" w:space="0" w:color="auto"/>
                                <w:bottom w:val="none" w:sz="0" w:space="0" w:color="auto"/>
                                <w:right w:val="none" w:sz="0" w:space="0" w:color="auto"/>
                              </w:divBdr>
                              <w:divsChild>
                                <w:div w:id="103963868">
                                  <w:marLeft w:val="0"/>
                                  <w:marRight w:val="0"/>
                                  <w:marTop w:val="0"/>
                                  <w:marBottom w:val="0"/>
                                  <w:divBdr>
                                    <w:top w:val="none" w:sz="0" w:space="0" w:color="auto"/>
                                    <w:left w:val="none" w:sz="0" w:space="0" w:color="auto"/>
                                    <w:bottom w:val="none" w:sz="0" w:space="0" w:color="auto"/>
                                    <w:right w:val="none" w:sz="0" w:space="0" w:color="auto"/>
                                  </w:divBdr>
                                  <w:divsChild>
                                    <w:div w:id="6060184">
                                      <w:marLeft w:val="0"/>
                                      <w:marRight w:val="0"/>
                                      <w:marTop w:val="0"/>
                                      <w:marBottom w:val="0"/>
                                      <w:divBdr>
                                        <w:top w:val="none" w:sz="0" w:space="0" w:color="auto"/>
                                        <w:left w:val="none" w:sz="0" w:space="0" w:color="auto"/>
                                        <w:bottom w:val="none" w:sz="0" w:space="0" w:color="auto"/>
                                        <w:right w:val="none" w:sz="0" w:space="0" w:color="auto"/>
                                      </w:divBdr>
                                      <w:divsChild>
                                        <w:div w:id="1486160653">
                                          <w:marLeft w:val="0"/>
                                          <w:marRight w:val="0"/>
                                          <w:marTop w:val="0"/>
                                          <w:marBottom w:val="0"/>
                                          <w:divBdr>
                                            <w:top w:val="none" w:sz="0" w:space="0" w:color="auto"/>
                                            <w:left w:val="none" w:sz="0" w:space="0" w:color="auto"/>
                                            <w:bottom w:val="none" w:sz="0" w:space="0" w:color="auto"/>
                                            <w:right w:val="none" w:sz="0" w:space="0" w:color="auto"/>
                                          </w:divBdr>
                                          <w:divsChild>
                                            <w:div w:id="2635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058">
      <w:bodyDiv w:val="1"/>
      <w:marLeft w:val="0"/>
      <w:marRight w:val="0"/>
      <w:marTop w:val="0"/>
      <w:marBottom w:val="0"/>
      <w:divBdr>
        <w:top w:val="none" w:sz="0" w:space="0" w:color="auto"/>
        <w:left w:val="none" w:sz="0" w:space="0" w:color="auto"/>
        <w:bottom w:val="none" w:sz="0" w:space="0" w:color="auto"/>
        <w:right w:val="none" w:sz="0" w:space="0" w:color="auto"/>
      </w:divBdr>
    </w:div>
    <w:div w:id="2128305548">
      <w:bodyDiv w:val="1"/>
      <w:marLeft w:val="0"/>
      <w:marRight w:val="0"/>
      <w:marTop w:val="0"/>
      <w:marBottom w:val="0"/>
      <w:divBdr>
        <w:top w:val="none" w:sz="0" w:space="0" w:color="auto"/>
        <w:left w:val="none" w:sz="0" w:space="0" w:color="auto"/>
        <w:bottom w:val="none" w:sz="0" w:space="0" w:color="auto"/>
        <w:right w:val="none" w:sz="0" w:space="0" w:color="auto"/>
      </w:divBdr>
    </w:div>
    <w:div w:id="2147356259">
      <w:bodyDiv w:val="1"/>
      <w:marLeft w:val="0"/>
      <w:marRight w:val="0"/>
      <w:marTop w:val="0"/>
      <w:marBottom w:val="0"/>
      <w:divBdr>
        <w:top w:val="none" w:sz="0" w:space="0" w:color="auto"/>
        <w:left w:val="none" w:sz="0" w:space="0" w:color="auto"/>
        <w:bottom w:val="none" w:sz="0" w:space="0" w:color="auto"/>
        <w:right w:val="none" w:sz="0" w:space="0" w:color="auto"/>
      </w:divBdr>
      <w:divsChild>
        <w:div w:id="175533856">
          <w:marLeft w:val="0"/>
          <w:marRight w:val="0"/>
          <w:marTop w:val="0"/>
          <w:marBottom w:val="0"/>
          <w:divBdr>
            <w:top w:val="none" w:sz="0" w:space="0" w:color="auto"/>
            <w:left w:val="none" w:sz="0" w:space="0" w:color="auto"/>
            <w:bottom w:val="none" w:sz="0" w:space="0" w:color="auto"/>
            <w:right w:val="none" w:sz="0" w:space="0" w:color="auto"/>
          </w:divBdr>
        </w:div>
        <w:div w:id="1111440636">
          <w:marLeft w:val="0"/>
          <w:marRight w:val="0"/>
          <w:marTop w:val="0"/>
          <w:marBottom w:val="0"/>
          <w:divBdr>
            <w:top w:val="none" w:sz="0" w:space="0" w:color="auto"/>
            <w:left w:val="none" w:sz="0" w:space="0" w:color="auto"/>
            <w:bottom w:val="none" w:sz="0" w:space="0" w:color="auto"/>
            <w:right w:val="none" w:sz="0" w:space="0" w:color="auto"/>
          </w:divBdr>
        </w:div>
        <w:div w:id="1192378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Ngo</dc:creator>
  <cp:keywords/>
  <dc:description/>
  <cp:lastModifiedBy>Tony Ngo</cp:lastModifiedBy>
  <cp:revision>2</cp:revision>
  <cp:lastPrinted>2022-05-03T23:59:00Z</cp:lastPrinted>
  <dcterms:created xsi:type="dcterms:W3CDTF">2022-05-04T17:41:00Z</dcterms:created>
  <dcterms:modified xsi:type="dcterms:W3CDTF">2022-05-04T17:41:00Z</dcterms:modified>
</cp:coreProperties>
</file>